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ECB87FF" w:rsidR="00153AB8" w:rsidRPr="00DA0F54" w:rsidRDefault="00DF3F3C" w:rsidP="00153AB8">
            <w:pPr>
              <w:pStyle w:val="berschrift1"/>
            </w:pPr>
            <w:r>
              <w:t>Stärken und Schwächen erkennen - Ein Leitfaden für dich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5ADA2B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25D9D1" w:rsidR="00153AB8" w:rsidRPr="00661397" w:rsidRDefault="00DF3F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erklaerung-und-mehr.org/3133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31"/>
        <w:gridCol w:w="567"/>
        <w:gridCol w:w="360"/>
        <w:gridCol w:w="579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7F1A96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570A5E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Stärken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358B9B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positive Eigenschaften oder Fähigkeiten einer Person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505D74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461597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Selbstvertrauen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EFE55F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negative Eigenschaften oder Herausforderungen einer Person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F631B6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10B6FB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Selbstreflexion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41E361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Vertrauen in die eigenen Fähigkeiten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D5394B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1CF4C9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Zukunft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80FC99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Nachdenken über das eigene Verhalten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D2960B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9328EB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Feedback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BD7D13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Angst vor Prüfungen oder Tests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604A08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C9DFC6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243089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Rückmeldung von anderen zu Leistungen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21DAB3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A75981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Motivation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09ED6B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des Wachsens und Lernens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779E58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5821FF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Prüfungsangst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C8257D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Antrieb, etwas zu erreichen oder zu tun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2C2E03" w:rsidR="009A6D4B" w:rsidRPr="009324A9" w:rsidRDefault="00DF3F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373C95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Schwächen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C8DFCA" w:rsidR="009A6D4B" w:rsidRPr="009324A9" w:rsidRDefault="00DF3F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Zeitraum, der nach der Gegenwart kommt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97"/>
        <w:gridCol w:w="426"/>
        <w:gridCol w:w="360"/>
        <w:gridCol w:w="41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884AFA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ABDBE5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Schwächen zu akzeptieren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E87BCC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hilft dir im Alltag weiter.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7DFD39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3BBF1E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Reflexion über Erfahrungen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E370E3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der erste Schritt zur Verbesserung.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A57CE3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418C8D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Stärken zu erkennen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D3C5B5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das Wissen um eigene Stärken.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9FC84B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1D76C1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Selbstvertrauen wächst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7C00D9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fördert die persönliche Entwicklung.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A75411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2C9839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Ziele setzen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9C5BD6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kann bei der Selbstreflexion unterstützen.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04289D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092EE8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Hilfe von Freunden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1A9FF9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erleichtert den Umgang mit Schwächen.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C69026" w:rsidR="009A6D4B" w:rsidRPr="009324A9" w:rsidRDefault="00DF3F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877742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Offenheit für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13E5B7" w:rsidR="009A6D4B" w:rsidRPr="009324A9" w:rsidRDefault="00DF3F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wichtig für die persönliche Entwicklung.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AFF227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es, Stärken zu erkennen?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A69BE5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6C68EC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 seiner Fähigkeiten bewusst werden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C52922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EAF349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andere Menschen zu ignorieren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E58F05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803B5E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 schlecht zu fühlen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25DC69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es wichtig, seine Stärken zu kennen?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82A4D9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1246A7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keine Freude am Leben zu haben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482D26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0257B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Erfolge in verschiedenen Lebensbereichen zu erzielen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17B7B9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952716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sich selbst zu kritisieren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C4DDAA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helfen dir Stärken im Alltag?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D8B731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8A7FE4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machen Herausforderungen leichter zu bewältigen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34BF0E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A75011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unwichtig für den Alltag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260E40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6EEBBA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führen zu mehr Stress und Druck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BC5141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spielen Stärken in der Schule?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A18A1C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DE8DE4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beeinflussen den Umgang mit Herausforderungen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F3BEC1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DF3857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führen zu mehr Prüfungsangst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16D7BF" w:rsidR="000F1479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C4FBCB" w:rsidR="000F1479" w:rsidRPr="009324A9" w:rsidRDefault="00DF3F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irrelevant für das Lernen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6D978A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kannst du Stärken und Schwächen herausfinden?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400660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D4D6F8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Vermeiden von Tests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FC4CFA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E1265B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Selbstreflexion und Feedback von anderen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9630BC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AF5AE0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Ignorieren von Erfahrungen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E2596E" w:rsidR="00B05E92" w:rsidRPr="009324A9" w:rsidRDefault="00DF3F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entwickeln sich Stärken im Laufe des Lebens?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64E600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C1E475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immer gleich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5D2B19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53933A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verändern sich durch Erfahrungen und Lernen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8E6562" w:rsidR="00DB0622" w:rsidRPr="009324A9" w:rsidRDefault="00DF3F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CCDE87" w:rsidR="00DB0622" w:rsidRPr="009324A9" w:rsidRDefault="00DF3F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verschwinden mit der Zeit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B32CAD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82340E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EAD6BF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Stärken helfen, ein erfülltes Leben zu führen.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533C10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048F00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7192D5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Stärken sind unwichtig für den Alltag.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17D537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589311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6ED3C8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Schwächen sollten immer versteckt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148F06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F971E2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AEF293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Schwächen sind Teil jeder Persönlichkeit und wichtig.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177F2F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60A5D0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3EBD52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Selbstreflexion kann helfen, Stärken zu erkennen.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A67056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941840" w:rsidR="00503ED9" w:rsidRPr="009324A9" w:rsidRDefault="00DF3F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A662EF" w:rsidR="00503ED9" w:rsidRPr="009324A9" w:rsidRDefault="00DF3F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Selbstvertrauen hat keinen Einfluss auf Erfolge.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A69CD8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Vorteile, seine Stärken zu kennen?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F59AFE3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seine Schwächen besser verstehen?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4886E4A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erste Schritt im Umgang mit Schwächen?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525426C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Freunde bei der Selbstreflexion helfen?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9C35B3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Selbstvertrauen wichtig für den Alltag?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053300" w:rsidR="002C02FF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kleine Ziele im Umgang mit Schwächen helfen?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292C13" w:rsidR="00280814" w:rsidRPr="000546F9" w:rsidRDefault="00DF3F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kann man tun, um seine Stärken weiterzuentwickeln?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AF5E12" w:rsidR="00294E29" w:rsidRPr="009324A9" w:rsidRDefault="00DF3F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Stärken und Schwächen erkennen - Ein Leitfaden für dich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56"/>
        <w:gridCol w:w="252"/>
        <w:gridCol w:w="360"/>
        <w:gridCol w:w="550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5BC96E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54BCBF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Stärken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CB310E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positive Eigenschaften oder Fähigkeiten einer Person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577001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67CB27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Schwächen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E921A4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negative Eigenschaften oder Herausforderungen einer Person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69B023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5F90E8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Selbstvertrauen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F26163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Vertrauen in die eigenen Fähigkeiten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CC4BD0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3925D7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Selbstreflexion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6D5490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Nachdenken über das eigene Verhalten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F23620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FB40FD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Prüfungsangst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919220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Angst vor Prüfungen oder Tests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C35D51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342CDE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Feedback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4ACD70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Rückmeldung von anderen zu Leistungen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2FEE4EC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CC10C8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4465D4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des Wachsens und Lernens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D74BBD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F090A1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Motivation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F4EAF4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Antrieb, etwas zu erreichen oder zu tun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DB4E887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47970D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Zukunft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209A71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Zeitraum, der nach der Gegenwart kommt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D3CB18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22B1C1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B77233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8A6EBB9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5122FBC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3CFBA5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DC5668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53A731" w:rsidR="00AF0046" w:rsidRPr="009324A9" w:rsidRDefault="00DF3F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5A464F" w:rsidR="00AF0046" w:rsidRPr="009324A9" w:rsidRDefault="00DF3F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45"/>
        <w:gridCol w:w="332"/>
        <w:gridCol w:w="360"/>
        <w:gridCol w:w="39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9F7E36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EE9DAC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Stärken zu erkennen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36F3D24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hilft dir im Alltag weiter.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FD40D0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7684CB3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Schwächen zu akzeptieren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E45DDD7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der erste Schritt zur Verbesserung.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45CB8AD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C8AB2E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Selbstvertrauen wächst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CC43A0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das Wissen um eigene Stärken.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B2FA50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AD375F3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Reflexion über Erfahrungen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7063FA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fördert die persönliche Entwicklung.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9611D8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EFC20AF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Hilfe von Freunden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ED2773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kann bei der Selbstreflexion unterstützen.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A79509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5761FB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Ziele setzen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18BD6A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erleichtert den Umgang mit Schwächen.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FEC75AE" w:rsidR="00322194" w:rsidRPr="009324A9" w:rsidRDefault="00DF3F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C18FD7" w:rsidR="00322194" w:rsidRPr="009324A9" w:rsidRDefault="00DF3F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Offenheit für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662D27" w:rsidR="00322194" w:rsidRPr="009324A9" w:rsidRDefault="00DF3F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wichtig für die persönliche Entwicklung.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53F62C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2F2B47D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905440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BBE983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9814FA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5765B4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F4623B" w:rsidR="00F0523E" w:rsidRPr="009324A9" w:rsidRDefault="00DF3F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D7D03EE" w:rsidR="009324A9" w:rsidRPr="009324A9" w:rsidRDefault="00DF3F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Stärken und Schwächen erkennen - Ein Leitfaden für dich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95028D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es, Stärken zu erkennen?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270B67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527F6B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 seiner Fähigkeiten bewusst werden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4E303B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es wichtig, seine Stärken zu kennen?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75A2B3C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664FA4F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 Erfolge in verschiedenen Lebensbereichen zu erzielen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B43009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helfen dir Stärken im Alltag?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B03414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3A4A9A9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machen Herausforderungen leichter zu bewältigen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F7E1BF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spielen Stärken in der Schule?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D55AD2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0FE9CD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beeinflussen den Umgang mit Herausforderungen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87AC8B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kannst du Stärken und Schwächen herausfinden?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ED650D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535D73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Selbstreflexion und Feedback von anderen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0CE2EF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entwickeln sich Stärken im Laufe des Lebens?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EAAA04" w:rsidR="00D0627A" w:rsidRPr="009324A9" w:rsidRDefault="00DF3F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41D664" w:rsidR="00D0627A" w:rsidRPr="00D0627A" w:rsidRDefault="00DF3F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verändern sich durch Erfahrungen und Lernen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D6FE3DB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11105C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7C9025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F096B56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A4EB16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ABFCFA" w:rsidR="00D441EB" w:rsidRPr="00322194" w:rsidRDefault="00DF3F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E58F81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50DD27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Stärken helfen, ein erfülltes Leben zu führen.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49195D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AC8A1F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Stärken sind unwichtig für den Alltag.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1E2CAA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2803DF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Schwächen sollten immer versteckt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2550338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B7B20AE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Schwächen sind Teil jeder Persönlichkeit und wichtig.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9505F1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5FF377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Selbstreflexion kann helfen, Stärken zu erkennen.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AE09FE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17A0F02" w:rsidR="00D441EB" w:rsidRPr="009324A9" w:rsidRDefault="00DF3F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Selbstvertrauen hat keinen Einfluss auf Erfolge.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6B30E96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B24744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41AF4C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28A204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E0EAF8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0731B8" w:rsidR="00D441EB" w:rsidRPr="009324A9" w:rsidRDefault="00DF3F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42C2D6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Vorteile, seine Stärken zu kennen?  </w:t>
      </w:r>
    </w:p>
    <w:p w14:paraId="649AB491" w14:textId="23AB6BE5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Wissen um Stärken führt zu mehr Selbstvertrauen und Motivation.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8D8362A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seine Schwächen besser verstehen?  </w:t>
      </w:r>
    </w:p>
    <w:p w14:paraId="1D05E375" w14:textId="0B4FA629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reflektierter Blick auf herausfordernde Situationen hilft dabei.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F75712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erste Schritt im Umgang mit Schwächen?  </w:t>
      </w:r>
    </w:p>
    <w:p w14:paraId="0D23C0D8" w14:textId="703BE1E5" w:rsidR="00322194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Schwächen sollten nicht negativ bewertet, sondern akzeptiert werden.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1B4209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Freunde bei der Selbstreflexion helfen?  </w:t>
      </w:r>
    </w:p>
    <w:p w14:paraId="571F44CE" w14:textId="4018B67C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Freunde geben wertvolles Feedback und unterstützen die Entwicklung.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F12C6C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Selbstvertrauen wichtig für den Alltag?  </w:t>
      </w:r>
    </w:p>
    <w:p w14:paraId="33A271C8" w14:textId="0D713017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Selbstvertrauen erleichtert das Bewältigen von Herausforderungen.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308CFEA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kleine Ziele im Umgang mit Schwächen helfen?  </w:t>
      </w:r>
    </w:p>
    <w:p w14:paraId="1CAF32DA" w14:textId="77C42105" w:rsidR="00574C70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Kleine Ziele machen Fortschritte messbar und motivierend.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BA45573" w:rsidR="00574C70" w:rsidRPr="00322194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kann man tun, um seine Stärken weiterzuentwickeln?  </w:t>
      </w:r>
    </w:p>
    <w:p w14:paraId="4CF2BB97" w14:textId="3C20826C" w:rsidR="004A0E37" w:rsidRPr="009324A9" w:rsidRDefault="00DF3F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Übung und neue Erfahrungen kann man Stärken ausbauen.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DF92" w14:textId="77777777" w:rsidR="00017BFF" w:rsidRDefault="00017BFF" w:rsidP="00275D4A">
      <w:pPr>
        <w:spacing w:after="0" w:line="240" w:lineRule="auto"/>
      </w:pPr>
      <w:r>
        <w:separator/>
      </w:r>
    </w:p>
  </w:endnote>
  <w:endnote w:type="continuationSeparator" w:id="0">
    <w:p w14:paraId="60B208CC" w14:textId="77777777" w:rsidR="00017BFF" w:rsidRDefault="00017BF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A897" w14:textId="77777777" w:rsidR="00017BFF" w:rsidRDefault="00017BFF" w:rsidP="00275D4A">
      <w:pPr>
        <w:spacing w:after="0" w:line="240" w:lineRule="auto"/>
      </w:pPr>
      <w:r>
        <w:separator/>
      </w:r>
    </w:p>
  </w:footnote>
  <w:footnote w:type="continuationSeparator" w:id="0">
    <w:p w14:paraId="11BCB433" w14:textId="77777777" w:rsidR="00017BFF" w:rsidRDefault="00017BF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BFF"/>
    <w:rsid w:val="00027781"/>
    <w:rsid w:val="000315D7"/>
    <w:rsid w:val="00051233"/>
    <w:rsid w:val="000521AD"/>
    <w:rsid w:val="000546F9"/>
    <w:rsid w:val="00054785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0FEF"/>
    <w:rsid w:val="002C71E2"/>
    <w:rsid w:val="002F4D05"/>
    <w:rsid w:val="00303F36"/>
    <w:rsid w:val="00304F79"/>
    <w:rsid w:val="00307A27"/>
    <w:rsid w:val="00322194"/>
    <w:rsid w:val="00325E40"/>
    <w:rsid w:val="00363E21"/>
    <w:rsid w:val="00393E79"/>
    <w:rsid w:val="00394C3A"/>
    <w:rsid w:val="003C24A6"/>
    <w:rsid w:val="003F095F"/>
    <w:rsid w:val="003F667D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61FE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3DEC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1EFA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7473"/>
    <w:rsid w:val="00DC1C03"/>
    <w:rsid w:val="00DD0AFA"/>
    <w:rsid w:val="00DE0110"/>
    <w:rsid w:val="00DF3F3C"/>
    <w:rsid w:val="00DF44BF"/>
    <w:rsid w:val="00DF47F8"/>
    <w:rsid w:val="00E04617"/>
    <w:rsid w:val="00E72D9E"/>
    <w:rsid w:val="00E848F1"/>
    <w:rsid w:val="00E85EC9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1016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2024-11-02T09:26:00Z</dcterms:created>
  <dcterms:modified xsi:type="dcterms:W3CDTF">2024-11-02T23:49:00Z</dcterms:modified>
</cp:coreProperties>
</file>