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144F933" w:rsidR="001A5962" w:rsidRDefault="00E975CD" w:rsidP="00D076C2">
            <w:pPr>
              <w:pStyle w:val="berschrift1"/>
            </w:pPr>
            <w:r>
              <w:t>Estonia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973D903" w:rsidR="001A5962" w:rsidRPr="006F4550" w:rsidRDefault="003B086B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C58EFCD" wp14:editId="3AF46FA7">
                  <wp:extent cx="950705" cy="950705"/>
                  <wp:effectExtent l="0" t="0" r="1905" b="1905"/>
                  <wp:docPr id="21476912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975CD">
              <w:rPr>
                <w:b/>
                <w:sz w:val="12"/>
                <w:szCs w:val="18"/>
              </w:rPr>
              <w:t>about-the-world.org/3334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582AF4" w:rsidR="00C02828" w:rsidRPr="00B0617B" w:rsidRDefault="00E975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715135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Ecoturismo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93C865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entre Europa del Norte y </w:t>
            </w:r>
            <w:proofErr w:type="spellStart"/>
            <w:r>
              <w:rPr>
                <w:sz w:val="20"/>
                <w:szCs w:val="20"/>
              </w:rPr>
              <w:t>Escandinavia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DCF39F6" w:rsidR="00C02828" w:rsidRPr="00B0617B" w:rsidRDefault="00E975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13A2C35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Báltico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AC1C955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Capital de Estonia, </w:t>
            </w:r>
            <w:proofErr w:type="spellStart"/>
            <w:r>
              <w:rPr>
                <w:sz w:val="20"/>
                <w:szCs w:val="20"/>
              </w:rPr>
              <w:t>cerca</w:t>
            </w:r>
            <w:proofErr w:type="spellEnd"/>
            <w:r>
              <w:rPr>
                <w:sz w:val="20"/>
                <w:szCs w:val="20"/>
              </w:rPr>
              <w:t xml:space="preserve"> de Helsinki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1803FC" w:rsidR="00C02828" w:rsidRPr="00B0617B" w:rsidRDefault="00E975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095908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EFDDD12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suaves, </w:t>
            </w: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</w:p>
        </w:tc>
      </w:tr>
      <w:tr w:rsidR="00C02828" w:rsidRPr="00FC16AC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E3745C" w:rsidR="00C02828" w:rsidRPr="00B0617B" w:rsidRDefault="00E975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E0B4122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1A8EB8F" w:rsidR="00C02828" w:rsidRPr="00150FCF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50FCF">
              <w:rPr>
                <w:sz w:val="20"/>
                <w:szCs w:val="20"/>
                <w:lang w:val="it-IT"/>
              </w:rPr>
              <w:t xml:space="preserve">Estonia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conquistada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 xml:space="preserve"> en siglo XIII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307E08" w:rsidR="00C02828" w:rsidRPr="00B0617B" w:rsidRDefault="00E975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B41856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abierta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53445F6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Estonia </w:t>
            </w: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1991</w:t>
            </w:r>
          </w:p>
        </w:tc>
      </w:tr>
      <w:tr w:rsidR="00C02828" w:rsidRPr="00FC16AC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C5B3D1" w:rsidR="00C02828" w:rsidRPr="00B0617B" w:rsidRDefault="00E975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501560C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Tallin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CB1C20" w:rsidR="00C02828" w:rsidRPr="00150FCF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150FCF">
              <w:rPr>
                <w:sz w:val="20"/>
                <w:szCs w:val="20"/>
                <w:lang w:val="fr-FR"/>
              </w:rPr>
              <w:t>Presencia</w:t>
            </w:r>
            <w:proofErr w:type="spellEnd"/>
            <w:r w:rsidRPr="00150FC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50FCF">
              <w:rPr>
                <w:sz w:val="20"/>
                <w:szCs w:val="20"/>
                <w:lang w:val="fr-FR"/>
              </w:rPr>
              <w:t>rusos</w:t>
            </w:r>
            <w:proofErr w:type="spellEnd"/>
            <w:r w:rsidRPr="00150FCF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150FCF">
              <w:rPr>
                <w:sz w:val="20"/>
                <w:szCs w:val="20"/>
                <w:lang w:val="fr-FR"/>
              </w:rPr>
              <w:t>ucranianos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6D01CB0" w:rsidR="00C02828" w:rsidRPr="00B0617B" w:rsidRDefault="00E975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ED4DE60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Conquista </w:t>
            </w:r>
            <w:proofErr w:type="spellStart"/>
            <w:r>
              <w:rPr>
                <w:sz w:val="20"/>
                <w:szCs w:val="20"/>
              </w:rPr>
              <w:t>alemana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BFED22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Estonia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tecnológica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06F697" w:rsidR="00C02828" w:rsidRPr="00B0617B" w:rsidRDefault="00E975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8D68B5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Minorías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12C0C9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Servicios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públicos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línea</w:t>
            </w:r>
            <w:proofErr w:type="spellEnd"/>
          </w:p>
        </w:tc>
      </w:tr>
      <w:tr w:rsidR="00C02828" w:rsidRPr="00FC16AC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C8FB82" w:rsidR="00C02828" w:rsidRPr="00B0617B" w:rsidRDefault="00E975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EEC8738" w:rsidR="00C02828" w:rsidRPr="00B0617B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Digitalización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820D571" w:rsidR="00C02828" w:rsidRPr="00150FCF" w:rsidRDefault="00E975C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150FCF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150FCF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150FCF">
              <w:rPr>
                <w:sz w:val="20"/>
                <w:szCs w:val="20"/>
                <w:lang w:val="fr-FR"/>
              </w:rPr>
              <w:t>Estonia</w:t>
            </w:r>
            <w:proofErr w:type="spellEnd"/>
            <w:r w:rsidRPr="00150FCF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150FCF">
              <w:rPr>
                <w:sz w:val="20"/>
                <w:szCs w:val="20"/>
                <w:lang w:val="fr-FR"/>
              </w:rPr>
              <w:t>protección</w:t>
            </w:r>
            <w:proofErr w:type="spellEnd"/>
            <w:r w:rsidRPr="00150FC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50FCF">
              <w:rPr>
                <w:sz w:val="20"/>
                <w:szCs w:val="20"/>
                <w:lang w:val="fr-FR"/>
              </w:rPr>
              <w:t>ambiental</w:t>
            </w:r>
            <w:proofErr w:type="spellEnd"/>
          </w:p>
        </w:tc>
      </w:tr>
    </w:tbl>
    <w:p w14:paraId="69E60D5D" w14:textId="77777777" w:rsidR="007A19D6" w:rsidRPr="00150FCF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04ADC0" w:rsidR="008556DD" w:rsidRPr="00B0617B" w:rsidRDefault="00E975C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2BFEF7" w:rsidR="008556DD" w:rsidRPr="00B0617B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Estonia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Letonia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918915" w:rsidR="008556DD" w:rsidRPr="00B0617B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Báltico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423F4E0" w:rsidR="008556DD" w:rsidRPr="00B0617B" w:rsidRDefault="00E975C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2DED589" w:rsidR="008556DD" w:rsidRPr="00150FCF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150FCF">
              <w:rPr>
                <w:sz w:val="20"/>
                <w:szCs w:val="20"/>
                <w:lang w:val="it-IT"/>
              </w:rPr>
              <w:t>Tallin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posee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 xml:space="preserve"> un casco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antiguo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B38B190" w:rsidR="008556DD" w:rsidRPr="00B0617B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de la UNESCO.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6E79A81" w:rsidR="008556DD" w:rsidRPr="00B0617B" w:rsidRDefault="00E975C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B33DD14" w:rsidR="008556DD" w:rsidRPr="00150FCF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50FCF">
              <w:rPr>
                <w:sz w:val="20"/>
                <w:szCs w:val="20"/>
                <w:lang w:val="fr-FR"/>
              </w:rPr>
              <w:t xml:space="preserve">El Parque </w:t>
            </w:r>
            <w:proofErr w:type="spellStart"/>
            <w:r w:rsidRPr="00150FCF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150FC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50FCF">
              <w:rPr>
                <w:sz w:val="20"/>
                <w:szCs w:val="20"/>
                <w:lang w:val="fr-FR"/>
              </w:rPr>
              <w:t>Soomaa</w:t>
            </w:r>
            <w:proofErr w:type="spellEnd"/>
            <w:r w:rsidRPr="00150FCF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4D048D" w:rsidR="008556DD" w:rsidRPr="00B0617B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tecnologías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información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7B3C72" w:rsidR="008556DD" w:rsidRPr="00B0617B" w:rsidRDefault="00E975C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75E0A6" w:rsidR="008556DD" w:rsidRPr="00B0617B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destaca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FCA76E7" w:rsidR="008556DD" w:rsidRPr="00B0617B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Internet.</w:t>
            </w:r>
          </w:p>
        </w:tc>
      </w:tr>
      <w:tr w:rsidR="008556DD" w:rsidRPr="00FC16AC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60E62D" w:rsidR="008556DD" w:rsidRPr="00B0617B" w:rsidRDefault="00E975C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35F048" w:rsidR="008556DD" w:rsidRPr="00B0617B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cocina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típicamente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3DEFA0" w:rsidR="008556DD" w:rsidRPr="00150FCF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50FCF">
              <w:rPr>
                <w:sz w:val="20"/>
                <w:szCs w:val="20"/>
                <w:lang w:val="fr-FR"/>
              </w:rPr>
              <w:t xml:space="preserve">... es </w:t>
            </w:r>
            <w:proofErr w:type="spellStart"/>
            <w:r w:rsidRPr="00150FCF">
              <w:rPr>
                <w:sz w:val="20"/>
                <w:szCs w:val="20"/>
                <w:lang w:val="fr-FR"/>
              </w:rPr>
              <w:t>conocido</w:t>
            </w:r>
            <w:proofErr w:type="spellEnd"/>
            <w:r w:rsidRPr="00150FC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50FCF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150FCF">
              <w:rPr>
                <w:sz w:val="20"/>
                <w:szCs w:val="20"/>
                <w:lang w:val="fr-FR"/>
              </w:rPr>
              <w:t xml:space="preserve"> sus </w:t>
            </w:r>
            <w:proofErr w:type="spellStart"/>
            <w:r w:rsidRPr="00150FCF">
              <w:rPr>
                <w:sz w:val="20"/>
                <w:szCs w:val="20"/>
                <w:lang w:val="fr-FR"/>
              </w:rPr>
              <w:t>marismas</w:t>
            </w:r>
            <w:proofErr w:type="spellEnd"/>
            <w:r w:rsidRPr="00150FCF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C39C7DB" w:rsidR="008556DD" w:rsidRPr="00B0617B" w:rsidRDefault="00E975C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82D480" w:rsidR="008556DD" w:rsidRPr="00B0617B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estonios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pueden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votar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F2F17F8" w:rsidR="008556DD" w:rsidRPr="00B0617B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especialmente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C26B39" w:rsidR="008556DD" w:rsidRPr="00B0617B" w:rsidRDefault="00E975C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0CFB19" w:rsidR="008556DD" w:rsidRPr="00B0617B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canto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folclórico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estonio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C69860E" w:rsidR="008556DD" w:rsidRPr="00B0617B" w:rsidRDefault="00E975C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patatas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pescado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C16A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BA9CE77" w:rsidR="00B05E92" w:rsidRPr="00150FCF" w:rsidRDefault="00E975C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50FC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50FC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50FCF">
              <w:rPr>
                <w:sz w:val="18"/>
                <w:szCs w:val="18"/>
                <w:lang w:val="it-IT"/>
              </w:rPr>
              <w:t xml:space="preserve"> mar limita con Estonia?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5883492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57EA18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Báltico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F475739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BFD270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Negro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61F4004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DED0FF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Caspio</w:t>
            </w:r>
            <w:proofErr w:type="spellEnd"/>
          </w:p>
        </w:tc>
      </w:tr>
      <w:tr w:rsidR="00B05E92" w:rsidRPr="00FC16A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2044543" w:rsidR="00B05E92" w:rsidRPr="00150FCF" w:rsidRDefault="00E975C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50FC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50FC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50FCF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150FCF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150FC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50FCF">
              <w:rPr>
                <w:sz w:val="18"/>
                <w:szCs w:val="18"/>
                <w:lang w:val="fr-FR"/>
              </w:rPr>
              <w:t>Estonia</w:t>
            </w:r>
            <w:proofErr w:type="spellEnd"/>
            <w:r w:rsidRPr="00150FC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C24DD8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B357F9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Tallin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715E8E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7EE0266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Vilna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9BABC0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33DC3F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Riga</w:t>
            </w:r>
          </w:p>
        </w:tc>
      </w:tr>
      <w:tr w:rsidR="00B05E92" w:rsidRPr="00FC16A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FAB8F2" w:rsidR="00B05E92" w:rsidRPr="00150FCF" w:rsidRDefault="00E975C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50FC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50FCF">
              <w:rPr>
                <w:sz w:val="18"/>
                <w:szCs w:val="18"/>
                <w:lang w:val="it-IT"/>
              </w:rPr>
              <w:t>Desde</w:t>
            </w:r>
            <w:proofErr w:type="spellEnd"/>
            <w:r w:rsidRPr="00150FC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50FCF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150FCF">
              <w:rPr>
                <w:sz w:val="18"/>
                <w:szCs w:val="18"/>
                <w:lang w:val="it-IT"/>
              </w:rPr>
              <w:t xml:space="preserve"> es Estonia </w:t>
            </w:r>
            <w:proofErr w:type="spellStart"/>
            <w:r w:rsidRPr="00150FCF">
              <w:rPr>
                <w:sz w:val="18"/>
                <w:szCs w:val="18"/>
                <w:lang w:val="it-IT"/>
              </w:rPr>
              <w:t>miembro</w:t>
            </w:r>
            <w:proofErr w:type="spellEnd"/>
            <w:r w:rsidRPr="00150FCF">
              <w:rPr>
                <w:sz w:val="18"/>
                <w:szCs w:val="18"/>
                <w:lang w:val="it-IT"/>
              </w:rPr>
              <w:t xml:space="preserve"> de la UE?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7210C9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17794A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2004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25A8437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3E12E7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1999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6BAA72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F97C1F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8BF7EE" w:rsidR="00B05E92" w:rsidRPr="00B0617B" w:rsidRDefault="00E975C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Estonia?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AA364D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AA4E046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F126CBE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172B63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191E34C" w:rsidR="000F1479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744279E" w:rsidR="000F1479" w:rsidRPr="00B0617B" w:rsidRDefault="00E975C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FC16A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C181B8" w:rsidR="00B05E92" w:rsidRPr="00150FCF" w:rsidRDefault="00E975C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50FC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50FC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50FCF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150FCF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150FCF">
              <w:rPr>
                <w:sz w:val="18"/>
                <w:szCs w:val="18"/>
                <w:lang w:val="it-IT"/>
              </w:rPr>
              <w:t xml:space="preserve"> tiene Estonia?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41A455" w:rsidR="00DB0622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0D49AB" w:rsidR="00DB0622" w:rsidRPr="00B0617B" w:rsidRDefault="00E975C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Abierta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8EF86B" w:rsidR="00DB0622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A3557E" w:rsidR="00DB0622" w:rsidRPr="00B0617B" w:rsidRDefault="00E975C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Centralizada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25F74C" w:rsidR="00DB0622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C1BB3D6" w:rsidR="00DB0622" w:rsidRPr="00B0617B" w:rsidRDefault="00E975C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Cerrada</w:t>
            </w:r>
            <w:proofErr w:type="spellEnd"/>
          </w:p>
        </w:tc>
      </w:tr>
      <w:tr w:rsidR="00B05E92" w:rsidRPr="00FC16A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A704AF1" w:rsidR="00B05E92" w:rsidRPr="00150FCF" w:rsidRDefault="00E975C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50FC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50FC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50FCF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150FCF">
              <w:rPr>
                <w:sz w:val="18"/>
                <w:szCs w:val="18"/>
                <w:lang w:val="fr-FR"/>
              </w:rPr>
              <w:t>una</w:t>
            </w:r>
            <w:proofErr w:type="spellEnd"/>
            <w:r w:rsidRPr="00150FC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50FCF">
              <w:rPr>
                <w:sz w:val="18"/>
                <w:szCs w:val="18"/>
                <w:lang w:val="fr-FR"/>
              </w:rPr>
              <w:t>característica</w:t>
            </w:r>
            <w:proofErr w:type="spellEnd"/>
            <w:r w:rsidRPr="00150FCF">
              <w:rPr>
                <w:sz w:val="18"/>
                <w:szCs w:val="18"/>
                <w:lang w:val="fr-FR"/>
              </w:rPr>
              <w:t xml:space="preserve"> notable de la </w:t>
            </w:r>
            <w:proofErr w:type="spellStart"/>
            <w:r w:rsidRPr="00150FCF">
              <w:rPr>
                <w:sz w:val="18"/>
                <w:szCs w:val="18"/>
                <w:lang w:val="fr-FR"/>
              </w:rPr>
              <w:t>digitalización</w:t>
            </w:r>
            <w:proofErr w:type="spellEnd"/>
            <w:r w:rsidRPr="00150FCF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150FCF">
              <w:rPr>
                <w:sz w:val="18"/>
                <w:szCs w:val="18"/>
                <w:lang w:val="fr-FR"/>
              </w:rPr>
              <w:t>Estonia</w:t>
            </w:r>
            <w:proofErr w:type="spellEnd"/>
            <w:r w:rsidRPr="00150FCF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FF1E28" w:rsidR="00DB0622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180AA4C" w:rsidR="00DB0622" w:rsidRPr="00B0617B" w:rsidRDefault="00E975C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 Internet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E1171E" w:rsidR="00DB0622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39513B" w:rsidR="00DB0622" w:rsidRPr="00B0617B" w:rsidRDefault="00E975C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Voto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por</w:t>
            </w:r>
            <w:proofErr w:type="spellEnd"/>
            <w:r>
              <w:rPr>
                <w:sz w:val="18"/>
                <w:szCs w:val="18"/>
              </w:rPr>
              <w:t xml:space="preserve"> Internet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F308056" w:rsidR="00DB0622" w:rsidRPr="00B0617B" w:rsidRDefault="00E975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24F2BAE" w:rsidR="00DB0622" w:rsidRPr="00B0617B" w:rsidRDefault="00E975C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</w:t>
            </w:r>
            <w:proofErr w:type="spellStart"/>
            <w:r>
              <w:rPr>
                <w:sz w:val="18"/>
                <w:szCs w:val="18"/>
              </w:rPr>
              <w:t>papel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C16AC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32867D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D33F65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FA07AC" w:rsidR="00503ED9" w:rsidRPr="00150FCF" w:rsidRDefault="00E975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50FCF">
              <w:rPr>
                <w:sz w:val="20"/>
                <w:szCs w:val="20"/>
                <w:lang w:val="it-IT"/>
              </w:rPr>
              <w:t xml:space="preserve">1. Estonia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obtuvo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 xml:space="preserve"> 20 de agosto de 1991.</w:t>
            </w:r>
          </w:p>
        </w:tc>
      </w:tr>
      <w:tr w:rsidR="00503ED9" w:rsidRPr="00FC16A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150893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9AC68C6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63BE6F" w:rsidR="00503ED9" w:rsidRPr="00150FCF" w:rsidRDefault="00E975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50FCF">
              <w:rPr>
                <w:sz w:val="20"/>
                <w:szCs w:val="20"/>
                <w:lang w:val="it-IT"/>
              </w:rPr>
              <w:t xml:space="preserve">2. Estonia limita con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Suecia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Alemania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FC16A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7E4A2A3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15C984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69C3FCE" w:rsidR="00503ED9" w:rsidRPr="00150FCF" w:rsidRDefault="00E975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50FCF">
              <w:rPr>
                <w:sz w:val="20"/>
                <w:szCs w:val="20"/>
                <w:lang w:val="it-IT"/>
              </w:rPr>
              <w:t xml:space="preserve">3. El idioma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 xml:space="preserve"> de Estonia es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ruso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87B1336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2FBF2FD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0DD9F5" w:rsidR="00503ED9" w:rsidRPr="00B0617B" w:rsidRDefault="00E975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Estonia es </w:t>
            </w:r>
            <w:proofErr w:type="spellStart"/>
            <w:r>
              <w:rPr>
                <w:sz w:val="20"/>
                <w:szCs w:val="20"/>
              </w:rPr>
              <w:t>miembro</w:t>
            </w:r>
            <w:proofErr w:type="spellEnd"/>
            <w:r>
              <w:rPr>
                <w:sz w:val="20"/>
                <w:szCs w:val="20"/>
              </w:rPr>
              <w:t xml:space="preserve"> de la UE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2004.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A18CBF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F83785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457302" w:rsidR="00503ED9" w:rsidRPr="00B0617B" w:rsidRDefault="00E975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Estonia </w:t>
            </w:r>
            <w:proofErr w:type="spellStart"/>
            <w:r>
              <w:rPr>
                <w:sz w:val="20"/>
                <w:szCs w:val="20"/>
              </w:rPr>
              <w:t>oscila</w:t>
            </w:r>
            <w:proofErr w:type="spellEnd"/>
            <w:r>
              <w:rPr>
                <w:sz w:val="20"/>
                <w:szCs w:val="20"/>
              </w:rPr>
              <w:t xml:space="preserve"> entre -6 °C y 20 °C.</w:t>
            </w:r>
          </w:p>
        </w:tc>
      </w:tr>
      <w:tr w:rsidR="00503ED9" w:rsidRPr="00FC16A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54D0666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97394E" w:rsidR="00503ED9" w:rsidRPr="00B0617B" w:rsidRDefault="00E975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8D56DD5" w:rsidR="00503ED9" w:rsidRPr="00150FCF" w:rsidRDefault="00E975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50FCF">
              <w:rPr>
                <w:sz w:val="20"/>
                <w:szCs w:val="20"/>
                <w:lang w:val="it-IT"/>
              </w:rPr>
              <w:t xml:space="preserve">6. Estonia es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 xml:space="preserve"> por su industria </w:t>
            </w:r>
            <w:proofErr w:type="spellStart"/>
            <w:r w:rsidRPr="00150FCF">
              <w:rPr>
                <w:sz w:val="20"/>
                <w:szCs w:val="20"/>
                <w:lang w:val="it-IT"/>
              </w:rPr>
              <w:t>automotriz</w:t>
            </w:r>
            <w:proofErr w:type="spellEnd"/>
            <w:r w:rsidRPr="00150FCF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150FCF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7DE99DC" w:rsidR="002C02FF" w:rsidRPr="001A5962" w:rsidRDefault="00E975C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Estonia?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87CB4A2" w:rsidR="002C02FF" w:rsidRPr="001A5962" w:rsidRDefault="00E975C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idioma oficial de Estonia?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FEB1FF7" w:rsidR="002C02FF" w:rsidRPr="001A5962" w:rsidRDefault="00E975C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importante de la economía de Estonia?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5116006" w:rsidR="002C02FF" w:rsidRPr="001A5962" w:rsidRDefault="00E975C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turismo es popular en Estonia?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B20672B" w:rsidR="002C02FF" w:rsidRPr="001A5962" w:rsidRDefault="00E975C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cocina es típica en Estonia?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C56CFFD" w:rsidR="002C02FF" w:rsidRPr="001A5962" w:rsidRDefault="00E975C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Estonia?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F382F18" w:rsidR="00280814" w:rsidRPr="001A5962" w:rsidRDefault="00E975C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acceso a servicios públicos en Estonia?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1848922" w:rsidR="00280814" w:rsidRPr="001A5962" w:rsidRDefault="00E975CD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Estonia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DFA8FB7" w:rsidR="00294E29" w:rsidRPr="001A5962" w:rsidRDefault="00E975C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Báltico = Mar entre Europa del Norte y Escandinavia</w:t>
      </w:r>
    </w:p>
    <w:p w14:paraId="1F442882" w14:textId="12FF9A70" w:rsidR="00294E29" w:rsidRPr="001A5962" w:rsidRDefault="00E975C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Tallin = Capital de Estonia, cerca de Helsinki</w:t>
      </w:r>
    </w:p>
    <w:p w14:paraId="14D2BF2C" w14:textId="5D113638" w:rsidR="00294E29" w:rsidRPr="001A5962" w:rsidRDefault="00E975C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= Veranos suaves, inviernos fríos</w:t>
      </w:r>
    </w:p>
    <w:p w14:paraId="73FCBA72" w14:textId="2B2FBF70" w:rsidR="00294E29" w:rsidRPr="001A5962" w:rsidRDefault="00E975C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Conquista alemana = Estonia conquistada en siglo XIII</w:t>
      </w:r>
    </w:p>
    <w:p w14:paraId="4189A1D9" w14:textId="002C8EDD" w:rsidR="00294E29" w:rsidRPr="001A5962" w:rsidRDefault="00E975C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Estonia independiente desde 1991</w:t>
      </w:r>
    </w:p>
    <w:p w14:paraId="5812D42D" w14:textId="408CC230" w:rsidR="00294E29" w:rsidRPr="001A5962" w:rsidRDefault="00E975C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Minorías = Presencia de rusos y ucranianos</w:t>
      </w:r>
    </w:p>
    <w:p w14:paraId="6562B416" w14:textId="421ECDB5" w:rsidR="00294E29" w:rsidRPr="001A5962" w:rsidRDefault="00E975C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abierta = Estonia con industria tecnológica</w:t>
      </w:r>
    </w:p>
    <w:p w14:paraId="16A3A5DB" w14:textId="02328261" w:rsidR="00294E29" w:rsidRPr="001A5962" w:rsidRDefault="00E975C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Digitalización = Servicios públicos en línea</w:t>
      </w:r>
    </w:p>
    <w:p w14:paraId="5CE3148F" w14:textId="7E0D7961" w:rsidR="00294E29" w:rsidRPr="001A5962" w:rsidRDefault="00E975C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Ecoturismo = Popular en Estonia, protección ambiental</w:t>
      </w:r>
    </w:p>
    <w:p w14:paraId="4C3343CD" w14:textId="2F326F12" w:rsidR="00294E29" w:rsidRPr="001A5962" w:rsidRDefault="00E975CD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B972FCC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Estonia limita con Letonia | y el mar Báltico.</w:t>
      </w:r>
    </w:p>
    <w:p w14:paraId="07A24216" w14:textId="62E43199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Tallin posee un casco antiguo | patrimonio de la UNESCO.</w:t>
      </w:r>
    </w:p>
    <w:p w14:paraId="76CE08C0" w14:textId="72E9A5CF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estonia destaca | en tecnologías de información.</w:t>
      </w:r>
    </w:p>
    <w:p w14:paraId="5932A7E2" w14:textId="549D5070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estonios pueden votar | por Internet.</w:t>
      </w:r>
    </w:p>
    <w:p w14:paraId="075F65F1" w14:textId="2230AC6D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Soomaa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 conocido por sus marismas.</w:t>
      </w:r>
    </w:p>
    <w:p w14:paraId="71D6840C" w14:textId="6418A28A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canto folclórico estonio | es especialmente famoso.</w:t>
      </w:r>
    </w:p>
    <w:p w14:paraId="7318E757" w14:textId="18E4D665" w:rsidR="00096C2C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cocina estonia típicamente | incluye patatas y pescado.</w:t>
      </w:r>
    </w:p>
    <w:p w14:paraId="3AB7BF65" w14:textId="582CB3E5" w:rsidR="009A62E0" w:rsidRPr="001A5962" w:rsidRDefault="00E975CD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E7B5D56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mar limita con Estonia?</w:t>
      </w:r>
    </w:p>
    <w:p w14:paraId="4320A616" w14:textId="495BD80E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Báltico</w:t>
      </w:r>
    </w:p>
    <w:p w14:paraId="56906EA9" w14:textId="349DD49C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Estonia?</w:t>
      </w:r>
    </w:p>
    <w:p w14:paraId="7DF22CF9" w14:textId="59019D03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Tallin</w:t>
      </w:r>
    </w:p>
    <w:p w14:paraId="4EB435A8" w14:textId="1F12B648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¿Desde cuándo es Estonia miembro de la UE?</w:t>
      </w:r>
    </w:p>
    <w:p w14:paraId="727B48C4" w14:textId="70FC73FE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2004</w:t>
      </w:r>
    </w:p>
    <w:p w14:paraId="7EA38621" w14:textId="73D32461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Estonia?</w:t>
      </w:r>
    </w:p>
    <w:p w14:paraId="625D94CD" w14:textId="377F7901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</w:t>
      </w:r>
    </w:p>
    <w:p w14:paraId="3B225D35" w14:textId="52C2C2DD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economía tiene Estonia?</w:t>
      </w:r>
    </w:p>
    <w:p w14:paraId="0BF248CE" w14:textId="51FACD4D" w:rsidR="009A62E0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Abierta</w:t>
      </w:r>
    </w:p>
    <w:p w14:paraId="3F89FC21" w14:textId="0E456EFC" w:rsidR="00B07C4C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característica notable de la digitalización en Estonia?</w:t>
      </w:r>
    </w:p>
    <w:p w14:paraId="0CC6D4F2" w14:textId="03D1A4D4" w:rsidR="00B07C4C" w:rsidRPr="001A5962" w:rsidRDefault="00E975C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Voto por Internet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5421E06" w:rsidR="004A0E37" w:rsidRPr="001A5962" w:rsidRDefault="00E975C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C3848E3" w:rsidR="00C6547F" w:rsidRPr="001A5962" w:rsidRDefault="00E975C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Estonia obtuvo la independencia el 20 de agosto de 1991.</w:t>
      </w:r>
    </w:p>
    <w:p w14:paraId="46704CEC" w14:textId="1B152E01" w:rsidR="00C6547F" w:rsidRPr="001A5962" w:rsidRDefault="00E975C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Estonia es miembro de la UE desde 2004.</w:t>
      </w:r>
    </w:p>
    <w:p w14:paraId="5D43DD2A" w14:textId="12E8344C" w:rsidR="00C6547F" w:rsidRPr="001A5962" w:rsidRDefault="00E975C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clima en Estonia oscila entre -6 °C y 20 °C.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DA36112" w:rsidR="009639AD" w:rsidRPr="001A5962" w:rsidRDefault="00E975C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Estonia es conocida por su industria automotriz.</w:t>
      </w:r>
    </w:p>
    <w:p w14:paraId="14A14E00" w14:textId="7CF4D254" w:rsidR="009639AD" w:rsidRPr="001A5962" w:rsidRDefault="00E975C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Estonia limita con Suecia y Alemania.</w:t>
      </w:r>
    </w:p>
    <w:p w14:paraId="15627230" w14:textId="418C4469" w:rsidR="00FC7955" w:rsidRPr="001A5962" w:rsidRDefault="00E975C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idioma oficial de Estonia es el ruso.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5C22F93" w:rsidR="00FC7955" w:rsidRPr="001A5962" w:rsidRDefault="00E975C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A9A3167" w:rsidR="009639AD" w:rsidRPr="00150FCF" w:rsidRDefault="00E975CD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150FCF">
        <w:rPr>
          <w:b/>
          <w:bCs/>
          <w:sz w:val="28"/>
          <w:szCs w:val="28"/>
          <w:lang w:val="it-IT"/>
        </w:rPr>
        <w:t>Estonia</w:t>
      </w:r>
    </w:p>
    <w:p w14:paraId="55EF0994" w14:textId="77777777" w:rsidR="007B7F3E" w:rsidRPr="00150FC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150FC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150FC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150FC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31FDAA9E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Estonia?</w:t>
      </w:r>
    </w:p>
    <w:p w14:paraId="649AB491" w14:textId="4039B906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Estonia tiene un clima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templado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veranos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suaves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inviernos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fríos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150F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D7142AA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idioma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Estonia?</w:t>
      </w:r>
    </w:p>
    <w:p w14:paraId="1D05E375" w14:textId="0936F5AB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idioma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Estonia es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estonio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150F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89ADD93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característica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de la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Estonia?</w:t>
      </w:r>
    </w:p>
    <w:p w14:paraId="74D20E90" w14:textId="5DF99D6B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Estonia se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destaca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tecnologías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información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150F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E4929EA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fr-FR" w:eastAsia="de-AT"/>
        </w:rPr>
        <w:t>turismo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fr-FR" w:eastAsia="de-AT"/>
        </w:rPr>
        <w:t>Estonia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3DD03DEC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ecoturismo es cada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vez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popular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Estonia.</w:t>
      </w:r>
    </w:p>
    <w:p w14:paraId="64666DBA" w14:textId="77777777" w:rsidR="00574C70" w:rsidRPr="00150F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3C3B051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típica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Estonia?</w:t>
      </w:r>
    </w:p>
    <w:p w14:paraId="33A271C8" w14:textId="14A78E64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estonia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sencilla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suele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incluir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patatas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pescado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150F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36A31BB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Estonia?</w:t>
      </w:r>
    </w:p>
    <w:p w14:paraId="1CAF32DA" w14:textId="4CFBA17D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Estonia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un sistema de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democrático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150F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6F03EF6" w:rsidR="00574C70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acceso a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servicios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públicos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Estonia?</w:t>
      </w:r>
    </w:p>
    <w:p w14:paraId="4CF2BB97" w14:textId="414FF96F" w:rsidR="004A0E37" w:rsidRPr="00150FCF" w:rsidRDefault="00E975C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Estonia, casi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todos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servicios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públicos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están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disponibles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línea</w:t>
      </w:r>
      <w:proofErr w:type="spellEnd"/>
      <w:r w:rsidRPr="00150FC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150FC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14DEF" w14:textId="77777777" w:rsidR="00CA7B4D" w:rsidRDefault="00CA7B4D" w:rsidP="00275D4A">
      <w:pPr>
        <w:spacing w:after="0" w:line="240" w:lineRule="auto"/>
      </w:pPr>
      <w:r>
        <w:separator/>
      </w:r>
    </w:p>
  </w:endnote>
  <w:endnote w:type="continuationSeparator" w:id="0">
    <w:p w14:paraId="5C71F9A2" w14:textId="77777777" w:rsidR="00CA7B4D" w:rsidRDefault="00CA7B4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7CC84" w14:textId="77777777" w:rsidR="00CA7B4D" w:rsidRDefault="00CA7B4D" w:rsidP="00275D4A">
      <w:pPr>
        <w:spacing w:after="0" w:line="240" w:lineRule="auto"/>
      </w:pPr>
      <w:r>
        <w:separator/>
      </w:r>
    </w:p>
  </w:footnote>
  <w:footnote w:type="continuationSeparator" w:id="0">
    <w:p w14:paraId="09059265" w14:textId="77777777" w:rsidR="00CA7B4D" w:rsidRDefault="00CA7B4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50FC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0EFD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B086B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E1BF5"/>
    <w:rsid w:val="004F3B66"/>
    <w:rsid w:val="00503ED9"/>
    <w:rsid w:val="00511016"/>
    <w:rsid w:val="00574C70"/>
    <w:rsid w:val="005C3061"/>
    <w:rsid w:val="005D55B7"/>
    <w:rsid w:val="005F4BE2"/>
    <w:rsid w:val="005F5355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2722"/>
    <w:rsid w:val="00C73140"/>
    <w:rsid w:val="00C93468"/>
    <w:rsid w:val="00CA784E"/>
    <w:rsid w:val="00CA7B4D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12340"/>
    <w:rsid w:val="00E72D9E"/>
    <w:rsid w:val="00E872F8"/>
    <w:rsid w:val="00E975CD"/>
    <w:rsid w:val="00EA04AB"/>
    <w:rsid w:val="00EA2069"/>
    <w:rsid w:val="00EA2571"/>
    <w:rsid w:val="00EA7046"/>
    <w:rsid w:val="00EC5CA3"/>
    <w:rsid w:val="00ED591E"/>
    <w:rsid w:val="00ED6345"/>
    <w:rsid w:val="00F00480"/>
    <w:rsid w:val="00F0116B"/>
    <w:rsid w:val="00F041C0"/>
    <w:rsid w:val="00F25056"/>
    <w:rsid w:val="00F25CB7"/>
    <w:rsid w:val="00F4774B"/>
    <w:rsid w:val="00F752FF"/>
    <w:rsid w:val="00FC16AC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734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2024-06-22T10:08:00Z</dcterms:created>
  <dcterms:modified xsi:type="dcterms:W3CDTF">2024-06-24T11:07:00Z</dcterms:modified>
</cp:coreProperties>
</file>