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0D66C73" w:rsidR="001A5962" w:rsidRDefault="006C04E9" w:rsidP="00D076C2">
            <w:pPr>
              <w:pStyle w:val="berschrift1"/>
            </w:pPr>
            <w:r>
              <w:t>Burkina Faso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554DCD4" w:rsidR="001A5962" w:rsidRPr="006F4550" w:rsidRDefault="00886B3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3A8902D" wp14:editId="64AFDC0C">
                  <wp:extent cx="950705" cy="950705"/>
                  <wp:effectExtent l="0" t="0" r="1905" b="1905"/>
                  <wp:docPr id="204021750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04E9">
              <w:rPr>
                <w:b/>
                <w:sz w:val="12"/>
                <w:szCs w:val="18"/>
              </w:rPr>
              <w:t>about-the-world.org/3304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84569F" w:rsidR="00C02828" w:rsidRPr="00B0617B" w:rsidRDefault="006C04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3E9718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Mossi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299688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A814DFC" w:rsidR="00C02828" w:rsidRPr="00B0617B" w:rsidRDefault="006C04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CA651C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FESPACO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46556B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mayoritario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941F917" w:rsidR="00C02828" w:rsidRPr="00B0617B" w:rsidRDefault="006C04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307161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09C75D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Burkina Faso</w:t>
            </w:r>
          </w:p>
        </w:tc>
      </w:tr>
      <w:tr w:rsidR="00C02828" w:rsidRPr="00DF683A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2DE733" w:rsidR="00C02828" w:rsidRPr="00B0617B" w:rsidRDefault="006C04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EA3EB9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Ouagadougou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FD8B7A1" w:rsidR="00C02828" w:rsidRPr="004D42A6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D42A6">
              <w:rPr>
                <w:sz w:val="20"/>
                <w:szCs w:val="20"/>
                <w:lang w:val="fr-FR"/>
              </w:rPr>
              <w:t xml:space="preserve">Festival de </w:t>
            </w:r>
            <w:proofErr w:type="spellStart"/>
            <w:r w:rsidRPr="004D42A6">
              <w:rPr>
                <w:sz w:val="20"/>
                <w:szCs w:val="20"/>
                <w:lang w:val="fr-FR"/>
              </w:rPr>
              <w:t>Cine</w:t>
            </w:r>
            <w:proofErr w:type="spellEnd"/>
            <w:r w:rsidRPr="004D42A6">
              <w:rPr>
                <w:sz w:val="20"/>
                <w:szCs w:val="20"/>
                <w:lang w:val="fr-FR"/>
              </w:rPr>
              <w:t xml:space="preserve"> en Ouagadougou</w:t>
            </w:r>
          </w:p>
        </w:tc>
      </w:tr>
      <w:tr w:rsidR="00C02828" w:rsidRPr="00DF683A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063C96" w:rsidR="00C02828" w:rsidRPr="00B0617B" w:rsidRDefault="006C04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33D8ACF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Sankara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542447" w:rsidR="00C02828" w:rsidRPr="004D42A6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D42A6">
              <w:rPr>
                <w:sz w:val="20"/>
                <w:szCs w:val="20"/>
                <w:lang w:val="fr-FR"/>
              </w:rPr>
              <w:t>festival</w:t>
            </w:r>
            <w:proofErr w:type="gramEnd"/>
            <w:r w:rsidRPr="004D42A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D42A6">
              <w:rPr>
                <w:sz w:val="20"/>
                <w:szCs w:val="20"/>
                <w:lang w:val="fr-FR"/>
              </w:rPr>
              <w:t>arte</w:t>
            </w:r>
            <w:proofErr w:type="spellEnd"/>
            <w:r w:rsidRPr="004D42A6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4D42A6">
              <w:rPr>
                <w:sz w:val="20"/>
                <w:szCs w:val="20"/>
                <w:lang w:val="fr-FR"/>
              </w:rPr>
              <w:t>artesanía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629611" w:rsidR="00C02828" w:rsidRPr="00B0617B" w:rsidRDefault="006C04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933433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Arly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960DF2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Burkina Faso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310521" w:rsidR="00C02828" w:rsidRPr="00B0617B" w:rsidRDefault="006C04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5A7DBE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28D3237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mayo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63AC897" w:rsidR="00C02828" w:rsidRPr="00B0617B" w:rsidRDefault="006C04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0C0002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Burkina Faso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03F645F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presidente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destacado</w:t>
            </w:r>
            <w:proofErr w:type="spellEnd"/>
          </w:p>
        </w:tc>
      </w:tr>
      <w:tr w:rsidR="00C02828" w:rsidRPr="00DF683A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9B388E" w:rsidR="00C02828" w:rsidRPr="00B0617B" w:rsidRDefault="006C04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918F8EE" w:rsidR="00C02828" w:rsidRPr="00B0617B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SIAO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A2D8C1" w:rsidR="00C02828" w:rsidRPr="004D42A6" w:rsidRDefault="006C04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4D42A6">
              <w:rPr>
                <w:sz w:val="20"/>
                <w:szCs w:val="20"/>
                <w:lang w:val="fr-FR"/>
              </w:rPr>
              <w:t>hogar</w:t>
            </w:r>
            <w:proofErr w:type="spellEnd"/>
            <w:proofErr w:type="gramEnd"/>
            <w:r w:rsidRPr="004D42A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D42A6">
              <w:rPr>
                <w:sz w:val="20"/>
                <w:szCs w:val="20"/>
                <w:lang w:val="fr-FR"/>
              </w:rPr>
              <w:t>elefantes</w:t>
            </w:r>
            <w:proofErr w:type="spellEnd"/>
            <w:r w:rsidRPr="004D42A6">
              <w:rPr>
                <w:sz w:val="20"/>
                <w:szCs w:val="20"/>
                <w:lang w:val="fr-FR"/>
              </w:rPr>
              <w:t xml:space="preserve"> y leones</w:t>
            </w:r>
          </w:p>
        </w:tc>
      </w:tr>
    </w:tbl>
    <w:p w14:paraId="69E60D5D" w14:textId="77777777" w:rsidR="007A19D6" w:rsidRPr="004D42A6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4371B7" w:rsidR="008556DD" w:rsidRPr="00B0617B" w:rsidRDefault="006C04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1BE238" w:rsidR="008556DD" w:rsidRPr="00B0617B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Thomas Sankara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895743" w:rsidR="008556DD" w:rsidRPr="00B0617B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seis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79AE3A" w:rsidR="008556DD" w:rsidRPr="00B0617B" w:rsidRDefault="006C04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565966" w:rsidR="008556DD" w:rsidRPr="004D42A6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D42A6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4D42A6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4D42A6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4D42A6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4D42A6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568BEB0" w:rsidR="008556DD" w:rsidRPr="00B0617B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E269E7" w:rsidR="008556DD" w:rsidRPr="00B0617B" w:rsidRDefault="006C04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DF654B" w:rsidR="008556DD" w:rsidRPr="00B0617B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>, Ouagadougou,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31E07B1" w:rsidR="008556DD" w:rsidRPr="00B0617B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9E5B36" w:rsidR="008556DD" w:rsidRPr="00B0617B" w:rsidRDefault="006C04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E11DC7" w:rsidR="008556DD" w:rsidRPr="004D42A6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D42A6">
              <w:rPr>
                <w:sz w:val="20"/>
                <w:szCs w:val="20"/>
                <w:lang w:val="it-IT"/>
              </w:rPr>
              <w:t>El clima en Burkina Faso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30BE78B" w:rsidR="008556DD" w:rsidRPr="00B0617B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líder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influyente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46287DF" w:rsidR="008556DD" w:rsidRPr="00B0617B" w:rsidRDefault="006C04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047066" w:rsidR="008556DD" w:rsidRPr="00B0617B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Burkina Faso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94A6C3E" w:rsidR="008556DD" w:rsidRPr="00B0617B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Ouagadougou.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C8384C3" w:rsidR="008556DD" w:rsidRPr="00B0617B" w:rsidRDefault="006C04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D0590D" w:rsidR="008556DD" w:rsidRPr="004D42A6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D42A6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4D42A6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4D42A6">
              <w:rPr>
                <w:sz w:val="20"/>
                <w:szCs w:val="20"/>
                <w:lang w:val="it-IT"/>
              </w:rPr>
              <w:t xml:space="preserve"> se basa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B2772CA" w:rsidR="008556DD" w:rsidRPr="00B0617B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Mossi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F61F7ED" w:rsidR="008556DD" w:rsidRPr="00B0617B" w:rsidRDefault="006C04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4C0086" w:rsidR="008556DD" w:rsidRPr="004D42A6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D42A6">
              <w:rPr>
                <w:sz w:val="20"/>
                <w:szCs w:val="20"/>
                <w:lang w:val="it-IT"/>
              </w:rPr>
              <w:t>El Festival FESPACO se celebra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EFCA3E" w:rsidR="008556DD" w:rsidRPr="00B0617B" w:rsidRDefault="006C04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DF683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ADC1518" w:rsidR="00B05E92" w:rsidRPr="004D42A6" w:rsidRDefault="006C04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D42A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D42A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D42A6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4D42A6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D42A6">
              <w:rPr>
                <w:sz w:val="18"/>
                <w:szCs w:val="18"/>
                <w:lang w:val="fr-FR"/>
              </w:rPr>
              <w:t xml:space="preserve"> de Burkina Faso?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0C01B9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D19A9D" w:rsidR="000F1479" w:rsidRPr="00B0617B" w:rsidRDefault="006C04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Ouagadougou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F854F7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2663E2" w:rsidR="000F1479" w:rsidRPr="00B0617B" w:rsidRDefault="006C04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Lomé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9F3727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4E20400" w:rsidR="000F1479" w:rsidRPr="00B0617B" w:rsidRDefault="006C04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Bamako</w:t>
            </w:r>
          </w:p>
        </w:tc>
      </w:tr>
      <w:tr w:rsidR="00B05E92" w:rsidRPr="00DF683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8A75E0C" w:rsidR="00B05E92" w:rsidRPr="004D42A6" w:rsidRDefault="006C04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D42A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D42A6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D42A6">
              <w:rPr>
                <w:sz w:val="18"/>
                <w:szCs w:val="18"/>
                <w:lang w:val="fr-FR"/>
              </w:rPr>
              <w:t xml:space="preserve"> festival de </w:t>
            </w:r>
            <w:proofErr w:type="spellStart"/>
            <w:r w:rsidRPr="004D42A6">
              <w:rPr>
                <w:sz w:val="18"/>
                <w:szCs w:val="18"/>
                <w:lang w:val="fr-FR"/>
              </w:rPr>
              <w:t>cine</w:t>
            </w:r>
            <w:proofErr w:type="spellEnd"/>
            <w:r w:rsidRPr="004D42A6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4D42A6">
              <w:rPr>
                <w:sz w:val="18"/>
                <w:szCs w:val="18"/>
                <w:lang w:val="fr-FR"/>
              </w:rPr>
              <w:t>celebra</w:t>
            </w:r>
            <w:proofErr w:type="spellEnd"/>
            <w:r w:rsidRPr="004D42A6">
              <w:rPr>
                <w:sz w:val="18"/>
                <w:szCs w:val="18"/>
                <w:lang w:val="fr-FR"/>
              </w:rPr>
              <w:t xml:space="preserve"> en Ouagadougou?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33A59B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A27220" w:rsidR="000F1479" w:rsidRPr="00B0617B" w:rsidRDefault="006C04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Sundance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26AA94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BAC2F5" w:rsidR="000F1479" w:rsidRPr="00B0617B" w:rsidRDefault="006C04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FESPACO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13870A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B2AEE9" w:rsidR="000F1479" w:rsidRPr="00B0617B" w:rsidRDefault="006C04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Cannes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5006E3" w:rsidR="00B05E92" w:rsidRPr="00B0617B" w:rsidRDefault="006C04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Burkina Faso?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6EA4EE0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4727A2" w:rsidR="000F1479" w:rsidRPr="00B0617B" w:rsidRDefault="006C04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Kenia, Uganda, </w:t>
            </w:r>
            <w:proofErr w:type="spellStart"/>
            <w:r>
              <w:rPr>
                <w:sz w:val="18"/>
                <w:szCs w:val="18"/>
              </w:rPr>
              <w:t>Tanzania</w:t>
            </w:r>
            <w:proofErr w:type="spellEnd"/>
          </w:p>
        </w:tc>
      </w:tr>
      <w:tr w:rsidR="000F1479" w:rsidRPr="00DF683A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4A72E9B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5F9C5B" w:rsidR="000F1479" w:rsidRPr="004D42A6" w:rsidRDefault="006C04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D42A6">
              <w:rPr>
                <w:sz w:val="18"/>
                <w:szCs w:val="18"/>
                <w:lang w:val="it-IT"/>
              </w:rPr>
              <w:t xml:space="preserve">Mali, </w:t>
            </w:r>
            <w:proofErr w:type="spellStart"/>
            <w:r w:rsidRPr="004D42A6">
              <w:rPr>
                <w:sz w:val="18"/>
                <w:szCs w:val="18"/>
                <w:lang w:val="it-IT"/>
              </w:rPr>
              <w:t>Níger</w:t>
            </w:r>
            <w:proofErr w:type="spellEnd"/>
            <w:r w:rsidRPr="004D42A6">
              <w:rPr>
                <w:sz w:val="18"/>
                <w:szCs w:val="18"/>
                <w:lang w:val="it-IT"/>
              </w:rPr>
              <w:t xml:space="preserve">, </w:t>
            </w:r>
            <w:proofErr w:type="spellStart"/>
            <w:r w:rsidRPr="004D42A6">
              <w:rPr>
                <w:sz w:val="18"/>
                <w:szCs w:val="18"/>
                <w:lang w:val="it-IT"/>
              </w:rPr>
              <w:t>Benín</w:t>
            </w:r>
            <w:proofErr w:type="spellEnd"/>
            <w:r w:rsidRPr="004D42A6">
              <w:rPr>
                <w:sz w:val="18"/>
                <w:szCs w:val="18"/>
                <w:lang w:val="it-IT"/>
              </w:rPr>
              <w:t xml:space="preserve">, Togo, Ghana, Costa de </w:t>
            </w:r>
            <w:proofErr w:type="spellStart"/>
            <w:r w:rsidRPr="004D42A6">
              <w:rPr>
                <w:sz w:val="18"/>
                <w:szCs w:val="18"/>
                <w:lang w:val="it-IT"/>
              </w:rPr>
              <w:t>Marfil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D13257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5DABD1" w:rsidR="000F1479" w:rsidRPr="00B0617B" w:rsidRDefault="006C04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Sudáfrica</w:t>
            </w:r>
            <w:proofErr w:type="spellEnd"/>
            <w:r>
              <w:rPr>
                <w:sz w:val="18"/>
                <w:szCs w:val="18"/>
              </w:rPr>
              <w:t>, Namibia, Botswana</w:t>
            </w:r>
          </w:p>
        </w:tc>
      </w:tr>
      <w:tr w:rsidR="00B05E92" w:rsidRPr="00DF683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9FCC3E" w:rsidR="00B05E92" w:rsidRPr="004D42A6" w:rsidRDefault="006C04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2A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D42A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D42A6">
              <w:rPr>
                <w:sz w:val="18"/>
                <w:szCs w:val="18"/>
                <w:lang w:val="it-IT"/>
              </w:rPr>
              <w:t xml:space="preserve"> tipo de clima tiene Burkina Faso?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425887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6105552" w:rsidR="000F1479" w:rsidRPr="00B0617B" w:rsidRDefault="006C04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8E9385F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AB8F9A" w:rsidR="000F1479" w:rsidRPr="00B0617B" w:rsidRDefault="006C04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B20A81" w:rsidR="000F1479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47072D" w:rsidR="000F1479" w:rsidRPr="00B0617B" w:rsidRDefault="006C04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DF683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9A4FB1" w:rsidR="00B05E92" w:rsidRPr="00886B34" w:rsidRDefault="006C04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86B3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86B34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86B3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86B34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886B34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886B34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886B34">
              <w:rPr>
                <w:sz w:val="18"/>
                <w:szCs w:val="18"/>
                <w:lang w:val="fr-FR"/>
              </w:rPr>
              <w:t xml:space="preserve"> de Burkina Faso?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1A7816" w:rsidR="00DB0622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BEF662" w:rsidR="00DB0622" w:rsidRPr="00B0617B" w:rsidRDefault="006C04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E223C9" w:rsidR="00DB0622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7B96DC" w:rsidR="00DB0622" w:rsidRPr="00B0617B" w:rsidRDefault="006C04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Algodón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813E5E" w:rsidR="00DB0622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E90301" w:rsidR="00DB0622" w:rsidRPr="00B0617B" w:rsidRDefault="006C04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Café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075BF9" w:rsidR="00B05E92" w:rsidRPr="00B0617B" w:rsidRDefault="006C04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es SIAO en Burkina Faso?</w:t>
            </w:r>
          </w:p>
        </w:tc>
      </w:tr>
      <w:tr w:rsidR="00DB0622" w:rsidRPr="00DF683A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8D29E7" w:rsidR="00DB0622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31945A" w:rsidR="00DB0622" w:rsidRPr="00886B34" w:rsidRDefault="006C04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86B34">
              <w:rPr>
                <w:sz w:val="18"/>
                <w:szCs w:val="18"/>
                <w:lang w:val="fr-FR"/>
              </w:rPr>
              <w:t xml:space="preserve">Festival de </w:t>
            </w:r>
            <w:proofErr w:type="spellStart"/>
            <w:r w:rsidRPr="00886B34">
              <w:rPr>
                <w:sz w:val="18"/>
                <w:szCs w:val="18"/>
                <w:lang w:val="fr-FR"/>
              </w:rPr>
              <w:t>arte</w:t>
            </w:r>
            <w:proofErr w:type="spellEnd"/>
            <w:r w:rsidRPr="00886B34">
              <w:rPr>
                <w:sz w:val="18"/>
                <w:szCs w:val="18"/>
                <w:lang w:val="fr-FR"/>
              </w:rPr>
              <w:t xml:space="preserve"> y </w:t>
            </w:r>
            <w:proofErr w:type="spellStart"/>
            <w:r w:rsidRPr="00886B34">
              <w:rPr>
                <w:sz w:val="18"/>
                <w:szCs w:val="18"/>
                <w:lang w:val="fr-FR"/>
              </w:rPr>
              <w:t>artesanía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79ECA7" w:rsidR="00DB0622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C45EA3" w:rsidR="00DB0622" w:rsidRPr="00B0617B" w:rsidRDefault="006C04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Universidad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5CF0CF" w:rsidR="00DB0622" w:rsidRPr="00B0617B" w:rsidRDefault="006C04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BFCC59" w:rsidR="00DB0622" w:rsidRPr="00B0617B" w:rsidRDefault="006C04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Aeropuerto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F683A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1FE27F5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F04FE8E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91152C" w:rsidR="00503ED9" w:rsidRPr="00886B34" w:rsidRDefault="006C04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86B34">
              <w:rPr>
                <w:sz w:val="20"/>
                <w:szCs w:val="20"/>
                <w:lang w:val="it-IT"/>
              </w:rPr>
              <w:t xml:space="preserve">1. Burkina Faso </w:t>
            </w:r>
            <w:proofErr w:type="spellStart"/>
            <w:r w:rsidRPr="00886B34">
              <w:rPr>
                <w:sz w:val="20"/>
                <w:szCs w:val="20"/>
                <w:lang w:val="it-IT"/>
              </w:rPr>
              <w:t>obtuvo</w:t>
            </w:r>
            <w:proofErr w:type="spellEnd"/>
            <w:r w:rsidRPr="00886B34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886B34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886B34">
              <w:rPr>
                <w:sz w:val="20"/>
                <w:szCs w:val="20"/>
                <w:lang w:val="it-IT"/>
              </w:rPr>
              <w:t xml:space="preserve"> en 1960.</w:t>
            </w:r>
          </w:p>
        </w:tc>
      </w:tr>
      <w:tr w:rsidR="00503ED9" w:rsidRPr="00DF683A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1D6AB9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A2CE99B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5F38769" w:rsidR="00503ED9" w:rsidRPr="00886B34" w:rsidRDefault="006C04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86B34">
              <w:rPr>
                <w:sz w:val="20"/>
                <w:szCs w:val="20"/>
                <w:lang w:val="it-IT"/>
              </w:rPr>
              <w:t>2. Burkina Faso tiene acceso al mar.</w:t>
            </w:r>
          </w:p>
        </w:tc>
      </w:tr>
      <w:tr w:rsidR="00503ED9" w:rsidRPr="00DF683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411F25C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3757E9D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DE79B2" w:rsidR="00503ED9" w:rsidRPr="00886B34" w:rsidRDefault="006C04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86B34">
              <w:rPr>
                <w:sz w:val="20"/>
                <w:szCs w:val="20"/>
                <w:lang w:val="it-IT"/>
              </w:rPr>
              <w:t xml:space="preserve">3. La </w:t>
            </w:r>
            <w:proofErr w:type="spellStart"/>
            <w:r w:rsidRPr="00886B34">
              <w:rPr>
                <w:sz w:val="20"/>
                <w:szCs w:val="20"/>
                <w:lang w:val="it-IT"/>
              </w:rPr>
              <w:t>tasa</w:t>
            </w:r>
            <w:proofErr w:type="spellEnd"/>
            <w:r w:rsidRPr="00886B34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886B34">
              <w:rPr>
                <w:sz w:val="20"/>
                <w:szCs w:val="20"/>
                <w:lang w:val="it-IT"/>
              </w:rPr>
              <w:t>alfabetización</w:t>
            </w:r>
            <w:proofErr w:type="spellEnd"/>
            <w:r w:rsidRPr="00886B34">
              <w:rPr>
                <w:sz w:val="20"/>
                <w:szCs w:val="20"/>
                <w:lang w:val="it-IT"/>
              </w:rPr>
              <w:t xml:space="preserve"> es alta en Burkina Faso.</w:t>
            </w:r>
          </w:p>
        </w:tc>
      </w:tr>
      <w:tr w:rsidR="00503ED9" w:rsidRPr="00DF683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49DB8B5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2D4E13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5B8298A" w:rsidR="00503ED9" w:rsidRPr="00886B34" w:rsidRDefault="006C04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86B34">
              <w:rPr>
                <w:sz w:val="20"/>
                <w:szCs w:val="20"/>
                <w:lang w:val="fr-FR"/>
              </w:rPr>
              <w:t xml:space="preserve">4. El Parque </w:t>
            </w:r>
            <w:proofErr w:type="spellStart"/>
            <w:r w:rsidRPr="00886B34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886B34">
              <w:rPr>
                <w:sz w:val="20"/>
                <w:szCs w:val="20"/>
                <w:lang w:val="fr-FR"/>
              </w:rPr>
              <w:t xml:space="preserve"> Arly </w:t>
            </w:r>
            <w:proofErr w:type="gramStart"/>
            <w:r w:rsidRPr="00886B34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886B3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6B34">
              <w:rPr>
                <w:sz w:val="20"/>
                <w:szCs w:val="20"/>
                <w:lang w:val="fr-FR"/>
              </w:rPr>
              <w:t>conocido</w:t>
            </w:r>
            <w:proofErr w:type="spellEnd"/>
            <w:r w:rsidRPr="00886B3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6B34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886B34">
              <w:rPr>
                <w:sz w:val="20"/>
                <w:szCs w:val="20"/>
                <w:lang w:val="fr-FR"/>
              </w:rPr>
              <w:t xml:space="preserve"> su </w:t>
            </w:r>
            <w:proofErr w:type="spellStart"/>
            <w:r w:rsidRPr="00886B34">
              <w:rPr>
                <w:sz w:val="20"/>
                <w:szCs w:val="20"/>
                <w:lang w:val="fr-FR"/>
              </w:rPr>
              <w:t>fauna</w:t>
            </w:r>
            <w:proofErr w:type="spellEnd"/>
            <w:r w:rsidRPr="00886B34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DF683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35DDF2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AB32A5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AA6154" w:rsidR="00503ED9" w:rsidRPr="00886B34" w:rsidRDefault="006C04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86B34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886B34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886B34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886B34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886B3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6B34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886B34">
              <w:rPr>
                <w:sz w:val="20"/>
                <w:szCs w:val="20"/>
                <w:lang w:val="fr-FR"/>
              </w:rPr>
              <w:t xml:space="preserve"> de Burkina Faso.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94E4DB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77753A" w:rsidR="00503ED9" w:rsidRPr="00B0617B" w:rsidRDefault="006C04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E1BD82" w:rsidR="00503ED9" w:rsidRPr="00B0617B" w:rsidRDefault="006C04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algodón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importación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6B0DDAC" w:rsidR="002C02FF" w:rsidRPr="001A5962" w:rsidRDefault="006C04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grupo étnico es mayoritario en Burkina Faso?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D12993B" w:rsidR="002C02FF" w:rsidRPr="001A5962" w:rsidRDefault="006C04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obtuvo Burkina Faso su independencia?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9809462" w:rsidR="002C02FF" w:rsidRPr="001A5962" w:rsidRDefault="006C04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enseña en las escuelas de Burkina Faso?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797B9E0" w:rsidR="002C02FF" w:rsidRPr="001A5962" w:rsidRDefault="006C04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Parque Nacional Arly?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1F9E239" w:rsidR="002C02FF" w:rsidRPr="001A5962" w:rsidRDefault="006C04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economía de Burkina Faso?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DEA3EB3" w:rsidR="002C02FF" w:rsidRPr="001A5962" w:rsidRDefault="006C04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celebra en el Festival SIAO?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E1F62A4" w:rsidR="00280814" w:rsidRPr="001A5962" w:rsidRDefault="006C04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durante la temporada de lluvias?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6EDA492" w:rsidR="00280814" w:rsidRPr="001A5962" w:rsidRDefault="006C04E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Burkina Faso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0AF6879" w:rsidR="00294E29" w:rsidRPr="001A5962" w:rsidRDefault="006C04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Burkina Faso = país en África Occidental</w:t>
      </w:r>
    </w:p>
    <w:p w14:paraId="1F442882" w14:textId="4B865073" w:rsidR="00294E29" w:rsidRPr="001A5962" w:rsidRDefault="006C04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Mossi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mayoritario</w:t>
      </w:r>
    </w:p>
    <w:p w14:paraId="14D2BF2C" w14:textId="14F96A70" w:rsidR="00294E29" w:rsidRPr="001A5962" w:rsidRDefault="006C04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Ouagadougou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de Burkina Faso</w:t>
      </w:r>
    </w:p>
    <w:p w14:paraId="73FCBA72" w14:textId="0A7A7291" w:rsidR="00294E29" w:rsidRPr="001A5962" w:rsidRDefault="006C04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FESPACO = Festival de Cine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Ouagadougou</w:t>
      </w:r>
      <w:proofErr w:type="spellEnd"/>
    </w:p>
    <w:p w14:paraId="4189A1D9" w14:textId="40222E41" w:rsidR="00294E29" w:rsidRPr="001A5962" w:rsidRDefault="006C04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SIAO = festival de arte y artesanía</w:t>
      </w:r>
    </w:p>
    <w:p w14:paraId="5812D42D" w14:textId="3743D8E6" w:rsidR="00294E29" w:rsidRPr="001A5962" w:rsidRDefault="006C04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clima de Burkina Faso</w:t>
      </w:r>
    </w:p>
    <w:p w14:paraId="6562B416" w14:textId="20DE9E18" w:rsidR="00294E29" w:rsidRPr="001A5962" w:rsidRDefault="006C04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seca = de noviembre a mayo</w:t>
      </w:r>
    </w:p>
    <w:p w14:paraId="16A3A5DB" w14:textId="699218FC" w:rsidR="00294E29" w:rsidRPr="001A5962" w:rsidRDefault="006C04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Thomas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Sankara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presidente destacado</w:t>
      </w:r>
    </w:p>
    <w:p w14:paraId="5CE3148F" w14:textId="2B445A15" w:rsidR="00294E29" w:rsidRPr="001A5962" w:rsidRDefault="006C04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Parque Nacional Arly = hogar de elefantes y leones</w:t>
      </w:r>
    </w:p>
    <w:p w14:paraId="4C3343CD" w14:textId="3970E6F5" w:rsidR="00294E29" w:rsidRPr="001A5962" w:rsidRDefault="006C04E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0F70787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Burkina Faso limita con | seis países.</w:t>
      </w:r>
    </w:p>
    <w:p w14:paraId="07A24216" w14:textId="1DA8CBFA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capital,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Ouagadougou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es | el centro político.</w:t>
      </w:r>
    </w:p>
    <w:p w14:paraId="76CE08C0" w14:textId="4F5AA796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Burkina Faso | es tropical.</w:t>
      </w:r>
    </w:p>
    <w:p w14:paraId="5932A7E2" w14:textId="0932B950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Thomas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Sankara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fue un | líder influyente.</w:t>
      </w:r>
    </w:p>
    <w:p w14:paraId="075F65F1" w14:textId="521FD418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Festival FESPACO se celebra |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Ouagadougou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1D6840C" w14:textId="08581450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mayoría de la población |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Mossi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318E757" w14:textId="1E9AD2FF" w:rsidR="00096C2C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se basa en | la agricultura.</w:t>
      </w:r>
    </w:p>
    <w:p w14:paraId="3AB7BF65" w14:textId="66236914" w:rsidR="009A62E0" w:rsidRPr="001A5962" w:rsidRDefault="006C04E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E078CA9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Burkina Faso?</w:t>
      </w:r>
    </w:p>
    <w:p w14:paraId="4320A616" w14:textId="2570AA9A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Ouagadougou</w:t>
      </w:r>
      <w:proofErr w:type="spellEnd"/>
    </w:p>
    <w:p w14:paraId="56906EA9" w14:textId="32ABA2BB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festival de cine se celebra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Ouagadougou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662C419A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FESPACO</w:t>
      </w:r>
    </w:p>
    <w:p w14:paraId="4EB435A8" w14:textId="32BCF4B0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países limita Burkina Faso?</w:t>
      </w:r>
    </w:p>
    <w:p w14:paraId="727B48C4" w14:textId="2DC1A892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Mali, Níger, Benín, Togo, Ghana, Costa de Marfil</w:t>
      </w:r>
    </w:p>
    <w:p w14:paraId="7EA38621" w14:textId="58ABAF61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Burkina Faso?</w:t>
      </w:r>
    </w:p>
    <w:p w14:paraId="625D94CD" w14:textId="77AB0CCB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B225D35" w14:textId="1ADF5F99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es la principal exportación de Burkina Faso?</w:t>
      </w:r>
    </w:p>
    <w:p w14:paraId="0BF248CE" w14:textId="27C3BE95" w:rsidR="009A62E0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Algodón</w:t>
      </w:r>
    </w:p>
    <w:p w14:paraId="3F89FC21" w14:textId="2D7B0452" w:rsidR="00B07C4C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SIAO en Burkina Faso?</w:t>
      </w:r>
    </w:p>
    <w:p w14:paraId="0CC6D4F2" w14:textId="2DDB3D03" w:rsidR="00B07C4C" w:rsidRPr="001A5962" w:rsidRDefault="006C04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Festival de arte y artesanía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8273A4C" w:rsidR="004A0E37" w:rsidRPr="001A5962" w:rsidRDefault="006C04E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5D9DE77" w:rsidR="00C6547F" w:rsidRPr="001A5962" w:rsidRDefault="006C04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Burkina Faso obtuvo la independencia en 1960.</w:t>
      </w:r>
    </w:p>
    <w:p w14:paraId="46704CEC" w14:textId="606BE2E5" w:rsidR="00C6547F" w:rsidRPr="001A5962" w:rsidRDefault="006C04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Parque Nacional Arly es conocido por su fauna.</w:t>
      </w:r>
    </w:p>
    <w:p w14:paraId="5D43DD2A" w14:textId="23BF66C0" w:rsidR="00C6547F" w:rsidRPr="001A5962" w:rsidRDefault="006C04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francés es el idioma oficial de Burkina Faso.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6FD16DE" w:rsidR="009639AD" w:rsidRPr="001A5962" w:rsidRDefault="006C04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algodón es un producto de importación principal.</w:t>
      </w:r>
    </w:p>
    <w:p w14:paraId="14A14E00" w14:textId="2181B883" w:rsidR="009639AD" w:rsidRPr="001A5962" w:rsidRDefault="006C04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Burkina Faso tiene acceso al mar.</w:t>
      </w:r>
    </w:p>
    <w:p w14:paraId="15627230" w14:textId="4CA78079" w:rsidR="00FC7955" w:rsidRPr="001A5962" w:rsidRDefault="006C04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tasa de alfabetización es alta en Burkina Faso.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6F20EB9" w:rsidR="00FC7955" w:rsidRPr="001A5962" w:rsidRDefault="006C04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BAD6F73" w:rsidR="009639AD" w:rsidRPr="00886B34" w:rsidRDefault="006C04E9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886B34">
        <w:rPr>
          <w:b/>
          <w:bCs/>
          <w:sz w:val="28"/>
          <w:szCs w:val="28"/>
          <w:lang w:val="es-ES"/>
        </w:rPr>
        <w:t>Burkina Faso</w:t>
      </w:r>
    </w:p>
    <w:p w14:paraId="55EF0994" w14:textId="77777777" w:rsidR="007B7F3E" w:rsidRPr="00886B3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886B34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B945F11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es-ES" w:eastAsia="de-AT"/>
        </w:rPr>
        <w:t>¿Qué grupo étnico es mayoritario en Burkina Faso?</w:t>
      </w:r>
    </w:p>
    <w:p w14:paraId="649AB491" w14:textId="68CA6E63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mayoría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pertenece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grupo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étnico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Mossi.</w:t>
      </w:r>
    </w:p>
    <w:p w14:paraId="14C3A16F" w14:textId="77777777" w:rsidR="00574C70" w:rsidRPr="00886B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074759A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Burkina Faso su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0BD276BB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Burkina Faso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1960.</w:t>
      </w:r>
    </w:p>
    <w:p w14:paraId="2DA22936" w14:textId="77777777" w:rsidR="00574C70" w:rsidRPr="00886B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9C3B8B1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enseña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escuelas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Burkina Faso?</w:t>
      </w:r>
    </w:p>
    <w:p w14:paraId="74D20E90" w14:textId="3D21886E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francés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enseñanza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escuelas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886B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756CE0F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Parque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Arly?</w:t>
      </w:r>
    </w:p>
    <w:p w14:paraId="571F44CE" w14:textId="0ADDA0A9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</w:t>
      </w:r>
      <w:proofErr w:type="gram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un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parque</w:t>
      </w:r>
      <w:proofErr w:type="spellEnd"/>
      <w:proofErr w:type="gram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conocido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>elefantes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leones.</w:t>
      </w:r>
    </w:p>
    <w:p w14:paraId="64666DBA" w14:textId="77777777" w:rsidR="00574C70" w:rsidRPr="00886B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325310D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Burkina Faso?</w:t>
      </w:r>
    </w:p>
    <w:p w14:paraId="33A271C8" w14:textId="001F247C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principalmente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agrícola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minería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oro.</w:t>
      </w:r>
    </w:p>
    <w:p w14:paraId="4C86FDB1" w14:textId="77777777" w:rsidR="00574C70" w:rsidRPr="00886B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5444034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en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Festival SIAO?</w:t>
      </w:r>
    </w:p>
    <w:p w14:paraId="1CAF32DA" w14:textId="3DE6E5D8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Se celebra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arte y la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artesanía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Festival SIAO.</w:t>
      </w:r>
    </w:p>
    <w:p w14:paraId="540F289C" w14:textId="77777777" w:rsidR="00574C70" w:rsidRPr="00886B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08C02F8" w:rsidR="00574C70" w:rsidRPr="00886B34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durante la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temporada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lluvias</w:t>
      </w:r>
      <w:proofErr w:type="spellEnd"/>
      <w:r w:rsidRPr="00886B3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28092887" w:rsidR="004A0E37" w:rsidRPr="009639AD" w:rsidRDefault="006C04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húmedo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durante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temporada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lluvias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junio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septiembre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4F6B9" w14:textId="77777777" w:rsidR="00197A86" w:rsidRDefault="00197A86" w:rsidP="00275D4A">
      <w:pPr>
        <w:spacing w:after="0" w:line="240" w:lineRule="auto"/>
      </w:pPr>
      <w:r>
        <w:separator/>
      </w:r>
    </w:p>
  </w:endnote>
  <w:endnote w:type="continuationSeparator" w:id="0">
    <w:p w14:paraId="41A8D95F" w14:textId="77777777" w:rsidR="00197A86" w:rsidRDefault="00197A8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D3870" w14:textId="77777777" w:rsidR="00197A86" w:rsidRDefault="00197A86" w:rsidP="00275D4A">
      <w:pPr>
        <w:spacing w:after="0" w:line="240" w:lineRule="auto"/>
      </w:pPr>
      <w:r>
        <w:separator/>
      </w:r>
    </w:p>
  </w:footnote>
  <w:footnote w:type="continuationSeparator" w:id="0">
    <w:p w14:paraId="53B273EC" w14:textId="77777777" w:rsidR="00197A86" w:rsidRDefault="00197A8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76AA7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7A86"/>
    <w:rsid w:val="001A4E43"/>
    <w:rsid w:val="001A5962"/>
    <w:rsid w:val="001C3706"/>
    <w:rsid w:val="001D05FC"/>
    <w:rsid w:val="001D28B0"/>
    <w:rsid w:val="001D58AF"/>
    <w:rsid w:val="001E6DD9"/>
    <w:rsid w:val="001F526E"/>
    <w:rsid w:val="00202ADB"/>
    <w:rsid w:val="00211408"/>
    <w:rsid w:val="00247A3B"/>
    <w:rsid w:val="00247C45"/>
    <w:rsid w:val="00252123"/>
    <w:rsid w:val="00255675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D42A6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C04E9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D4F"/>
    <w:rsid w:val="00886B34"/>
    <w:rsid w:val="008906EE"/>
    <w:rsid w:val="00897A8C"/>
    <w:rsid w:val="008A3827"/>
    <w:rsid w:val="008E0D3D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73E58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DF683A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705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2024-06-22T10:41:00Z</dcterms:created>
  <dcterms:modified xsi:type="dcterms:W3CDTF">2024-06-24T10:52:00Z</dcterms:modified>
</cp:coreProperties>
</file>