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9B5762D" w:rsidR="001A5962" w:rsidRDefault="0074292A" w:rsidP="00D076C2">
            <w:pPr>
              <w:pStyle w:val="berschrift1"/>
            </w:pPr>
            <w:r>
              <w:t>Zambia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802AA69" w:rsidR="001A5962" w:rsidRPr="006F4550" w:rsidRDefault="002B4B4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9504A32" wp14:editId="783B4803">
                  <wp:extent cx="950705" cy="950705"/>
                  <wp:effectExtent l="0" t="0" r="1905" b="1905"/>
                  <wp:docPr id="53080272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4292A">
              <w:rPr>
                <w:b/>
                <w:sz w:val="12"/>
                <w:szCs w:val="18"/>
              </w:rPr>
              <w:t>about-the-world.org/3458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C4139E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B9EE0F" w:rsidR="00C02828" w:rsidRPr="00B0617B" w:rsidRDefault="0074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6229D7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Río </w:t>
            </w:r>
            <w:proofErr w:type="spellStart"/>
            <w:r>
              <w:rPr>
                <w:sz w:val="20"/>
                <w:szCs w:val="20"/>
              </w:rPr>
              <w:t>Zambeze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BC878C3" w:rsidR="00C02828" w:rsidRPr="002B4B44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B4B44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2B4B44">
              <w:rPr>
                <w:sz w:val="20"/>
                <w:szCs w:val="20"/>
                <w:lang w:val="fr-FR"/>
              </w:rPr>
              <w:t xml:space="preserve"> en el sur de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África</w:t>
            </w:r>
            <w:proofErr w:type="spellEnd"/>
          </w:p>
        </w:tc>
      </w:tr>
      <w:tr w:rsidR="00C02828" w:rsidRPr="00C4139E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6D5298" w:rsidR="00C02828" w:rsidRPr="00B0617B" w:rsidRDefault="0074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4B77AB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70BC8E" w:rsidR="00C02828" w:rsidRPr="002B4B44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B4B44">
              <w:rPr>
                <w:sz w:val="20"/>
                <w:szCs w:val="20"/>
                <w:lang w:val="fr-FR"/>
              </w:rPr>
              <w:t>importante</w:t>
            </w:r>
            <w:proofErr w:type="gramEnd"/>
            <w:r w:rsidRPr="002B4B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vía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fluvial en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Zambia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9977E1" w:rsidR="00C02828" w:rsidRPr="00B0617B" w:rsidRDefault="0074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00B5C2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405CB9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estaciones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6B3EB9" w:rsidR="00C02828" w:rsidRPr="00B0617B" w:rsidRDefault="0074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C326025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Kenneth Kaunda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E49A1E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libre</w:t>
            </w:r>
            <w:proofErr w:type="spellEnd"/>
            <w:r>
              <w:rPr>
                <w:sz w:val="20"/>
                <w:szCs w:val="20"/>
              </w:rPr>
              <w:t xml:space="preserve"> de Gran </w:t>
            </w:r>
            <w:proofErr w:type="spellStart"/>
            <w:r>
              <w:rPr>
                <w:sz w:val="20"/>
                <w:szCs w:val="20"/>
              </w:rPr>
              <w:t>Bretaña</w:t>
            </w:r>
            <w:proofErr w:type="spellEnd"/>
            <w:r>
              <w:rPr>
                <w:sz w:val="20"/>
                <w:szCs w:val="20"/>
              </w:rPr>
              <w:t xml:space="preserve"> en 1964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266794" w:rsidR="00C02828" w:rsidRPr="00B0617B" w:rsidRDefault="0074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6AA7B6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77CF80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primer </w:t>
            </w:r>
            <w:proofErr w:type="spellStart"/>
            <w:r>
              <w:rPr>
                <w:sz w:val="20"/>
                <w:szCs w:val="20"/>
              </w:rPr>
              <w:t>presidente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9A794B" w:rsidR="00C02828" w:rsidRPr="00B0617B" w:rsidRDefault="0074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4FC033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Lusaka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9B4645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70 en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</w:p>
        </w:tc>
      </w:tr>
      <w:tr w:rsidR="00C02828" w:rsidRPr="00C4139E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63217E" w:rsidR="00C02828" w:rsidRPr="00B0617B" w:rsidRDefault="0074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44FACE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Cobre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4EBEBE" w:rsidR="00C02828" w:rsidRPr="002B4B44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B4B44">
              <w:rPr>
                <w:sz w:val="20"/>
                <w:szCs w:val="20"/>
                <w:lang w:val="it-IT"/>
              </w:rPr>
              <w:t xml:space="preserve">capital y centro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de Zambia</w:t>
            </w:r>
          </w:p>
        </w:tc>
      </w:tr>
      <w:tr w:rsidR="00C02828" w:rsidRPr="00C4139E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CC29A7" w:rsidR="00C02828" w:rsidRPr="00B0617B" w:rsidRDefault="0074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F4F13E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ECC4F96" w:rsidR="00C02828" w:rsidRPr="002B4B44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B4B44">
              <w:rPr>
                <w:sz w:val="20"/>
                <w:szCs w:val="20"/>
                <w:lang w:val="fr-FR"/>
              </w:rPr>
              <w:t>principal</w:t>
            </w:r>
            <w:proofErr w:type="gramEnd"/>
            <w:r w:rsidRPr="002B4B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producto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exportación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Zambia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353814" w:rsidR="00C02828" w:rsidRPr="00B0617B" w:rsidRDefault="0074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882546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South </w:t>
            </w:r>
            <w:proofErr w:type="spellStart"/>
            <w:r>
              <w:rPr>
                <w:sz w:val="20"/>
                <w:szCs w:val="20"/>
              </w:rPr>
              <w:t>Luangwa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04241A" w:rsidR="00C02828" w:rsidRPr="00B0617B" w:rsidRDefault="0074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fauna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41A501" w:rsidR="008556DD" w:rsidRPr="00B0617B" w:rsidRDefault="0074292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50CC069" w:rsidR="008556DD" w:rsidRPr="00B0617B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Festival </w:t>
            </w:r>
            <w:proofErr w:type="spellStart"/>
            <w:r>
              <w:rPr>
                <w:sz w:val="20"/>
                <w:szCs w:val="20"/>
              </w:rPr>
              <w:t>Kuomboka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A2EC17" w:rsidR="008556DD" w:rsidRPr="00B0617B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incluyendo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Tanzania</w:t>
            </w:r>
            <w:proofErr w:type="spellEnd"/>
            <w:r>
              <w:rPr>
                <w:sz w:val="20"/>
                <w:szCs w:val="20"/>
              </w:rPr>
              <w:t xml:space="preserve"> y Angola.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A7FAE5" w:rsidR="008556DD" w:rsidRPr="00B0617B" w:rsidRDefault="0074292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6EDCEE" w:rsidR="008556DD" w:rsidRPr="002B4B44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B4B44">
              <w:rPr>
                <w:sz w:val="20"/>
                <w:szCs w:val="20"/>
                <w:lang w:val="fr-FR"/>
              </w:rPr>
              <w:t xml:space="preserve">La temporada de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Zambia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E49001" w:rsidR="008556DD" w:rsidRPr="00B0617B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abril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C4139E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7B9672" w:rsidR="008556DD" w:rsidRPr="00B0617B" w:rsidRDefault="0074292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549358" w:rsidR="008556DD" w:rsidRPr="00B0617B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ecoturismo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02F307" w:rsidR="008556DD" w:rsidRPr="002B4B44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B4B44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tiene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de 2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millones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de habitantes.</w:t>
            </w:r>
          </w:p>
        </w:tc>
      </w:tr>
      <w:tr w:rsidR="008556DD" w:rsidRPr="00C4139E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D56CAF" w:rsidR="008556DD" w:rsidRPr="00B0617B" w:rsidRDefault="0074292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746702" w:rsidR="008556DD" w:rsidRPr="00B0617B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Cataratas</w:t>
            </w:r>
            <w:proofErr w:type="spellEnd"/>
            <w:r>
              <w:rPr>
                <w:sz w:val="20"/>
                <w:szCs w:val="20"/>
              </w:rPr>
              <w:t xml:space="preserve"> Victoria </w:t>
            </w:r>
            <w:proofErr w:type="spellStart"/>
            <w:r>
              <w:rPr>
                <w:sz w:val="20"/>
                <w:szCs w:val="20"/>
              </w:rPr>
              <w:t>están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14C27A" w:rsidR="008556DD" w:rsidRPr="002B4B44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B4B44">
              <w:rPr>
                <w:sz w:val="20"/>
                <w:szCs w:val="20"/>
                <w:lang w:val="fr-FR"/>
              </w:rPr>
              <w:t xml:space="preserve">... se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vuelve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cada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vez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5D7EF9" w:rsidR="008556DD" w:rsidRPr="00B0617B" w:rsidRDefault="0074292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4326CD" w:rsidR="008556DD" w:rsidRPr="00B0617B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3C53D3" w:rsidR="008556DD" w:rsidRPr="00B0617B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Zimbabue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50F371" w:rsidR="008556DD" w:rsidRPr="00B0617B" w:rsidRDefault="0074292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7D7280" w:rsidR="008556DD" w:rsidRPr="002B4B44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B4B44">
              <w:rPr>
                <w:sz w:val="20"/>
                <w:szCs w:val="20"/>
                <w:lang w:val="it-IT"/>
              </w:rPr>
              <w:t xml:space="preserve">Zambia limita con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ocho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4400784" w:rsidR="008556DD" w:rsidRPr="00B0617B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C4139E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34A53E" w:rsidR="008556DD" w:rsidRPr="00B0617B" w:rsidRDefault="0074292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2D72EA" w:rsidR="008556DD" w:rsidRPr="00B0617B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>, Lusaka,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536E4B" w:rsidR="008556DD" w:rsidRPr="002B4B44" w:rsidRDefault="0074292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B4B44">
              <w:rPr>
                <w:sz w:val="20"/>
                <w:szCs w:val="20"/>
                <w:lang w:val="fr-FR"/>
              </w:rPr>
              <w:t xml:space="preserve">... </w:t>
            </w:r>
            <w:proofErr w:type="gramStart"/>
            <w:r w:rsidRPr="002B4B44">
              <w:rPr>
                <w:sz w:val="20"/>
                <w:szCs w:val="20"/>
                <w:lang w:val="fr-FR"/>
              </w:rPr>
              <w:t>el final</w:t>
            </w:r>
            <w:proofErr w:type="gramEnd"/>
            <w:r w:rsidRPr="002B4B44">
              <w:rPr>
                <w:sz w:val="20"/>
                <w:szCs w:val="20"/>
                <w:lang w:val="fr-FR"/>
              </w:rPr>
              <w:t xml:space="preserve"> de la temporada de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4C9349FD" w14:textId="77777777" w:rsidR="00211408" w:rsidRPr="002B4B44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D7F4C5" w:rsidR="00B05E92" w:rsidRPr="00B0617B" w:rsidRDefault="0074292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vía</w:t>
            </w:r>
            <w:proofErr w:type="spellEnd"/>
            <w:r>
              <w:rPr>
                <w:sz w:val="18"/>
                <w:szCs w:val="18"/>
              </w:rPr>
              <w:t xml:space="preserve"> fluvial en </w:t>
            </w:r>
            <w:proofErr w:type="spellStart"/>
            <w:r>
              <w:rPr>
                <w:sz w:val="18"/>
                <w:szCs w:val="18"/>
              </w:rPr>
              <w:t>Zambia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1F24F5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7BA7E5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Congo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997D8F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F9ADD4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Zambeze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E8D988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84681E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Nilo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133D8D" w:rsidR="00B05E92" w:rsidRPr="00B0617B" w:rsidRDefault="0074292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Zambia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F4C6EC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6E6FC0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B45F715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951939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74C8E9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05377E9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3BFC842" w:rsidR="00B05E92" w:rsidRPr="00B0617B" w:rsidRDefault="0074292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Zambia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obtuvo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independencia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7DBEA7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214FBF8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1964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3C8E3A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39A521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1974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C70003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52CDD3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1954</w:t>
            </w:r>
          </w:p>
        </w:tc>
      </w:tr>
      <w:tr w:rsidR="00B05E92" w:rsidRPr="00C4139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C085EF" w:rsidR="00B05E92" w:rsidRPr="002B4B44" w:rsidRDefault="0074292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B4B4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B4B4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B4B44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2B4B44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2B4B44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B4B44">
              <w:rPr>
                <w:sz w:val="18"/>
                <w:szCs w:val="18"/>
                <w:lang w:val="fr-FR"/>
              </w:rPr>
              <w:t>Zambia</w:t>
            </w:r>
            <w:proofErr w:type="spellEnd"/>
            <w:r w:rsidRPr="002B4B44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77B2FED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3B7C7F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cobre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5106F0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7DF2C1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DDDEA2" w:rsidR="000F1479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0A04C7" w:rsidR="000F1479" w:rsidRPr="00B0617B" w:rsidRDefault="0074292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oro</w:t>
            </w:r>
            <w:proofErr w:type="spellEnd"/>
          </w:p>
        </w:tc>
      </w:tr>
      <w:tr w:rsidR="00B05E92" w:rsidRPr="00C4139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8A50F4" w:rsidR="00B05E92" w:rsidRPr="002B4B44" w:rsidRDefault="0074292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B4B4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B4B44">
              <w:rPr>
                <w:sz w:val="18"/>
                <w:szCs w:val="18"/>
                <w:lang w:val="fr-FR"/>
              </w:rPr>
              <w:t>Dónde</w:t>
            </w:r>
            <w:proofErr w:type="spellEnd"/>
            <w:r w:rsidRPr="002B4B44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2B4B44">
              <w:rPr>
                <w:sz w:val="18"/>
                <w:szCs w:val="18"/>
                <w:lang w:val="fr-FR"/>
              </w:rPr>
              <w:t>encuentran</w:t>
            </w:r>
            <w:proofErr w:type="spellEnd"/>
            <w:r w:rsidRPr="002B4B44">
              <w:rPr>
                <w:sz w:val="18"/>
                <w:szCs w:val="18"/>
                <w:lang w:val="fr-FR"/>
              </w:rPr>
              <w:t xml:space="preserve"> las </w:t>
            </w:r>
            <w:proofErr w:type="spellStart"/>
            <w:r w:rsidRPr="002B4B44">
              <w:rPr>
                <w:sz w:val="18"/>
                <w:szCs w:val="18"/>
                <w:lang w:val="fr-FR"/>
              </w:rPr>
              <w:t>Cataratas</w:t>
            </w:r>
            <w:proofErr w:type="spellEnd"/>
            <w:r w:rsidRPr="002B4B44">
              <w:rPr>
                <w:sz w:val="18"/>
                <w:szCs w:val="18"/>
                <w:lang w:val="fr-FR"/>
              </w:rPr>
              <w:t xml:space="preserve"> Victoria?</w:t>
            </w:r>
          </w:p>
        </w:tc>
      </w:tr>
      <w:tr w:rsidR="00DB0622" w:rsidRPr="00C4139E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F0EED8" w:rsidR="00DB0622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921F3B" w:rsidR="00DB0622" w:rsidRPr="002B4B44" w:rsidRDefault="0074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4B44">
              <w:rPr>
                <w:sz w:val="18"/>
                <w:szCs w:val="18"/>
                <w:lang w:val="it-IT"/>
              </w:rPr>
              <w:t xml:space="preserve">en la </w:t>
            </w:r>
            <w:proofErr w:type="spellStart"/>
            <w:r w:rsidRPr="002B4B44">
              <w:rPr>
                <w:sz w:val="18"/>
                <w:szCs w:val="18"/>
                <w:lang w:val="it-IT"/>
              </w:rPr>
              <w:t>frontera</w:t>
            </w:r>
            <w:proofErr w:type="spellEnd"/>
            <w:r w:rsidRPr="002B4B44">
              <w:rPr>
                <w:sz w:val="18"/>
                <w:szCs w:val="18"/>
                <w:lang w:val="it-IT"/>
              </w:rPr>
              <w:t xml:space="preserve"> con Tanzania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9564FB" w:rsidR="00DB0622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962E183" w:rsidR="00DB0622" w:rsidRPr="00B0617B" w:rsidRDefault="0074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la </w:t>
            </w:r>
            <w:proofErr w:type="spellStart"/>
            <w:r>
              <w:rPr>
                <w:sz w:val="18"/>
                <w:szCs w:val="18"/>
              </w:rPr>
              <w:t>frontera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Zimbabue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DB4C82" w:rsidR="00DB0622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194C8B" w:rsidR="00DB0622" w:rsidRPr="00B0617B" w:rsidRDefault="0074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centro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Zambia</w:t>
            </w:r>
            <w:proofErr w:type="spellEnd"/>
          </w:p>
        </w:tc>
      </w:tr>
      <w:tr w:rsidR="00B05E92" w:rsidRPr="00C4139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FD0D15" w:rsidR="00B05E92" w:rsidRPr="002B4B44" w:rsidRDefault="0074292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B4B4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B4B4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B4B44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B4B44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B4B44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B4B44">
              <w:rPr>
                <w:sz w:val="18"/>
                <w:szCs w:val="18"/>
                <w:lang w:val="fr-FR"/>
              </w:rPr>
              <w:t>Zambia</w:t>
            </w:r>
            <w:proofErr w:type="spellEnd"/>
            <w:r w:rsidRPr="002B4B44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6580F1E" w:rsidR="00DB0622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CDAEC3" w:rsidR="00DB0622" w:rsidRPr="00B0617B" w:rsidRDefault="0074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Lusaka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0DE23D" w:rsidR="00DB0622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E03568" w:rsidR="00DB0622" w:rsidRPr="00B0617B" w:rsidRDefault="0074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Ndola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4CFDD4" w:rsidR="00DB0622" w:rsidRPr="00B0617B" w:rsidRDefault="0074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D0FDFC" w:rsidR="00DB0622" w:rsidRPr="00B0617B" w:rsidRDefault="0074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Livingstone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4139E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FCFAE0E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CF5C59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5CE856" w:rsidR="00503ED9" w:rsidRPr="002B4B44" w:rsidRDefault="0074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B4B44">
              <w:rPr>
                <w:sz w:val="20"/>
                <w:szCs w:val="20"/>
                <w:lang w:val="it-IT"/>
              </w:rPr>
              <w:t xml:space="preserve">1. Zambia tiene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aproximadamente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mismo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tamaño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que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Texas.</w:t>
            </w:r>
          </w:p>
        </w:tc>
      </w:tr>
      <w:tr w:rsidR="00503ED9" w:rsidRPr="00C4139E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7DF268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866043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D9F61F" w:rsidR="00503ED9" w:rsidRPr="002B4B44" w:rsidRDefault="0074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B4B44">
              <w:rPr>
                <w:sz w:val="20"/>
                <w:szCs w:val="20"/>
                <w:lang w:val="it-IT"/>
              </w:rPr>
              <w:t xml:space="preserve">2. Zambia limita con solo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tres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D3ADB4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72F7D6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A48A6A" w:rsidR="00503ED9" w:rsidRPr="00B0617B" w:rsidRDefault="0074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en 1984.</w:t>
            </w:r>
          </w:p>
        </w:tc>
      </w:tr>
      <w:tr w:rsidR="00503ED9" w:rsidRPr="00C4139E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C2857E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216B68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E86182A" w:rsidR="00503ED9" w:rsidRPr="002B4B44" w:rsidRDefault="0074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B4B44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2B4B44">
              <w:rPr>
                <w:sz w:val="20"/>
                <w:szCs w:val="20"/>
                <w:lang w:val="fr-FR"/>
              </w:rPr>
              <w:t>Zambia</w:t>
            </w:r>
            <w:proofErr w:type="spellEnd"/>
            <w:r w:rsidRPr="002B4B44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21C024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F72D65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7DD065" w:rsidR="00503ED9" w:rsidRPr="00B0617B" w:rsidRDefault="0074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maíz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Zambia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C4139E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77CF2E9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A5A112" w:rsidR="00503ED9" w:rsidRPr="00B0617B" w:rsidRDefault="0074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15B958" w:rsidR="00503ED9" w:rsidRPr="002B4B44" w:rsidRDefault="0074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B4B44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de Zambia </w:t>
            </w:r>
            <w:proofErr w:type="spellStart"/>
            <w:r w:rsidRPr="002B4B44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2B4B44">
              <w:rPr>
                <w:sz w:val="20"/>
                <w:szCs w:val="20"/>
                <w:lang w:val="it-IT"/>
              </w:rPr>
              <w:t xml:space="preserve"> principalmente del turismo.</w:t>
            </w:r>
          </w:p>
        </w:tc>
      </w:tr>
    </w:tbl>
    <w:p w14:paraId="6CD88EEB" w14:textId="77777777" w:rsidR="009E0058" w:rsidRPr="002B4B44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30BA1D8" w:rsidR="002C02FF" w:rsidRPr="001A5962" w:rsidRDefault="0074292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parques nacionales hay en Zambia?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7854CCF" w:rsidR="002C02FF" w:rsidRPr="001A5962" w:rsidRDefault="0074292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temporada turística en Zambia?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BA0DF53" w:rsidR="002C02FF" w:rsidRPr="001A5962" w:rsidRDefault="0074292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celebra el Festival </w:t>
      </w:r>
      <w:proofErr w:type="spellStart"/>
      <w:r>
        <w:rPr>
          <w:sz w:val="20"/>
          <w:szCs w:val="20"/>
          <w:lang w:val="es-ES"/>
        </w:rPr>
        <w:t>Kuomboka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657B1FE" w:rsidR="002C02FF" w:rsidRPr="001A5962" w:rsidRDefault="0074292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nombre local de las Cataratas Victoria?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2ECF523" w:rsidR="002C02FF" w:rsidRPr="001A5962" w:rsidRDefault="0074292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Zambia?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BBB1B1D" w:rsidR="002C02FF" w:rsidRPr="001A5962" w:rsidRDefault="0074292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clima predominante en Zambia?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4B36945" w:rsidR="00280814" w:rsidRPr="001A5962" w:rsidRDefault="0074292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la agricultura en Zambia?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B87DF0B" w:rsidR="00280814" w:rsidRPr="001A5962" w:rsidRDefault="0074292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Zambia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F1D9A0B" w:rsidR="00294E29" w:rsidRPr="001A5962" w:rsidRDefault="007429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Zambia = país en el sur de África</w:t>
      </w:r>
    </w:p>
    <w:p w14:paraId="1F442882" w14:textId="520D7503" w:rsidR="00294E29" w:rsidRPr="001A5962" w:rsidRDefault="007429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Zambeze = importante vía fluvial en Zambia</w:t>
      </w:r>
    </w:p>
    <w:p w14:paraId="14D2BF2C" w14:textId="117AFB66" w:rsidR="00294E29" w:rsidRPr="001A5962" w:rsidRDefault="007429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tres estaciones en Zambia</w:t>
      </w:r>
    </w:p>
    <w:p w14:paraId="73FCBA72" w14:textId="69158999" w:rsidR="00294E29" w:rsidRPr="001A5962" w:rsidRDefault="007429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Zambia libre de Gran Bretaña en 1964</w:t>
      </w:r>
    </w:p>
    <w:p w14:paraId="4189A1D9" w14:textId="67CD64B8" w:rsidR="00294E29" w:rsidRPr="001A5962" w:rsidRDefault="007429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Kenneth Kaunda = primer presidente de Zambia</w:t>
      </w:r>
    </w:p>
    <w:p w14:paraId="5812D42D" w14:textId="3D25CF7F" w:rsidR="00294E29" w:rsidRPr="001A5962" w:rsidRDefault="007429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Grupos étnicos = más de 70 en Zambia</w:t>
      </w:r>
    </w:p>
    <w:p w14:paraId="6562B416" w14:textId="10C074B3" w:rsidR="00294E29" w:rsidRPr="001A5962" w:rsidRDefault="007429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Lusaka = capital y centro económico de Zambia</w:t>
      </w:r>
    </w:p>
    <w:p w14:paraId="16A3A5DB" w14:textId="206C5989" w:rsidR="00294E29" w:rsidRPr="001A5962" w:rsidRDefault="007429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Cobre = principal producto de exportación de Zambia</w:t>
      </w:r>
    </w:p>
    <w:p w14:paraId="5CE3148F" w14:textId="41B9AFA4" w:rsidR="00294E29" w:rsidRPr="001A5962" w:rsidRDefault="007429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South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Luangwa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conocido por su fauna</w:t>
      </w:r>
    </w:p>
    <w:p w14:paraId="4C3343CD" w14:textId="7CD714EE" w:rsidR="00294E29" w:rsidRPr="001A5962" w:rsidRDefault="0074292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7C9DB94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Zambia limita con ocho países | incluyendo Tanzania y Angola.</w:t>
      </w:r>
    </w:p>
    <w:p w14:paraId="07A24216" w14:textId="72335411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temporada de lluvias en Zambia | va de noviembre a abril.</w:t>
      </w:r>
    </w:p>
    <w:p w14:paraId="76CE08C0" w14:textId="7636D4E2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Zambia, Lusaka, | tiene más de 2 millones de habitantes.</w:t>
      </w:r>
    </w:p>
    <w:p w14:paraId="5932A7E2" w14:textId="677E3DD6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ecoturismo en Zambia | se vuelve cada vez más popular.</w:t>
      </w:r>
    </w:p>
    <w:p w14:paraId="075F65F1" w14:textId="21CA5845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Cataratas Victoria están | en la frontera con Zimbabue.</w:t>
      </w:r>
    </w:p>
    <w:p w14:paraId="71D6840C" w14:textId="75B2E80A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y danza son | importantes en Zambia.</w:t>
      </w:r>
    </w:p>
    <w:p w14:paraId="7318E757" w14:textId="2967D864" w:rsidR="00096C2C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Festival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Kuomboka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celebra | el final de la temporada de lluvias.</w:t>
      </w:r>
    </w:p>
    <w:p w14:paraId="3AB7BF65" w14:textId="6FE0BF6F" w:rsidR="009A62E0" w:rsidRPr="001A5962" w:rsidRDefault="0074292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AD21AD8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es una importante vía fluvial en Zambia?</w:t>
      </w:r>
    </w:p>
    <w:p w14:paraId="4320A616" w14:textId="14969816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Zambeze</w:t>
      </w:r>
    </w:p>
    <w:p w14:paraId="56906EA9" w14:textId="0FC22DD4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Zambia?</w:t>
      </w:r>
    </w:p>
    <w:p w14:paraId="7DF22CF9" w14:textId="65467818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4EB435A8" w14:textId="76AB8252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Zambia obtuvo su independencia?</w:t>
      </w:r>
    </w:p>
    <w:p w14:paraId="727B48C4" w14:textId="7DCFF989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1964</w:t>
      </w:r>
    </w:p>
    <w:p w14:paraId="7EA38621" w14:textId="083C68CB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exportación de Zambia?</w:t>
      </w:r>
    </w:p>
    <w:p w14:paraId="625D94CD" w14:textId="0AB44EAE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cobre</w:t>
      </w:r>
    </w:p>
    <w:p w14:paraId="3B225D35" w14:textId="737D1E70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encuentran las Cataratas Victoria?</w:t>
      </w:r>
    </w:p>
    <w:p w14:paraId="0BF248CE" w14:textId="4FA5CC0E" w:rsidR="009A62E0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frontera con Zimbabue</w:t>
      </w:r>
    </w:p>
    <w:p w14:paraId="3F89FC21" w14:textId="4B98942D" w:rsidR="00B07C4C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Zambia?</w:t>
      </w:r>
    </w:p>
    <w:p w14:paraId="0CC6D4F2" w14:textId="45A7510D" w:rsidR="00B07C4C" w:rsidRPr="001A5962" w:rsidRDefault="007429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Lusaka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D422235" w:rsidR="004A0E37" w:rsidRPr="001A5962" w:rsidRDefault="0074292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DA5C671" w:rsidR="00C6547F" w:rsidRPr="001A5962" w:rsidRDefault="007429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Zambia tiene aproximadamente el mismo tamaño que Texas.</w:t>
      </w:r>
    </w:p>
    <w:p w14:paraId="46704CEC" w14:textId="0DCD9169" w:rsidR="00C6547F" w:rsidRPr="001A5962" w:rsidRDefault="007429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inglés es el idioma oficial en Zambia.</w:t>
      </w:r>
    </w:p>
    <w:p w14:paraId="5D43DD2A" w14:textId="3D898467" w:rsidR="00C6547F" w:rsidRPr="001A5962" w:rsidRDefault="007429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maíz es el alimento principal en la agricultura de Zambia.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8F5D65B" w:rsidR="009639AD" w:rsidRPr="001A5962" w:rsidRDefault="007429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Zambia depende principalmente del turismo.</w:t>
      </w:r>
    </w:p>
    <w:p w14:paraId="14A14E00" w14:textId="1D376073" w:rsidR="009639AD" w:rsidRPr="001A5962" w:rsidRDefault="007429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Zambia limita con solo tres países.</w:t>
      </w:r>
    </w:p>
    <w:p w14:paraId="15627230" w14:textId="31E32735" w:rsidR="00FC7955" w:rsidRPr="001A5962" w:rsidRDefault="007429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independencia de Zambia fue en 1984.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5A8D57F" w:rsidR="00FC7955" w:rsidRPr="001A5962" w:rsidRDefault="007429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0690DC8" w:rsidR="009639AD" w:rsidRPr="002B4B44" w:rsidRDefault="0074292A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2B4B44">
        <w:rPr>
          <w:b/>
          <w:bCs/>
          <w:sz w:val="28"/>
          <w:szCs w:val="28"/>
          <w:lang w:val="es-ES"/>
        </w:rPr>
        <w:t>Zambia</w:t>
      </w:r>
    </w:p>
    <w:p w14:paraId="55EF0994" w14:textId="77777777" w:rsidR="007B7F3E" w:rsidRPr="002B4B4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B4B44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C6F4B71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es-ES" w:eastAsia="de-AT"/>
        </w:rPr>
        <w:t>¿Cuántos parques nacionales hay en Zambia?</w:t>
      </w:r>
    </w:p>
    <w:p w14:paraId="649AB491" w14:textId="74DE9713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es-ES" w:eastAsia="de-AT"/>
        </w:rPr>
        <w:t>Zambia tiene 20 parques nacionales.</w:t>
      </w:r>
    </w:p>
    <w:p w14:paraId="14C3A16F" w14:textId="77777777" w:rsidR="00574C70" w:rsidRPr="002B4B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BF7E433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temporada turística en Zambia?</w:t>
      </w:r>
    </w:p>
    <w:p w14:paraId="1D05E375" w14:textId="736CF857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es-ES" w:eastAsia="de-AT"/>
        </w:rPr>
        <w:t>La temporada de lluvias es la principal para el turismo.</w:t>
      </w:r>
    </w:p>
    <w:p w14:paraId="2DA22936" w14:textId="77777777" w:rsidR="00574C70" w:rsidRPr="002B4B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EBF74D7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celebra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Festival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Kuomboka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487F106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Celebra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final de la temporada de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2B4B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171951D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nombre local de las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Cataratas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Victoria?</w:t>
      </w:r>
    </w:p>
    <w:p w14:paraId="571F44CE" w14:textId="171D6E61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Se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llaman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„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Mosi-oa-Tunya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“.</w:t>
      </w:r>
    </w:p>
    <w:p w14:paraId="64666DBA" w14:textId="77777777" w:rsidR="00574C70" w:rsidRPr="002B4B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F143EFC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Zambia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1583B7AC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Zambia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unos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18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p w14:paraId="4C86FDB1" w14:textId="77777777" w:rsidR="00574C70" w:rsidRPr="002B4B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C4A09C9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predominante en Zambia?</w:t>
      </w:r>
    </w:p>
    <w:p w14:paraId="1CAF32DA" w14:textId="237F0EA5" w:rsidR="00574C70" w:rsidRPr="002B4B44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predominante en Zambia es </w:t>
      </w:r>
      <w:proofErr w:type="spellStart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2B4B4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2B4B4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B0571AA" w:rsidR="00574C70" w:rsidRPr="00574C70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papel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juega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agricultura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Zambia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?</w:t>
      </w:r>
    </w:p>
    <w:p w14:paraId="4CF2BB97" w14:textId="176FED27" w:rsidR="004A0E37" w:rsidRPr="009639AD" w:rsidRDefault="007429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agricultura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importante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economía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Zambia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AE0A4" w14:textId="77777777" w:rsidR="006B1304" w:rsidRDefault="006B1304" w:rsidP="00275D4A">
      <w:pPr>
        <w:spacing w:after="0" w:line="240" w:lineRule="auto"/>
      </w:pPr>
      <w:r>
        <w:separator/>
      </w:r>
    </w:p>
  </w:endnote>
  <w:endnote w:type="continuationSeparator" w:id="0">
    <w:p w14:paraId="34447E05" w14:textId="77777777" w:rsidR="006B1304" w:rsidRDefault="006B130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6DC9F" w14:textId="77777777" w:rsidR="006B1304" w:rsidRDefault="006B1304" w:rsidP="00275D4A">
      <w:pPr>
        <w:spacing w:after="0" w:line="240" w:lineRule="auto"/>
      </w:pPr>
      <w:r>
        <w:separator/>
      </w:r>
    </w:p>
  </w:footnote>
  <w:footnote w:type="continuationSeparator" w:id="0">
    <w:p w14:paraId="34F52BD2" w14:textId="77777777" w:rsidR="006B1304" w:rsidRDefault="006B130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4B44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B1304"/>
    <w:rsid w:val="006E00F2"/>
    <w:rsid w:val="006F4550"/>
    <w:rsid w:val="0071254F"/>
    <w:rsid w:val="00715458"/>
    <w:rsid w:val="007357FD"/>
    <w:rsid w:val="0074292A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1F27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7296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139E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CC44B7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07641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730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2024-06-22T11:03:00Z</dcterms:created>
  <dcterms:modified xsi:type="dcterms:W3CDTF">2024-06-24T12:09:00Z</dcterms:modified>
</cp:coreProperties>
</file>