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4C21DBA" w:rsidR="001A5962" w:rsidRDefault="006E0C15" w:rsidP="00D076C2">
            <w:pPr>
              <w:pStyle w:val="berschrift1"/>
            </w:pPr>
            <w:r>
              <w:t>Libia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BB0DFEE" w:rsidR="001A5962" w:rsidRPr="006F4550" w:rsidRDefault="00FD6FE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B8B7FE3" wp14:editId="01B5D374">
                  <wp:extent cx="950705" cy="950705"/>
                  <wp:effectExtent l="0" t="0" r="1905" b="1905"/>
                  <wp:docPr id="13392806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E0C15">
              <w:rPr>
                <w:b/>
                <w:sz w:val="12"/>
                <w:szCs w:val="18"/>
              </w:rPr>
              <w:t>about-the-world.org/3377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E5C4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950FBB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C88635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D8FE57" w:rsidR="00C02828" w:rsidRPr="00035B0E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35B0E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035B0E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C00A82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3A4349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Petroleo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6A941A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CDE6F6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26DE9E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Oasis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33AE56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081C75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D25A36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Trípoli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ED211C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EC5053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A9F3B1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F290819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D81D23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91431E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00375F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imperio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317832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55CAFE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7F8A0E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62A055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DBB378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Bereberes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7201AA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nivel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</w:p>
        </w:tc>
      </w:tr>
      <w:tr w:rsidR="00C02828" w:rsidRPr="00BE5C4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55E1DF" w:rsidR="00C02828" w:rsidRPr="00B0617B" w:rsidRDefault="006E0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F3B933" w:rsidR="00C02828" w:rsidRPr="00B0617B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79C815" w:rsidR="00C02828" w:rsidRPr="00035B0E" w:rsidRDefault="006E0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35B0E">
              <w:rPr>
                <w:sz w:val="20"/>
                <w:szCs w:val="20"/>
                <w:lang w:val="fr-FR"/>
              </w:rPr>
              <w:t>fuentes</w:t>
            </w:r>
            <w:proofErr w:type="spellEnd"/>
            <w:proofErr w:type="gramEnd"/>
            <w:r w:rsidRPr="00035B0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agua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desierto</w:t>
            </w:r>
            <w:proofErr w:type="spellEnd"/>
          </w:p>
        </w:tc>
      </w:tr>
    </w:tbl>
    <w:p w14:paraId="69E60D5D" w14:textId="77777777" w:rsidR="007A19D6" w:rsidRPr="00035B0E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E5C43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753739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79FE14" w:rsidR="008556DD" w:rsidRPr="00035B0E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35B0E">
              <w:rPr>
                <w:sz w:val="20"/>
                <w:szCs w:val="20"/>
                <w:lang w:val="it-IT"/>
              </w:rPr>
              <w:t xml:space="preserve">Es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cuarto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74D260" w:rsidR="008556DD" w:rsidRPr="00035B0E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35B0E">
              <w:rPr>
                <w:sz w:val="20"/>
                <w:szCs w:val="20"/>
                <w:lang w:val="it-IT"/>
              </w:rPr>
              <w:t xml:space="preserve">... y limita con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B3D0F9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B8DC16" w:rsidR="008556DD" w:rsidRPr="00035B0E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35B0E">
              <w:rPr>
                <w:sz w:val="20"/>
                <w:szCs w:val="20"/>
                <w:lang w:val="it-IT"/>
              </w:rPr>
              <w:t xml:space="preserve">Libia se ubica en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África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13E804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85F2BC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479605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del Sahara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60DBAA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2AFAF5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B077D3" w:rsidR="008556DD" w:rsidRPr="00035B0E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35B0E">
              <w:rPr>
                <w:sz w:val="20"/>
                <w:szCs w:val="20"/>
                <w:lang w:val="it-IT"/>
              </w:rPr>
              <w:t xml:space="preserve">En Libia,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petróleo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5C6D6E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DC6CCC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DA0703" w:rsidR="008556DD" w:rsidRPr="00035B0E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035B0E">
              <w:rPr>
                <w:sz w:val="20"/>
                <w:szCs w:val="20"/>
                <w:lang w:val="fr-FR"/>
              </w:rPr>
              <w:t>Trípoli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035B0E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035B0E">
              <w:rPr>
                <w:sz w:val="20"/>
                <w:szCs w:val="20"/>
                <w:lang w:val="fr-FR"/>
              </w:rPr>
              <w:t xml:space="preserve"> y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0650F5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1DF38D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80B506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4E533F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F875F0" w:rsidR="008556DD" w:rsidRPr="00B0617B" w:rsidRDefault="006E0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8B2EDD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859AF5" w:rsidR="008556DD" w:rsidRPr="00B0617B" w:rsidRDefault="006E0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superar</w:t>
            </w:r>
            <w:proofErr w:type="spellEnd"/>
            <w:r>
              <w:rPr>
                <w:sz w:val="20"/>
                <w:szCs w:val="20"/>
              </w:rPr>
              <w:t xml:space="preserve"> los 40°C.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E5C4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E2C11B" w:rsidR="00B05E92" w:rsidRPr="00035B0E" w:rsidRDefault="006E0C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35B0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35B0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35B0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035B0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035B0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35B0E">
              <w:rPr>
                <w:sz w:val="18"/>
                <w:szCs w:val="18"/>
                <w:lang w:val="fr-FR"/>
              </w:rPr>
              <w:t>Libia</w:t>
            </w:r>
            <w:proofErr w:type="spellEnd"/>
            <w:r w:rsidRPr="00035B0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38E867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8668C3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Misrata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FDED91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68B98B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Trípoli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C0B2F1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B07AA8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Bengasi</w:t>
            </w:r>
          </w:p>
        </w:tc>
      </w:tr>
      <w:tr w:rsidR="00B05E92" w:rsidRPr="00BE5C4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DD252B" w:rsidR="00B05E92" w:rsidRPr="00035B0E" w:rsidRDefault="006E0C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35B0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35B0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35B0E">
              <w:rPr>
                <w:sz w:val="18"/>
                <w:szCs w:val="18"/>
                <w:lang w:val="it-IT"/>
              </w:rPr>
              <w:t xml:space="preserve"> tipo de clima predomina en Libia?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6260BA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05C84A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AEE07C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795C3B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ABE660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F91736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699B05" w:rsidR="00B05E92" w:rsidRPr="00B0617B" w:rsidRDefault="006E0C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A93591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DEEC78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24FDC9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834B6B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9E6464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2F0843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 Rojo</w:t>
            </w:r>
          </w:p>
        </w:tc>
      </w:tr>
      <w:tr w:rsidR="00B05E92" w:rsidRPr="00BE5C4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966373" w:rsidR="00B05E92" w:rsidRPr="00035B0E" w:rsidRDefault="006E0C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35B0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35B0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35B0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35B0E">
              <w:rPr>
                <w:sz w:val="18"/>
                <w:szCs w:val="18"/>
                <w:lang w:val="it-IT"/>
              </w:rPr>
              <w:t>grupo</w:t>
            </w:r>
            <w:proofErr w:type="spellEnd"/>
            <w:r w:rsidRPr="00035B0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35B0E">
              <w:rPr>
                <w:sz w:val="18"/>
                <w:szCs w:val="18"/>
                <w:lang w:val="it-IT"/>
              </w:rPr>
              <w:t>étnico</w:t>
            </w:r>
            <w:proofErr w:type="spellEnd"/>
            <w:r w:rsidRPr="00035B0E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035B0E">
              <w:rPr>
                <w:sz w:val="18"/>
                <w:szCs w:val="18"/>
                <w:lang w:val="it-IT"/>
              </w:rPr>
              <w:t>mayoritario</w:t>
            </w:r>
            <w:proofErr w:type="spellEnd"/>
            <w:r w:rsidRPr="00035B0E">
              <w:rPr>
                <w:sz w:val="18"/>
                <w:szCs w:val="18"/>
                <w:lang w:val="it-IT"/>
              </w:rPr>
              <w:t xml:space="preserve"> en Libia?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D2D87E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11CDCF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Nubios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5F1E2DD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06ADD6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49C2E3" w:rsidR="000F1479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1DAC92" w:rsidR="000F1479" w:rsidRPr="00B0617B" w:rsidRDefault="006E0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Tuareg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2EF8BD" w:rsidR="00B05E92" w:rsidRPr="00B0617B" w:rsidRDefault="006E0C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antigua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potencia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colonial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Libia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65517C" w:rsidR="00DB0622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C91AE5" w:rsidR="00DB0622" w:rsidRPr="00B0617B" w:rsidRDefault="006E0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Reino </w:t>
            </w:r>
            <w:proofErr w:type="spellStart"/>
            <w:r>
              <w:rPr>
                <w:sz w:val="18"/>
                <w:szCs w:val="18"/>
              </w:rPr>
              <w:t>Unido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717E24" w:rsidR="00DB0622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1363E3" w:rsidR="00DB0622" w:rsidRPr="00B0617B" w:rsidRDefault="006E0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Imperio </w:t>
            </w:r>
            <w:proofErr w:type="spellStart"/>
            <w:r>
              <w:rPr>
                <w:sz w:val="18"/>
                <w:szCs w:val="18"/>
              </w:rPr>
              <w:t>Otomano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7ADE5A" w:rsidR="00DB0622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B74451" w:rsidR="00DB0622" w:rsidRPr="00B0617B" w:rsidRDefault="006E0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2D1FBA" w:rsidR="00B05E92" w:rsidRPr="00B0617B" w:rsidRDefault="006E0C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es vital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Libia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30B5CB" w:rsidR="00DB0622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9FBA76" w:rsidR="00DB0622" w:rsidRPr="00B0617B" w:rsidRDefault="006E0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Petroleo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EA1ACF" w:rsidR="00DB0622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2FA0A3" w:rsidR="00DB0622" w:rsidRPr="00B0617B" w:rsidRDefault="006E0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1DFB84" w:rsidR="00DB0622" w:rsidRPr="00B0617B" w:rsidRDefault="006E0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2F6FAE" w:rsidR="00DB0622" w:rsidRPr="00B0617B" w:rsidRDefault="006E0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9C1AE7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25BC99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4EC737" w:rsidR="00503ED9" w:rsidRPr="00B0617B" w:rsidRDefault="006E0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1951.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1E40CC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3F3689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66E073" w:rsidR="00503ED9" w:rsidRPr="00B0617B" w:rsidRDefault="006E0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 Sahara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AD37FB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E4816E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DA269F" w:rsidR="00503ED9" w:rsidRPr="00B0617B" w:rsidRDefault="006E0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E5C4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5ADC5D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E758DF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F51DFB" w:rsidR="00503ED9" w:rsidRPr="00035B0E" w:rsidRDefault="006E0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35B0E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 xml:space="preserve"> de los habitantes de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Libia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árabes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035B0E">
              <w:rPr>
                <w:sz w:val="20"/>
                <w:szCs w:val="20"/>
                <w:lang w:val="fr-FR"/>
              </w:rPr>
              <w:t>bereberes</w:t>
            </w:r>
            <w:proofErr w:type="spellEnd"/>
            <w:r w:rsidRPr="00035B0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E5C4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86EC26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9027D6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5E1A9F" w:rsidR="00503ED9" w:rsidRPr="00035B0E" w:rsidRDefault="006E0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5B0E">
              <w:rPr>
                <w:sz w:val="20"/>
                <w:szCs w:val="20"/>
                <w:lang w:val="it-IT"/>
              </w:rPr>
              <w:t xml:space="preserve">5. Libia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 xml:space="preserve"> parte </w:t>
            </w:r>
            <w:proofErr w:type="gramStart"/>
            <w:r w:rsidRPr="00035B0E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035B0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35B0E">
              <w:rPr>
                <w:sz w:val="20"/>
                <w:szCs w:val="20"/>
                <w:lang w:val="it-IT"/>
              </w:rPr>
              <w:t>Otomano</w:t>
            </w:r>
            <w:proofErr w:type="spellEnd"/>
            <w:r w:rsidRPr="00035B0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4758E3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6D3986" w:rsidR="00503ED9" w:rsidRPr="00B0617B" w:rsidRDefault="006E0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B4921B" w:rsidR="00503ED9" w:rsidRPr="00B0617B" w:rsidRDefault="006E0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Libia</w:t>
            </w:r>
            <w:proofErr w:type="spellEnd"/>
            <w:r>
              <w:rPr>
                <w:sz w:val="20"/>
                <w:szCs w:val="20"/>
              </w:rPr>
              <w:t xml:space="preserve"> es Bengasi.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E6DD704" w:rsidR="002C02FF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Trípoli?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2493AA8" w:rsidR="002C02FF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Sahara para Libia?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617E4B5" w:rsidR="002C02FF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fuente de ingresos de Libia?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6617FCE" w:rsidR="002C02FF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Libia?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1AA03A0" w:rsidR="002C02FF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religión principal en Libia?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46E0E2C" w:rsidR="002C02FF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Libia?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2729A7E" w:rsidR="00280814" w:rsidRPr="001A5962" w:rsidRDefault="006E0C1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situación educativa en Libia?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03E69B3" w:rsidR="00280814" w:rsidRPr="001A5962" w:rsidRDefault="006E0C1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Libia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42FBD90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Libia = país en el norte de África</w:t>
      </w:r>
    </w:p>
    <w:p w14:paraId="1F442882" w14:textId="4C51F755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 = clima predominante en Libia</w:t>
      </w:r>
    </w:p>
    <w:p w14:paraId="14D2BF2C" w14:textId="7A705A5D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Bereberes = grupo étnico en Libia</w:t>
      </w:r>
    </w:p>
    <w:p w14:paraId="73FCBA72" w14:textId="2CBF8870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Trípoli = capital de Libia</w:t>
      </w:r>
    </w:p>
    <w:p w14:paraId="4189A1D9" w14:textId="58903EB2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Sahara = desierto en Libia</w:t>
      </w:r>
    </w:p>
    <w:p w14:paraId="5812D42D" w14:textId="1E7DAD03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Otomano = antiguo imperio en Libia</w:t>
      </w:r>
    </w:p>
    <w:p w14:paraId="6562B416" w14:textId="32E9E1B2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Petroleo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recurso económico principal</w:t>
      </w:r>
    </w:p>
    <w:p w14:paraId="16A3A5DB" w14:textId="5A831902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nivel educativo en Libia</w:t>
      </w:r>
    </w:p>
    <w:p w14:paraId="5CE3148F" w14:textId="65414C37" w:rsidR="00294E29" w:rsidRPr="001A5962" w:rsidRDefault="006E0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Oasis = fuentes de agua en el desierto</w:t>
      </w:r>
    </w:p>
    <w:p w14:paraId="4C3343CD" w14:textId="613B3243" w:rsidR="00294E29" w:rsidRPr="001A5962" w:rsidRDefault="006E0C1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F0D3506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Libia se ubica en África | y limita con el Mediterráneo.</w:t>
      </w:r>
    </w:p>
    <w:p w14:paraId="07A24216" w14:textId="0A8F7A94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el cuarto país más | grande de África.</w:t>
      </w:r>
    </w:p>
    <w:p w14:paraId="76CE08C0" w14:textId="61CC8419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Trípoli es la capital y | centro económico.</w:t>
      </w:r>
    </w:p>
    <w:p w14:paraId="5932A7E2" w14:textId="2E107A65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desierto del Sahara | cubre gran parte.</w:t>
      </w:r>
    </w:p>
    <w:p w14:paraId="075F65F1" w14:textId="728DF8ED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Libia, el petróleo es | muy importante.</w:t>
      </w:r>
    </w:p>
    <w:p w14:paraId="71D6840C" w14:textId="7759194E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en Libia | es gratuita.</w:t>
      </w:r>
    </w:p>
    <w:p w14:paraId="7318E757" w14:textId="3F5E3F92" w:rsidR="00096C2C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temperaturas en verano | pueden superar los 40°C.</w:t>
      </w:r>
    </w:p>
    <w:p w14:paraId="3AB7BF65" w14:textId="31C06AF6" w:rsidR="009A62E0" w:rsidRPr="001A5962" w:rsidRDefault="006E0C1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1FC5429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Libia?</w:t>
      </w:r>
    </w:p>
    <w:p w14:paraId="4320A616" w14:textId="3DCA5413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Trípoli</w:t>
      </w:r>
    </w:p>
    <w:p w14:paraId="56906EA9" w14:textId="51D30398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Libia?</w:t>
      </w:r>
    </w:p>
    <w:p w14:paraId="7DF22CF9" w14:textId="07B39324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4EB435A8" w14:textId="6B37CE5C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mar limita Libia?</w:t>
      </w:r>
    </w:p>
    <w:p w14:paraId="727B48C4" w14:textId="01C4CD11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Mediterráneo</w:t>
      </w:r>
    </w:p>
    <w:p w14:paraId="7EA38621" w14:textId="52FC2675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mayoritario en Libia?</w:t>
      </w:r>
    </w:p>
    <w:p w14:paraId="625D94CD" w14:textId="2178347D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Árabes</w:t>
      </w:r>
    </w:p>
    <w:p w14:paraId="3B225D35" w14:textId="73B808DB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fue la antigua potencia colonial en Libia?</w:t>
      </w:r>
    </w:p>
    <w:p w14:paraId="0BF248CE" w14:textId="773B969B" w:rsidR="009A62E0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Otomano</w:t>
      </w:r>
    </w:p>
    <w:p w14:paraId="3F89FC21" w14:textId="595BBA27" w:rsidR="00B07C4C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es vital para la economía de Libia?</w:t>
      </w:r>
    </w:p>
    <w:p w14:paraId="0CC6D4F2" w14:textId="5EEE2EA5" w:rsidR="00B07C4C" w:rsidRPr="001A5962" w:rsidRDefault="006E0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Petroleo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086E4BB" w:rsidR="004A0E37" w:rsidRPr="001A5962" w:rsidRDefault="006E0C1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34DF14D" w:rsidR="00C6547F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Libia se independizó en 1951.</w:t>
      </w:r>
    </w:p>
    <w:p w14:paraId="46704CEC" w14:textId="4CF947C7" w:rsidR="00C6547F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los habitantes de Libia son árabes y bereberes.</w:t>
      </w:r>
    </w:p>
    <w:p w14:paraId="5D43DD2A" w14:textId="08CECD68" w:rsidR="00C6547F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Libia fue parte del Imperio Otomano.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702AE8A" w:rsidR="009639AD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Libia es Bengasi.</w:t>
      </w:r>
    </w:p>
    <w:p w14:paraId="14A14E00" w14:textId="349E5F5E" w:rsidR="009639AD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Sahara es un pequeño desierto en Libia.</w:t>
      </w:r>
    </w:p>
    <w:p w14:paraId="15627230" w14:textId="05DAA0EC" w:rsidR="00FC7955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Libia es el francés.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3A03585" w:rsidR="00FC7955" w:rsidRPr="001A5962" w:rsidRDefault="006E0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8687A87" w:rsidR="009639AD" w:rsidRPr="00035B0E" w:rsidRDefault="006E0C1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035B0E">
        <w:rPr>
          <w:b/>
          <w:bCs/>
          <w:sz w:val="28"/>
          <w:szCs w:val="28"/>
          <w:lang w:val="fr-FR"/>
        </w:rPr>
        <w:t>Libia</w:t>
      </w:r>
      <w:proofErr w:type="spellEnd"/>
    </w:p>
    <w:p w14:paraId="55EF0994" w14:textId="77777777" w:rsidR="007B7F3E" w:rsidRPr="00035B0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035B0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035B0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35B0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01A468A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Trípoli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A00266C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Trípoli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capital y centro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Libia.</w:t>
      </w:r>
    </w:p>
    <w:p w14:paraId="14C3A16F" w14:textId="77777777" w:rsidR="00574C70" w:rsidRPr="00035B0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B5035EB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Sahara para Libia?</w:t>
      </w:r>
    </w:p>
    <w:p w14:paraId="1D05E375" w14:textId="159B4BB8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Sahara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vasto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desierto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cubre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 parte de Libia.</w:t>
      </w:r>
    </w:p>
    <w:p w14:paraId="2DA22936" w14:textId="77777777" w:rsidR="00574C70" w:rsidRPr="00035B0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754C95C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BBE638E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035B0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352686B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2A9683CE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árabe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035B0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EC5D555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en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03D9CDAC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islam es la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en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035B0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64D7B82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Libia?</w:t>
      </w:r>
    </w:p>
    <w:p w14:paraId="1CAF32DA" w14:textId="2468E8C8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Libia tiene un clima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desértico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caliente y seco.</w:t>
      </w:r>
    </w:p>
    <w:p w14:paraId="540F289C" w14:textId="77777777" w:rsidR="00574C70" w:rsidRPr="00035B0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D83DEE3" w:rsidR="00574C70" w:rsidRPr="00035B0E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situación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educativa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Libia</w:t>
      </w:r>
      <w:proofErr w:type="spellEnd"/>
      <w:r w:rsidRPr="00035B0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272675C" w:rsidR="004A0E37" w:rsidRPr="009639AD" w:rsidRDefault="006E0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gratuita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tasa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Libia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A15FE" w14:textId="77777777" w:rsidR="00C20C31" w:rsidRDefault="00C20C31" w:rsidP="00275D4A">
      <w:pPr>
        <w:spacing w:after="0" w:line="240" w:lineRule="auto"/>
      </w:pPr>
      <w:r>
        <w:separator/>
      </w:r>
    </w:p>
  </w:endnote>
  <w:endnote w:type="continuationSeparator" w:id="0">
    <w:p w14:paraId="46FD2EC9" w14:textId="77777777" w:rsidR="00C20C31" w:rsidRDefault="00C20C3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79538" w14:textId="77777777" w:rsidR="00C20C31" w:rsidRDefault="00C20C31" w:rsidP="00275D4A">
      <w:pPr>
        <w:spacing w:after="0" w:line="240" w:lineRule="auto"/>
      </w:pPr>
      <w:r>
        <w:separator/>
      </w:r>
    </w:p>
  </w:footnote>
  <w:footnote w:type="continuationSeparator" w:id="0">
    <w:p w14:paraId="63BD45D3" w14:textId="77777777" w:rsidR="00C20C31" w:rsidRDefault="00C20C3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5B0E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C433D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E2B5C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81CE6"/>
    <w:rsid w:val="005C3061"/>
    <w:rsid w:val="005D55B7"/>
    <w:rsid w:val="005F4BE2"/>
    <w:rsid w:val="0064185B"/>
    <w:rsid w:val="00646498"/>
    <w:rsid w:val="00684BE2"/>
    <w:rsid w:val="006E00F2"/>
    <w:rsid w:val="006E0C15"/>
    <w:rsid w:val="006F4550"/>
    <w:rsid w:val="0071254F"/>
    <w:rsid w:val="00715458"/>
    <w:rsid w:val="007357FD"/>
    <w:rsid w:val="007565BC"/>
    <w:rsid w:val="007719AF"/>
    <w:rsid w:val="00787B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2FFB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5C43"/>
    <w:rsid w:val="00BF42A0"/>
    <w:rsid w:val="00C020FE"/>
    <w:rsid w:val="00C02828"/>
    <w:rsid w:val="00C05BCF"/>
    <w:rsid w:val="00C16B6A"/>
    <w:rsid w:val="00C20C31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6FE1"/>
    <w:rsid w:val="00F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648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2024-06-22T10:54:00Z</dcterms:created>
  <dcterms:modified xsi:type="dcterms:W3CDTF">2024-06-24T11:28:00Z</dcterms:modified>
</cp:coreProperties>
</file>