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AAE9E93" w:rsidR="001A5962" w:rsidRDefault="00C80929" w:rsidP="00D076C2">
            <w:pPr>
              <w:pStyle w:val="berschrift1"/>
            </w:pPr>
            <w:r>
              <w:t>Laos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7A9C0D0" w:rsidR="001A5962" w:rsidRPr="006F4550" w:rsidRDefault="0000394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656B91D" wp14:editId="5808674C">
                  <wp:extent cx="950705" cy="950705"/>
                  <wp:effectExtent l="0" t="0" r="1905" b="1905"/>
                  <wp:docPr id="16941447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0929">
              <w:rPr>
                <w:b/>
                <w:sz w:val="12"/>
                <w:szCs w:val="18"/>
              </w:rPr>
              <w:t>about-the-world.org/3372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B31B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2F570A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3EE23A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60D8AC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62BFE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sudeste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asiático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sin acceso al mar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E411D3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5742C1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Pathet</w:t>
            </w:r>
            <w:proofErr w:type="spellEnd"/>
            <w:r>
              <w:rPr>
                <w:sz w:val="20"/>
                <w:szCs w:val="20"/>
              </w:rPr>
              <w:t xml:space="preserve"> Lao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82EF6B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Laos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lluviosa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988EB9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2C4D13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C83B5C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hoy</w:t>
            </w:r>
            <w:proofErr w:type="spellEnd"/>
            <w:r>
              <w:rPr>
                <w:sz w:val="20"/>
                <w:szCs w:val="20"/>
              </w:rPr>
              <w:t xml:space="preserve"> es Laos</w:t>
            </w:r>
          </w:p>
        </w:tc>
      </w:tr>
      <w:tr w:rsidR="00C02828" w:rsidRPr="007B31B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258920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A8CF33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Reino de Lan </w:t>
            </w:r>
            <w:proofErr w:type="spellStart"/>
            <w:r>
              <w:rPr>
                <w:sz w:val="20"/>
                <w:szCs w:val="20"/>
              </w:rPr>
              <w:t>Xang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84C877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62BFE">
              <w:rPr>
                <w:sz w:val="20"/>
                <w:szCs w:val="20"/>
                <w:lang w:val="it-IT"/>
              </w:rPr>
              <w:t>partido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comunista,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gobernó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Laos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1975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916726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6D2B83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Songkran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02FB35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Laos,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orillas</w:t>
            </w:r>
            <w:proofErr w:type="spellEnd"/>
            <w:r>
              <w:rPr>
                <w:sz w:val="20"/>
                <w:szCs w:val="20"/>
              </w:rPr>
              <w:t xml:space="preserve"> del Mekong</w:t>
            </w:r>
          </w:p>
        </w:tc>
      </w:tr>
      <w:tr w:rsidR="00C02828" w:rsidRPr="007B31B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710CD8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57B10A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Laap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E7ED98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62BFE">
              <w:rPr>
                <w:sz w:val="20"/>
                <w:szCs w:val="20"/>
                <w:lang w:val="it-IT"/>
              </w:rPr>
              <w:t xml:space="preserve">base de la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laosiana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destacando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arroz</w:t>
            </w:r>
            <w:proofErr w:type="spellEnd"/>
          </w:p>
        </w:tc>
      </w:tr>
      <w:tr w:rsidR="00C02828" w:rsidRPr="007B31B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541FC0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75024A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  <w:r>
              <w:rPr>
                <w:sz w:val="20"/>
                <w:szCs w:val="20"/>
              </w:rPr>
              <w:t xml:space="preserve"> Theravada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CE331A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62BFE">
              <w:rPr>
                <w:sz w:val="20"/>
                <w:szCs w:val="20"/>
                <w:lang w:val="fr-FR"/>
              </w:rPr>
              <w:t>influencia</w:t>
            </w:r>
            <w:proofErr w:type="spellEnd"/>
            <w:proofErr w:type="gramEnd"/>
            <w:r w:rsidRPr="00162BFE">
              <w:rPr>
                <w:sz w:val="20"/>
                <w:szCs w:val="20"/>
                <w:lang w:val="fr-FR"/>
              </w:rPr>
              <w:t xml:space="preserve"> principal en la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cultura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 xml:space="preserve"> de Laos</w:t>
            </w:r>
          </w:p>
        </w:tc>
      </w:tr>
      <w:tr w:rsidR="00C02828" w:rsidRPr="007B31B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20EF40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D85E94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2B5AAB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62BFE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Nuevo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laosiano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festividad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importante</w:t>
            </w:r>
          </w:p>
        </w:tc>
      </w:tr>
      <w:tr w:rsidR="00C02828" w:rsidRPr="007B31B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6C44A5" w:rsidR="00C02828" w:rsidRPr="00B0617B" w:rsidRDefault="00C809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3D41E1" w:rsidR="00C02828" w:rsidRPr="00B0617B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Vientiane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D4429B" w:rsidR="00C02828" w:rsidRPr="00162BFE" w:rsidRDefault="00C8092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62BFE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laosiano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ensalada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de carne con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hierbas</w:t>
            </w:r>
            <w:proofErr w:type="spellEnd"/>
          </w:p>
        </w:tc>
      </w:tr>
    </w:tbl>
    <w:p w14:paraId="69E60D5D" w14:textId="77777777" w:rsidR="007A19D6" w:rsidRPr="00162BFE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597204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207218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Laos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C6EDCD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y Vietnam al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C58DB8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68B794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Laos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5AC96A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35D1B6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6EB1B1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Laos </w:t>
            </w:r>
            <w:proofErr w:type="spellStart"/>
            <w:r>
              <w:rPr>
                <w:sz w:val="20"/>
                <w:szCs w:val="20"/>
              </w:rPr>
              <w:t>posee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3D08C5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1953.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A42E5D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EAFC17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Laos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06602A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cerca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tailandesa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B31B3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16798D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9F5C1F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Laos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E8C752" w:rsidR="008556DD" w:rsidRPr="00162BFE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62BFE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pertenece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62BFE">
              <w:rPr>
                <w:sz w:val="20"/>
                <w:szCs w:val="20"/>
                <w:lang w:val="it-IT"/>
              </w:rPr>
              <w:t>a la</w:t>
            </w:r>
            <w:proofErr w:type="gramEnd"/>
            <w:r w:rsidRPr="00162BFE">
              <w:rPr>
                <w:sz w:val="20"/>
                <w:szCs w:val="20"/>
                <w:lang w:val="it-IT"/>
              </w:rPr>
              <w:t xml:space="preserve"> etnia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laosiana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0FE0B7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39801D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Vientiane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26645F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B31B3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E4D847" w:rsidR="008556DD" w:rsidRPr="00B0617B" w:rsidRDefault="00C8092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8B261C" w:rsidR="008556DD" w:rsidRPr="00B0617B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Mekong es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364479" w:rsidR="008556DD" w:rsidRPr="00162BFE" w:rsidRDefault="00C8092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62BFE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biodiversidad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 xml:space="preserve"> en sus parques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nacionales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162BFE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A921CD" w:rsidR="00B05E92" w:rsidRPr="00B0617B" w:rsidRDefault="00C809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Laos?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261473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FD4A88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BA09FC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5B3A61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43DB80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AFAACD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F71891" w:rsidR="00B05E92" w:rsidRPr="00B0617B" w:rsidRDefault="00C809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partido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comunista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gobierna</w:t>
            </w:r>
            <w:proofErr w:type="spellEnd"/>
            <w:r>
              <w:rPr>
                <w:sz w:val="18"/>
                <w:szCs w:val="18"/>
              </w:rPr>
              <w:t xml:space="preserve"> en Laos </w:t>
            </w:r>
            <w:proofErr w:type="spellStart"/>
            <w:r>
              <w:rPr>
                <w:sz w:val="18"/>
                <w:szCs w:val="18"/>
              </w:rPr>
              <w:t>desde</w:t>
            </w:r>
            <w:proofErr w:type="spellEnd"/>
            <w:r>
              <w:rPr>
                <w:sz w:val="18"/>
                <w:szCs w:val="18"/>
              </w:rPr>
              <w:t xml:space="preserve"> 1975?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9A570F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1C33AC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 </w:t>
            </w:r>
            <w:proofErr w:type="spellStart"/>
            <w:r>
              <w:rPr>
                <w:sz w:val="18"/>
                <w:szCs w:val="18"/>
              </w:rPr>
              <w:t>Xang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F36342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17A198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Pathet</w:t>
            </w:r>
            <w:proofErr w:type="spellEnd"/>
            <w:r>
              <w:rPr>
                <w:sz w:val="18"/>
                <w:szCs w:val="18"/>
              </w:rPr>
              <w:t xml:space="preserve"> Lao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9D78F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F57DCA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Lao </w:t>
            </w:r>
            <w:proofErr w:type="spellStart"/>
            <w:r>
              <w:rPr>
                <w:sz w:val="18"/>
                <w:szCs w:val="18"/>
              </w:rPr>
              <w:t>Issara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FFDD45" w:rsidR="00B05E92" w:rsidRPr="00B0617B" w:rsidRDefault="00C809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forma </w:t>
            </w:r>
            <w:proofErr w:type="spellStart"/>
            <w:r>
              <w:rPr>
                <w:sz w:val="18"/>
                <w:szCs w:val="18"/>
              </w:rPr>
              <w:t>parte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frontera</w:t>
            </w:r>
            <w:proofErr w:type="spellEnd"/>
            <w:r>
              <w:rPr>
                <w:sz w:val="18"/>
                <w:szCs w:val="18"/>
              </w:rPr>
              <w:t xml:space="preserve"> de Laos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Tailandia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E10126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7FA7DD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Mekong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D8BAD7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754DC7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 Ou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9B17B5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62EBA2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 Khan</w:t>
            </w:r>
          </w:p>
        </w:tc>
      </w:tr>
      <w:tr w:rsidR="00B05E92" w:rsidRPr="007B31B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BB4D65" w:rsidR="00B05E92" w:rsidRPr="00162BFE" w:rsidRDefault="00C809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62BF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62BF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62BF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162BFE">
              <w:rPr>
                <w:sz w:val="18"/>
                <w:szCs w:val="18"/>
                <w:lang w:val="fr-FR"/>
              </w:rPr>
              <w:t>plato</w:t>
            </w:r>
            <w:proofErr w:type="spellEnd"/>
            <w:r w:rsidRPr="00162B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62BFE">
              <w:rPr>
                <w:sz w:val="18"/>
                <w:szCs w:val="18"/>
                <w:lang w:val="fr-FR"/>
              </w:rPr>
              <w:t>típico</w:t>
            </w:r>
            <w:proofErr w:type="spellEnd"/>
            <w:r w:rsidRPr="00162BFE">
              <w:rPr>
                <w:sz w:val="18"/>
                <w:szCs w:val="18"/>
                <w:lang w:val="fr-FR"/>
              </w:rPr>
              <w:t xml:space="preserve"> de Laos?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AC8DF7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F2C739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Laap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F563FB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E1E93F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Pho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C60E3D" w:rsidR="000F1479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E475C3" w:rsidR="000F1479" w:rsidRPr="00B0617B" w:rsidRDefault="00C809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Pad Thai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E310AF" w:rsidR="00B05E92" w:rsidRPr="00B0617B" w:rsidRDefault="00C809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gobierno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tenía</w:t>
            </w:r>
            <w:proofErr w:type="spellEnd"/>
            <w:r>
              <w:rPr>
                <w:sz w:val="18"/>
                <w:szCs w:val="18"/>
              </w:rPr>
              <w:t xml:space="preserve"> Laos </w:t>
            </w:r>
            <w:proofErr w:type="spellStart"/>
            <w:r>
              <w:rPr>
                <w:sz w:val="18"/>
                <w:szCs w:val="18"/>
              </w:rPr>
              <w:t>antes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francesa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6100FC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016220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Imperio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10C00A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276AF1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Reino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9E14A1B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400B7C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7B31B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CC2363" w:rsidR="00B05E92" w:rsidRPr="00162BFE" w:rsidRDefault="00C809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62BF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62BF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62BFE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162BFE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162BFE">
              <w:rPr>
                <w:sz w:val="18"/>
                <w:szCs w:val="18"/>
                <w:lang w:val="it-IT"/>
              </w:rPr>
              <w:t xml:space="preserve"> predomina en Laos?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914F25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CC271E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Agrícola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BE8FE5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FDCDF4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BBF902" w:rsidR="00DB0622" w:rsidRPr="00B0617B" w:rsidRDefault="00C809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0E5917" w:rsidR="00DB0622" w:rsidRPr="00B0617B" w:rsidRDefault="00C809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Tecnológica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4D3488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ED13B9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6698F6" w:rsidR="00503ED9" w:rsidRPr="00B0617B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Laos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octubre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B31B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A19D6A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E04605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9A9CD2" w:rsidR="00503ED9" w:rsidRPr="00162BFE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62BFE">
              <w:rPr>
                <w:sz w:val="20"/>
                <w:szCs w:val="20"/>
                <w:lang w:val="it-IT"/>
              </w:rPr>
              <w:t>2. Laos limita con India al norte.</w:t>
            </w:r>
          </w:p>
        </w:tc>
      </w:tr>
      <w:tr w:rsidR="00503ED9" w:rsidRPr="007B31B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C4CC9C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41BB5C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832859" w:rsidR="00503ED9" w:rsidRPr="00162BFE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62BFE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 xml:space="preserve"> de Laos es el </w:t>
            </w:r>
            <w:proofErr w:type="spellStart"/>
            <w:r w:rsidRPr="00162BFE">
              <w:rPr>
                <w:sz w:val="20"/>
                <w:szCs w:val="20"/>
                <w:lang w:val="fr-FR"/>
              </w:rPr>
              <w:t>tailandés</w:t>
            </w:r>
            <w:proofErr w:type="spellEnd"/>
            <w:r w:rsidRPr="00162BF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7B31B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689D70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BF5418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60AD1B" w:rsidR="00503ED9" w:rsidRPr="00162BFE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62BFE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Nuevo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laosiano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conoce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como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Songkran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B31B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2E3507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A3795A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787502" w:rsidR="00503ED9" w:rsidRPr="00162BFE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62BFE">
              <w:rPr>
                <w:sz w:val="20"/>
                <w:szCs w:val="20"/>
                <w:lang w:val="it-IT"/>
              </w:rPr>
              <w:t xml:space="preserve">5. Laos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162BFE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162BFE">
              <w:rPr>
                <w:sz w:val="20"/>
                <w:szCs w:val="20"/>
                <w:lang w:val="it-IT"/>
              </w:rPr>
              <w:t xml:space="preserve"> sin acceso al mar.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1C7EA4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B21B16" w:rsidR="00503ED9" w:rsidRPr="00B0617B" w:rsidRDefault="00C809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58FE18" w:rsidR="00503ED9" w:rsidRPr="00B0617B" w:rsidRDefault="00C8092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Laos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2CEB93A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países limitan con Laos?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A84DF49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religión predominante en Laos?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F53855B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celebran durante el </w:t>
      </w:r>
      <w:proofErr w:type="spellStart"/>
      <w:r>
        <w:rPr>
          <w:sz w:val="20"/>
          <w:szCs w:val="20"/>
          <w:lang w:val="es-ES"/>
        </w:rPr>
        <w:t>Songkran</w:t>
      </w:r>
      <w:proofErr w:type="spellEnd"/>
      <w:r>
        <w:rPr>
          <w:sz w:val="20"/>
          <w:szCs w:val="20"/>
          <w:lang w:val="es-ES"/>
        </w:rPr>
        <w:t xml:space="preserve"> en Laos?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516A32D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producto de exportación de Laos?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1A0965A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protegen los parques nacionales en Laos?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CBBEC7A" w:rsidR="002C02FF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se compone principalmente la cocina laosiana?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180D1BF" w:rsidR="00280814" w:rsidRPr="001A5962" w:rsidRDefault="00C8092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la capital de Laos?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7577F9F" w:rsidR="00280814" w:rsidRPr="001A5962" w:rsidRDefault="00C8092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Laos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F86366C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Laos = país en el sudeste asiático sin acceso al mar</w:t>
      </w:r>
    </w:p>
    <w:p w14:paraId="1F442882" w14:textId="493AFB82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predominante en Laos con temporada lluviosa y seca</w:t>
      </w:r>
    </w:p>
    <w:p w14:paraId="14D2BF2C" w14:textId="10A30204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Reino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Xang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antiguo reino donde hoy es Laos</w:t>
      </w:r>
    </w:p>
    <w:p w14:paraId="73FCBA72" w14:textId="512ACE75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Pathet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Lao = partido comunista, gobernó Laos desde 1975</w:t>
      </w:r>
    </w:p>
    <w:p w14:paraId="4189A1D9" w14:textId="7E6159A3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Vientiane = capital de Laos, ubicada a orillas del Mekong</w:t>
      </w:r>
    </w:p>
    <w:p w14:paraId="5812D42D" w14:textId="05FBD524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de la economía laosiana, destacando el arroz</w:t>
      </w:r>
    </w:p>
    <w:p w14:paraId="6562B416" w14:textId="27F5A8A4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 Theravada = influencia principal en la cultura de Laos</w:t>
      </w:r>
    </w:p>
    <w:p w14:paraId="16A3A5DB" w14:textId="1A3CA203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Songkran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Año Nuevo laosiano, festividad importante</w:t>
      </w:r>
    </w:p>
    <w:p w14:paraId="5CE3148F" w14:textId="1FD3748E" w:rsidR="00294E29" w:rsidRPr="001A5962" w:rsidRDefault="00C809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Laap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laosiano, ensalada de carne con hierbas</w:t>
      </w:r>
    </w:p>
    <w:p w14:paraId="4C3343CD" w14:textId="4306DB4E" w:rsidR="00294E29" w:rsidRPr="001A5962" w:rsidRDefault="00C8092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89B2BBE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Laos limita con China | al norte y Vietnam al este.</w:t>
      </w:r>
    </w:p>
    <w:p w14:paraId="07A24216" w14:textId="1F750E08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Mekong es parte | de la frontera con Tailandia.</w:t>
      </w:r>
    </w:p>
    <w:p w14:paraId="76CE08C0" w14:textId="10814228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Laos fue colonia francesa | hasta su independencia en 1953.</w:t>
      </w:r>
    </w:p>
    <w:p w14:paraId="5932A7E2" w14:textId="570AAAF3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Vientiane se encuentra | cerca de la frontera tailandesa.</w:t>
      </w:r>
    </w:p>
    <w:p w14:paraId="075F65F1" w14:textId="5D2F0DAF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en Laos | pertenece a la etnia laosiana.</w:t>
      </w:r>
    </w:p>
    <w:p w14:paraId="71D6840C" w14:textId="60DE36D5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Laos | depende de la agricultura.</w:t>
      </w:r>
    </w:p>
    <w:p w14:paraId="7318E757" w14:textId="05913128" w:rsidR="00096C2C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Laos posee rica | biodiversidad en sus parques nacionales.</w:t>
      </w:r>
    </w:p>
    <w:p w14:paraId="3AB7BF65" w14:textId="2B5CDE10" w:rsidR="009A62E0" w:rsidRPr="001A5962" w:rsidRDefault="00C8092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8E2E534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Laos?</w:t>
      </w:r>
    </w:p>
    <w:p w14:paraId="4320A616" w14:textId="2D7E92D8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46D2FB76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partido comunista gobierna en Laos desde 1975?</w:t>
      </w:r>
    </w:p>
    <w:p w14:paraId="7DF22CF9" w14:textId="206877CF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Pathet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Lao</w:t>
      </w:r>
    </w:p>
    <w:p w14:paraId="4EB435A8" w14:textId="54C2A84A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forma parte de la frontera de Laos con Tailandia?</w:t>
      </w:r>
    </w:p>
    <w:p w14:paraId="727B48C4" w14:textId="1F6EF3CE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Mekong</w:t>
      </w:r>
    </w:p>
    <w:p w14:paraId="7EA38621" w14:textId="5B35A905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plato típico de Laos?</w:t>
      </w:r>
    </w:p>
    <w:p w14:paraId="625D94CD" w14:textId="46F53638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Laap</w:t>
      </w:r>
      <w:proofErr w:type="spellEnd"/>
    </w:p>
    <w:p w14:paraId="3B225D35" w14:textId="22258B98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tenía Laos antes de ser una colonia francesa?</w:t>
      </w:r>
    </w:p>
    <w:p w14:paraId="0BF248CE" w14:textId="79455C0E" w:rsidR="009A62E0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Reino</w:t>
      </w:r>
    </w:p>
    <w:p w14:paraId="3F89FC21" w14:textId="3BAB90A6" w:rsidR="00B07C4C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predomina en Laos?</w:t>
      </w:r>
    </w:p>
    <w:p w14:paraId="0CC6D4F2" w14:textId="06162BB8" w:rsidR="00B07C4C" w:rsidRPr="001A5962" w:rsidRDefault="00C809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Agrícola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1360533" w:rsidR="004A0E37" w:rsidRPr="001A5962" w:rsidRDefault="00C8092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C74CEFF" w:rsidR="00C6547F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Laos tiene una temporada de lluvias de mayo a octubre.</w:t>
      </w:r>
    </w:p>
    <w:p w14:paraId="46704CEC" w14:textId="12246C49" w:rsidR="00C6547F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Año Nuevo laosiano se conoce como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Songkran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74C4545F" w:rsidR="00C6547F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Laos es un país sin acceso al mar.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76C9517" w:rsidR="009639AD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Laos es un país predominantemente cristiano.</w:t>
      </w:r>
    </w:p>
    <w:p w14:paraId="14A14E00" w14:textId="0741D3B2" w:rsidR="009639AD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Laos limita con India al norte.</w:t>
      </w:r>
    </w:p>
    <w:p w14:paraId="15627230" w14:textId="2F2884F7" w:rsidR="00FC7955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Laos es el tailandés.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C8D54BD" w:rsidR="00FC7955" w:rsidRPr="001A5962" w:rsidRDefault="00C809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746EDDC" w:rsidR="009639AD" w:rsidRPr="00162BFE" w:rsidRDefault="00C8092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162BFE">
        <w:rPr>
          <w:b/>
          <w:bCs/>
          <w:sz w:val="28"/>
          <w:szCs w:val="28"/>
          <w:lang w:val="fr-FR"/>
        </w:rPr>
        <w:t>Laos</w:t>
      </w:r>
    </w:p>
    <w:p w14:paraId="55EF0994" w14:textId="77777777" w:rsidR="007B7F3E" w:rsidRPr="00162BF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162BF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162BF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62BF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B8EBFE9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limitan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Laos?</w:t>
      </w:r>
    </w:p>
    <w:p w14:paraId="649AB491" w14:textId="043F100F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Laos limita con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cinco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BBEB0E7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Laos?</w:t>
      </w:r>
    </w:p>
    <w:p w14:paraId="1D05E375" w14:textId="74591613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budismo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dominante en Laos.</w:t>
      </w:r>
    </w:p>
    <w:p w14:paraId="2DA22936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07ED0C5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celebran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durante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Songkran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Laos?</w:t>
      </w:r>
    </w:p>
    <w:p w14:paraId="74D20E90" w14:textId="03C83C78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Songkran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celebración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Nuevo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laosiano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9F68C18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Laos?</w:t>
      </w:r>
    </w:p>
    <w:p w14:paraId="571F44CE" w14:textId="5E678511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arroz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Laos.</w:t>
      </w:r>
    </w:p>
    <w:p w14:paraId="64666DBA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5DE276B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protegen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parques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Laos?</w:t>
      </w:r>
    </w:p>
    <w:p w14:paraId="33A271C8" w14:textId="03E17272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parques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protegen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biodiversidad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62811C7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¿De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compone principalmente 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laosiana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28F460CA" w:rsidR="00574C70" w:rsidRPr="00162BFE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laosiana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compone de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arroz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pescado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hierbas</w:t>
      </w:r>
      <w:proofErr w:type="spellEnd"/>
      <w:r w:rsidRPr="00162BF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162BF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43242EB" w:rsidR="00574C70" w:rsidRPr="00574C70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Cómo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llama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capital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Laos?</w:t>
      </w:r>
    </w:p>
    <w:p w14:paraId="4CF2BB97" w14:textId="2617FC10" w:rsidR="004A0E37" w:rsidRPr="009639AD" w:rsidRDefault="00C809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capital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Laos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llama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Vientiane.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96970" w14:textId="77777777" w:rsidR="00102DB7" w:rsidRDefault="00102DB7" w:rsidP="00275D4A">
      <w:pPr>
        <w:spacing w:after="0" w:line="240" w:lineRule="auto"/>
      </w:pPr>
      <w:r>
        <w:separator/>
      </w:r>
    </w:p>
  </w:endnote>
  <w:endnote w:type="continuationSeparator" w:id="0">
    <w:p w14:paraId="58E4A149" w14:textId="77777777" w:rsidR="00102DB7" w:rsidRDefault="00102DB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F2348" w14:textId="77777777" w:rsidR="00102DB7" w:rsidRDefault="00102DB7" w:rsidP="00275D4A">
      <w:pPr>
        <w:spacing w:after="0" w:line="240" w:lineRule="auto"/>
      </w:pPr>
      <w:r>
        <w:separator/>
      </w:r>
    </w:p>
  </w:footnote>
  <w:footnote w:type="continuationSeparator" w:id="0">
    <w:p w14:paraId="6450C278" w14:textId="77777777" w:rsidR="00102DB7" w:rsidRDefault="00102DB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942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2DB7"/>
    <w:rsid w:val="001153C4"/>
    <w:rsid w:val="001164F9"/>
    <w:rsid w:val="00122C09"/>
    <w:rsid w:val="00146E2F"/>
    <w:rsid w:val="00162BFE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C4D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31B3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78C8"/>
    <w:rsid w:val="00AA2C44"/>
    <w:rsid w:val="00AC6DF1"/>
    <w:rsid w:val="00AD69E0"/>
    <w:rsid w:val="00AF1DEB"/>
    <w:rsid w:val="00AF3D38"/>
    <w:rsid w:val="00AF4656"/>
    <w:rsid w:val="00AF4B7C"/>
    <w:rsid w:val="00AF79EB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80929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4E7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04D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2024-06-22T11:57:00Z</dcterms:created>
  <dcterms:modified xsi:type="dcterms:W3CDTF">2024-06-24T11:26:00Z</dcterms:modified>
</cp:coreProperties>
</file>