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B0617B" w14:paraId="33407349" w14:textId="77777777" w:rsidTr="00F82C09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715A0F93" w14:textId="4FA90BA7" w:rsidR="00B0617B" w:rsidRDefault="003D3F74" w:rsidP="006071CF">
            <w:pPr>
              <w:pStyle w:val="berschrift1"/>
            </w:pPr>
            <w:r>
              <w:t>Edvard Grieg</w:t>
            </w:r>
          </w:p>
          <w:p w14:paraId="2714773C" w14:textId="68384FB0" w:rsidR="00B0617B" w:rsidRPr="00B0617B" w:rsidRDefault="00693191" w:rsidP="006071CF">
            <w:proofErr w:type="spellStart"/>
            <w:r w:rsidRPr="00693191">
              <w:t>Exercices</w:t>
            </w:r>
            <w:proofErr w:type="spellEnd"/>
          </w:p>
        </w:tc>
        <w:tc>
          <w:tcPr>
            <w:tcW w:w="1541" w:type="dxa"/>
            <w:vAlign w:val="center"/>
          </w:tcPr>
          <w:p w14:paraId="572F03F3" w14:textId="5E4C011C" w:rsidR="00B0617B" w:rsidRPr="00DB130B" w:rsidRDefault="00557600" w:rsidP="006071CF">
            <w:pPr>
              <w:spacing w:line="240" w:lineRule="auto"/>
              <w:jc w:val="center"/>
              <w:rPr>
                <w:b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8C36D54" wp14:editId="474BD9F3">
                  <wp:extent cx="950705" cy="950705"/>
                  <wp:effectExtent l="0" t="0" r="1905" b="1905"/>
                  <wp:docPr id="332924377" name="Grafik 332924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2924377" name="Grafik 3329243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D3F74">
              <w:rPr>
                <w:b/>
                <w:sz w:val="14"/>
                <w:szCs w:val="20"/>
              </w:rPr>
              <w:t>museducation.org/323</w:t>
            </w:r>
          </w:p>
        </w:tc>
        <w:tc>
          <w:tcPr>
            <w:tcW w:w="268" w:type="dxa"/>
            <w:textDirection w:val="tbRl"/>
            <w:vAlign w:val="center"/>
          </w:tcPr>
          <w:p w14:paraId="41B7623C" w14:textId="411244D2" w:rsidR="00B0617B" w:rsidRPr="00DB130B" w:rsidRDefault="00693191" w:rsidP="006071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proofErr w:type="spellStart"/>
            <w:r w:rsidRPr="00693191">
              <w:rPr>
                <w:b/>
                <w:sz w:val="16"/>
              </w:rPr>
              <w:t>Exercices</w:t>
            </w:r>
            <w:proofErr w:type="spellEnd"/>
            <w:r w:rsidRPr="00693191">
              <w:rPr>
                <w:b/>
                <w:sz w:val="16"/>
              </w:rPr>
              <w:t xml:space="preserve"> en </w:t>
            </w:r>
            <w:proofErr w:type="spellStart"/>
            <w:r w:rsidRPr="00693191">
              <w:rPr>
                <w:b/>
                <w:sz w:val="16"/>
              </w:rPr>
              <w:t>ligne</w:t>
            </w:r>
            <w:proofErr w:type="spellEnd"/>
          </w:p>
        </w:tc>
      </w:tr>
    </w:tbl>
    <w:p w14:paraId="5236D9C1" w14:textId="77777777" w:rsidR="00B0617B" w:rsidRDefault="00B0617B" w:rsidP="00051233">
      <w:pPr>
        <w:pStyle w:val="berschrift2"/>
      </w:pPr>
    </w:p>
    <w:p w14:paraId="5B74D66F" w14:textId="77777777" w:rsidR="00693191" w:rsidRDefault="00693191" w:rsidP="00C02828">
      <w:pPr>
        <w:spacing w:line="240" w:lineRule="auto"/>
        <w:rPr>
          <w:b/>
          <w:noProof/>
          <w:lang w:eastAsia="de-DE"/>
        </w:rPr>
      </w:pPr>
      <w:r w:rsidRPr="00693191">
        <w:rPr>
          <w:b/>
          <w:noProof/>
          <w:lang w:eastAsia="de-DE"/>
        </w:rPr>
        <w:t>Attribuer des termes</w:t>
      </w:r>
    </w:p>
    <w:p w14:paraId="022C7B81" w14:textId="0AEC2BBC" w:rsidR="004A50F3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terme à l'explication correspondante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914E0BC" w:rsidR="00C02828" w:rsidRPr="00B0617B" w:rsidRDefault="003D3F7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4CFFA95" w:rsidR="00C02828" w:rsidRPr="00B0617B" w:rsidRDefault="003D3F7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Folklore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987FD83" w:rsidR="00C02828" w:rsidRPr="00B0617B" w:rsidRDefault="003D3F7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ville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Norvège</w:t>
            </w:r>
            <w:proofErr w:type="spellEnd"/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81D3B5B" w:rsidR="00C02828" w:rsidRPr="00B0617B" w:rsidRDefault="003D3F7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1AE0D87" w:rsidR="00C02828" w:rsidRPr="00B0617B" w:rsidRDefault="003D3F7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Lyrique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9C81394" w:rsidR="00C02828" w:rsidRPr="00B0617B" w:rsidRDefault="003D3F7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créateur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musique</w:t>
            </w:r>
            <w:proofErr w:type="spellEnd"/>
          </w:p>
        </w:tc>
      </w:tr>
      <w:tr w:rsidR="00C02828" w:rsidRPr="00F82C09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B0364DE" w:rsidR="00C02828" w:rsidRPr="00B0617B" w:rsidRDefault="003D3F7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0052FF6" w:rsidR="00C02828" w:rsidRPr="00B0617B" w:rsidRDefault="003D3F7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Répertoire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EF67497" w:rsidR="00C02828" w:rsidRPr="007D70AF" w:rsidRDefault="003D3F7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7D70AF">
              <w:rPr>
                <w:sz w:val="20"/>
                <w:szCs w:val="20"/>
                <w:lang w:val="fr-FR"/>
              </w:rPr>
              <w:t>période</w:t>
            </w:r>
            <w:proofErr w:type="gramEnd"/>
            <w:r w:rsidRPr="007D70AF">
              <w:rPr>
                <w:sz w:val="20"/>
                <w:szCs w:val="20"/>
                <w:lang w:val="fr-FR"/>
              </w:rPr>
              <w:t xml:space="preserve"> artistique du 19e siècle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131AC5E" w:rsidR="00C02828" w:rsidRPr="00B0617B" w:rsidRDefault="003D3F7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6DBFFDD" w:rsidR="00C02828" w:rsidRPr="00B0617B" w:rsidRDefault="003D3F7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Romantique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62CF3CD" w:rsidR="00C02828" w:rsidRPr="00B0617B" w:rsidRDefault="003D3F7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école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musique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F1C0C81" w:rsidR="00C02828" w:rsidRPr="00B0617B" w:rsidRDefault="003D3F7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9349317" w:rsidR="00C02828" w:rsidRPr="00B0617B" w:rsidRDefault="003D3F7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Conservatoire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3EC4A88" w:rsidR="00C02828" w:rsidRPr="00B0617B" w:rsidRDefault="003D3F7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culture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traditionnelle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d’un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peuple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F691146" w:rsidR="00C02828" w:rsidRPr="00B0617B" w:rsidRDefault="003D3F7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A124679" w:rsidR="00C02828" w:rsidRPr="00B0617B" w:rsidRDefault="003D3F7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Bergen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34EFD55" w:rsidR="00C02828" w:rsidRPr="00B0617B" w:rsidRDefault="003D3F7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expressif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émotionnel</w:t>
            </w:r>
            <w:proofErr w:type="spellEnd"/>
          </w:p>
        </w:tc>
      </w:tr>
      <w:tr w:rsidR="00C02828" w:rsidRPr="00F82C09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3E8D857" w:rsidR="00C02828" w:rsidRPr="00B0617B" w:rsidRDefault="003D3F7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B00F376" w:rsidR="00C02828" w:rsidRPr="00B0617B" w:rsidRDefault="003D3F7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Compositeur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D827C22" w:rsidR="00C02828" w:rsidRPr="007D70AF" w:rsidRDefault="003D3F7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7D70AF">
              <w:rPr>
                <w:sz w:val="20"/>
                <w:szCs w:val="20"/>
                <w:lang w:val="fr-FR"/>
              </w:rPr>
              <w:t>auteur</w:t>
            </w:r>
            <w:proofErr w:type="gramEnd"/>
            <w:r w:rsidRPr="007D70AF">
              <w:rPr>
                <w:sz w:val="20"/>
                <w:szCs w:val="20"/>
                <w:lang w:val="fr-FR"/>
              </w:rPr>
              <w:t xml:space="preserve"> de pièces de théâtre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E6F5FEA" w:rsidR="00C02828" w:rsidRPr="00B0617B" w:rsidRDefault="003D3F7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E5949AC" w:rsidR="00C02828" w:rsidRPr="00B0617B" w:rsidRDefault="003D3F7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Dramaturge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2980C09" w:rsidR="00C02828" w:rsidRPr="00B0617B" w:rsidRDefault="003D3F7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destiné</w:t>
            </w:r>
            <w:proofErr w:type="spellEnd"/>
            <w:r>
              <w:rPr>
                <w:sz w:val="20"/>
                <w:szCs w:val="20"/>
              </w:rPr>
              <w:t xml:space="preserve"> à la </w:t>
            </w:r>
            <w:proofErr w:type="spellStart"/>
            <w:r>
              <w:rPr>
                <w:sz w:val="20"/>
                <w:szCs w:val="20"/>
              </w:rPr>
              <w:t>scène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BE26198" w:rsidR="00C02828" w:rsidRPr="00B0617B" w:rsidRDefault="003D3F7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97377BE" w:rsidR="00C02828" w:rsidRPr="00B0617B" w:rsidRDefault="003D3F7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Scénique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C39521E" w:rsidR="00C02828" w:rsidRPr="00B0617B" w:rsidRDefault="003D3F7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ensemble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d’œuvres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jouées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6CECCCFB" w:rsidR="00211408" w:rsidRPr="00211408" w:rsidRDefault="0094603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E537AC0" w14:textId="77777777" w:rsidR="00946031" w:rsidRDefault="00946031" w:rsidP="00C02828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t>Compléter des phrases</w:t>
      </w:r>
    </w:p>
    <w:p w14:paraId="44107F04" w14:textId="369FCAA2" w:rsidR="00211408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début de phrase à la fin de phrase correspondante !</w:t>
      </w:r>
    </w:p>
    <w:tbl>
      <w:tblPr>
        <w:tblW w:w="968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4404"/>
        <w:gridCol w:w="448"/>
        <w:gridCol w:w="4387"/>
      </w:tblGrid>
      <w:tr w:rsidR="008556DD" w:rsidRPr="00B0617B" w14:paraId="3D2BD7FA" w14:textId="77777777" w:rsidTr="002B783B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3785103" w:rsidR="008556DD" w:rsidRPr="00B0617B" w:rsidRDefault="003D3F7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56D00B0" w:rsidR="008556DD" w:rsidRPr="007D70AF" w:rsidRDefault="003D3F7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D70AF">
              <w:rPr>
                <w:sz w:val="20"/>
                <w:szCs w:val="20"/>
                <w:lang w:val="fr-FR"/>
              </w:rPr>
              <w:t>Grieg a intégré la culture norvégienne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B41A523" w:rsidR="008556DD" w:rsidRPr="00B0617B" w:rsidRDefault="003D3F7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</w:t>
            </w:r>
            <w:proofErr w:type="spellStart"/>
            <w:r>
              <w:rPr>
                <w:sz w:val="20"/>
                <w:szCs w:val="20"/>
              </w:rPr>
              <w:t>l’ère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romantique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F82C09" w14:paraId="28145C0B" w14:textId="77777777" w:rsidTr="002B783B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2B7667A" w:rsidR="008556DD" w:rsidRPr="00B0617B" w:rsidRDefault="003D3F7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BD91AE3" w:rsidR="008556DD" w:rsidRPr="007D70AF" w:rsidRDefault="003D3F7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D70AF">
              <w:rPr>
                <w:sz w:val="20"/>
                <w:szCs w:val="20"/>
                <w:lang w:val="fr-FR"/>
              </w:rPr>
              <w:t>Il a étudié à Leipzig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42E117A" w:rsidR="008556DD" w:rsidRPr="007D70AF" w:rsidRDefault="003D3F7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D70AF">
              <w:rPr>
                <w:sz w:val="20"/>
                <w:szCs w:val="20"/>
                <w:lang w:val="fr-FR"/>
              </w:rPr>
              <w:t>... mais a trouvé son identité en Norvège.</w:t>
            </w:r>
          </w:p>
        </w:tc>
      </w:tr>
      <w:tr w:rsidR="008556DD" w:rsidRPr="00F82C09" w14:paraId="24B23EF2" w14:textId="77777777" w:rsidTr="002B783B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F551BCC" w:rsidR="008556DD" w:rsidRPr="00B0617B" w:rsidRDefault="003D3F7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E2D35E4" w:rsidR="008556DD" w:rsidRPr="00B0617B" w:rsidRDefault="003D3F7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Il a </w:t>
            </w:r>
            <w:proofErr w:type="spellStart"/>
            <w:r>
              <w:rPr>
                <w:sz w:val="20"/>
                <w:szCs w:val="20"/>
              </w:rPr>
              <w:t>beaucoup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voyagé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5B50AD3" w:rsidR="008556DD" w:rsidRPr="007D70AF" w:rsidRDefault="003D3F7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D70AF">
              <w:rPr>
                <w:sz w:val="20"/>
                <w:szCs w:val="20"/>
                <w:lang w:val="fr-FR"/>
              </w:rPr>
              <w:t>... par la musique folklorique norvégienne.</w:t>
            </w:r>
          </w:p>
        </w:tc>
      </w:tr>
      <w:tr w:rsidR="008556DD" w:rsidRPr="00F82C09" w14:paraId="50CC2A66" w14:textId="77777777" w:rsidTr="002B783B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C083714" w:rsidR="008556DD" w:rsidRPr="00B0617B" w:rsidRDefault="003D3F7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1058A38" w:rsidR="008556DD" w:rsidRPr="007D70AF" w:rsidRDefault="003D3F7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D70AF">
              <w:rPr>
                <w:sz w:val="20"/>
                <w:szCs w:val="20"/>
                <w:lang w:val="fr-FR"/>
              </w:rPr>
              <w:t>Grieg est un compositeur norvégien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690F6AA" w:rsidR="008556DD" w:rsidRPr="007D70AF" w:rsidRDefault="003D3F7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D70AF">
              <w:rPr>
                <w:sz w:val="20"/>
                <w:szCs w:val="20"/>
                <w:lang w:val="fr-FR"/>
              </w:rPr>
              <w:t>... et jouées dans le monde entier.</w:t>
            </w:r>
          </w:p>
        </w:tc>
      </w:tr>
      <w:tr w:rsidR="008556DD" w:rsidRPr="00B0617B" w14:paraId="109DB7BD" w14:textId="77777777" w:rsidTr="002B783B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13199DE" w:rsidR="008556DD" w:rsidRPr="00B0617B" w:rsidRDefault="003D3F7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57F62A0" w:rsidR="008556DD" w:rsidRPr="007D70AF" w:rsidRDefault="003D3F7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D70AF">
              <w:rPr>
                <w:sz w:val="20"/>
                <w:szCs w:val="20"/>
                <w:lang w:val="fr-FR"/>
              </w:rPr>
              <w:t>Il a collaboré avec Ibsen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CA670B8" w:rsidR="008556DD" w:rsidRPr="00B0617B" w:rsidRDefault="003D3F7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pour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créer</w:t>
            </w:r>
            <w:proofErr w:type="spellEnd"/>
            <w:r>
              <w:rPr>
                <w:sz w:val="20"/>
                <w:szCs w:val="20"/>
              </w:rPr>
              <w:t xml:space="preserve"> „Peer Gynt“.</w:t>
            </w:r>
          </w:p>
        </w:tc>
      </w:tr>
      <w:tr w:rsidR="008556DD" w:rsidRPr="00F82C09" w14:paraId="59EA2E41" w14:textId="77777777" w:rsidTr="002B783B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737DFB8" w:rsidR="008556DD" w:rsidRPr="00B0617B" w:rsidRDefault="003D3F7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52C1D7B" w:rsidR="008556DD" w:rsidRPr="00B0617B" w:rsidRDefault="003D3F7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œuvres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célèbres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F99E27C" w:rsidR="008556DD" w:rsidRPr="007D70AF" w:rsidRDefault="003D3F7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D70AF">
              <w:rPr>
                <w:sz w:val="20"/>
                <w:szCs w:val="20"/>
                <w:lang w:val="fr-FR"/>
              </w:rPr>
              <w:t>... dans la musique d’art européenne.</w:t>
            </w:r>
          </w:p>
        </w:tc>
      </w:tr>
      <w:tr w:rsidR="008556DD" w:rsidRPr="00F82C09" w14:paraId="12D29023" w14:textId="77777777" w:rsidTr="002B783B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82532CC" w:rsidR="008556DD" w:rsidRPr="00B0617B" w:rsidRDefault="003D3F7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9040F5B" w:rsidR="008556DD" w:rsidRPr="00B0617B" w:rsidRDefault="003D3F7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Grieg a </w:t>
            </w:r>
            <w:proofErr w:type="spellStart"/>
            <w:r>
              <w:rPr>
                <w:sz w:val="20"/>
                <w:szCs w:val="20"/>
              </w:rPr>
              <w:t>été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inspiré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7E271EC" w:rsidR="008556DD" w:rsidRPr="007D70AF" w:rsidRDefault="003D3F7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D70AF">
              <w:rPr>
                <w:sz w:val="20"/>
                <w:szCs w:val="20"/>
                <w:lang w:val="fr-FR"/>
              </w:rPr>
              <w:t>... malgré ses problèmes de santé.</w:t>
            </w:r>
          </w:p>
        </w:tc>
      </w:tr>
    </w:tbl>
    <w:p w14:paraId="4C9349FD" w14:textId="77777777" w:rsidR="00211408" w:rsidRPr="007D70AF" w:rsidRDefault="00211408" w:rsidP="00AF4B7C">
      <w:pPr>
        <w:rPr>
          <w:sz w:val="10"/>
          <w:szCs w:val="10"/>
          <w:lang w:val="fr-FR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613841D" w:rsidR="004B3643" w:rsidRPr="004B3643" w:rsidRDefault="0094603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5E52D410" w14:textId="77777777" w:rsidR="00946031" w:rsidRDefault="00946031" w:rsidP="008556DD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lastRenderedPageBreak/>
        <w:t>Questions (choix multiples)</w:t>
      </w:r>
    </w:p>
    <w:p w14:paraId="6F16537B" w14:textId="748360D5" w:rsidR="004B3643" w:rsidRPr="00F7625D" w:rsidRDefault="005D1B45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Réponds aux questions à l'aide de la vidéo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F82C0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E9C6626" w:rsidR="00B05E92" w:rsidRPr="007D70AF" w:rsidRDefault="003D3F7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7D70AF">
              <w:rPr>
                <w:sz w:val="18"/>
                <w:szCs w:val="18"/>
                <w:lang w:val="fr-FR"/>
              </w:rPr>
              <w:t>Quelle est la nationalité de Grieg 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BE9A4D4" w:rsidR="000F1479" w:rsidRPr="00B0617B" w:rsidRDefault="003D3F7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A67AE95" w:rsidR="000F1479" w:rsidRPr="00B0617B" w:rsidRDefault="003D3F7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Norvégien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CD5DED1" w:rsidR="000F1479" w:rsidRPr="00B0617B" w:rsidRDefault="003D3F7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62F0DAA" w:rsidR="000F1479" w:rsidRPr="00B0617B" w:rsidRDefault="003D3F7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Français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6D8B661" w:rsidR="000F1479" w:rsidRPr="00B0617B" w:rsidRDefault="003D3F7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4D4C557" w:rsidR="000F1479" w:rsidRPr="00B0617B" w:rsidRDefault="003D3F7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Allemand</w:t>
            </w:r>
            <w:proofErr w:type="spellEnd"/>
          </w:p>
        </w:tc>
      </w:tr>
      <w:tr w:rsidR="00B05E92" w:rsidRPr="00F82C0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BEFAEF4" w:rsidR="00B05E92" w:rsidRPr="007D70AF" w:rsidRDefault="003D3F7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7D70AF">
              <w:rPr>
                <w:sz w:val="18"/>
                <w:szCs w:val="18"/>
                <w:lang w:val="fr-FR"/>
              </w:rPr>
              <w:t>Où Grieg a-t-il étudié 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931BC5E" w:rsidR="000F1479" w:rsidRPr="00B0617B" w:rsidRDefault="003D3F7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0EB401C" w:rsidR="000F1479" w:rsidRPr="00B0617B" w:rsidRDefault="003D3F7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la Juilliard School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4BBE833" w:rsidR="000F1479" w:rsidRPr="00B0617B" w:rsidRDefault="003D3F7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46E020B" w:rsidR="000F1479" w:rsidRPr="00B0617B" w:rsidRDefault="003D3F7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 Conservatoire de Leipzig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3B630FB" w:rsidR="000F1479" w:rsidRPr="00B0617B" w:rsidRDefault="003D3F7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FC10200" w:rsidR="000F1479" w:rsidRPr="00B0617B" w:rsidRDefault="003D3F7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 Conservatoire de Paris</w:t>
            </w:r>
          </w:p>
        </w:tc>
      </w:tr>
      <w:tr w:rsidR="00B05E92" w:rsidRPr="00F82C0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2B64967" w:rsidR="00B05E92" w:rsidRPr="007D70AF" w:rsidRDefault="003D3F7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7D70AF">
              <w:rPr>
                <w:sz w:val="18"/>
                <w:szCs w:val="18"/>
                <w:lang w:val="fr-FR"/>
              </w:rPr>
              <w:t>Quelle est l’une des œuvres les plus célèbres de Grieg 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2EDC0DA" w:rsidR="000F1479" w:rsidRPr="00B0617B" w:rsidRDefault="003D3F7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830F282" w:rsidR="000F1479" w:rsidRPr="00B0617B" w:rsidRDefault="003D3F7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Suites</w:t>
            </w:r>
            <w:proofErr w:type="spellEnd"/>
            <w:r>
              <w:rPr>
                <w:sz w:val="18"/>
                <w:szCs w:val="18"/>
              </w:rPr>
              <w:t xml:space="preserve"> Peer Gynt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4FCBFC0" w:rsidR="000F1479" w:rsidRPr="00B0617B" w:rsidRDefault="003D3F7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0287080" w:rsidR="000F1479" w:rsidRPr="00B0617B" w:rsidRDefault="003D3F7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Le Lac des </w:t>
            </w:r>
            <w:proofErr w:type="spellStart"/>
            <w:r>
              <w:rPr>
                <w:sz w:val="18"/>
                <w:szCs w:val="18"/>
              </w:rPr>
              <w:t>Cygnes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BF50527" w:rsidR="000F1479" w:rsidRPr="00B0617B" w:rsidRDefault="003D3F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B88D665" w:rsidR="000F1479" w:rsidRPr="00B0617B" w:rsidRDefault="003D3F7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Symphonie n°9</w:t>
            </w:r>
          </w:p>
        </w:tc>
      </w:tr>
      <w:tr w:rsidR="00B05E92" w:rsidRPr="00F82C0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E633411" w:rsidR="00B05E92" w:rsidRPr="007D70AF" w:rsidRDefault="003D3F7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7D70AF">
              <w:rPr>
                <w:sz w:val="18"/>
                <w:szCs w:val="18"/>
                <w:lang w:val="fr-FR"/>
              </w:rPr>
              <w:t xml:space="preserve">Avec qui Grieg a-t-il collaboré pour „Peer </w:t>
            </w:r>
            <w:proofErr w:type="spellStart"/>
            <w:r w:rsidRPr="007D70AF">
              <w:rPr>
                <w:sz w:val="18"/>
                <w:szCs w:val="18"/>
                <w:lang w:val="fr-FR"/>
              </w:rPr>
              <w:t>Gynt</w:t>
            </w:r>
            <w:proofErr w:type="spellEnd"/>
            <w:r w:rsidRPr="007D70AF">
              <w:rPr>
                <w:sz w:val="18"/>
                <w:szCs w:val="18"/>
                <w:lang w:val="fr-FR"/>
              </w:rPr>
              <w:t>“ 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F4F1C42" w:rsidR="000F1479" w:rsidRPr="00B0617B" w:rsidRDefault="003D3F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9E6DD1B" w:rsidR="000F1479" w:rsidRPr="00B0617B" w:rsidRDefault="003D3F7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Friedrich Schiller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1E9F83F" w:rsidR="000F1479" w:rsidRPr="00B0617B" w:rsidRDefault="003D3F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BCA9274" w:rsidR="000F1479" w:rsidRPr="00B0617B" w:rsidRDefault="003D3F7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Henrik Ibsen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5F52C26" w:rsidR="000F1479" w:rsidRPr="00B0617B" w:rsidRDefault="003D3F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DFD746B" w:rsidR="000F1479" w:rsidRPr="00B0617B" w:rsidRDefault="003D3F7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Johann Wolfgang von Goethe</w:t>
            </w:r>
          </w:p>
        </w:tc>
      </w:tr>
      <w:tr w:rsidR="00B05E92" w:rsidRPr="00F82C0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53AE144" w:rsidR="00B05E92" w:rsidRPr="007D70AF" w:rsidRDefault="003D3F7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7D70AF">
              <w:rPr>
                <w:sz w:val="18"/>
                <w:szCs w:val="18"/>
                <w:lang w:val="fr-FR"/>
              </w:rPr>
              <w:t>Quel est le style musical de Grieg 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30427AF" w:rsidR="00DB0622" w:rsidRPr="00B0617B" w:rsidRDefault="003D3F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BE48440" w:rsidR="00DB0622" w:rsidRPr="00B0617B" w:rsidRDefault="003D3F7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Baroque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E256F0F" w:rsidR="00DB0622" w:rsidRPr="00B0617B" w:rsidRDefault="003D3F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146F960" w:rsidR="00DB0622" w:rsidRPr="00B0617B" w:rsidRDefault="003D3F7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Lyrique et </w:t>
            </w:r>
            <w:proofErr w:type="spellStart"/>
            <w:r>
              <w:rPr>
                <w:sz w:val="18"/>
                <w:szCs w:val="18"/>
              </w:rPr>
              <w:t>expressif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B31351B" w:rsidR="00DB0622" w:rsidRPr="00B0617B" w:rsidRDefault="003D3F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83C5C6D" w:rsidR="00DB0622" w:rsidRPr="00B0617B" w:rsidRDefault="003D3F7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Minimaliste</w:t>
            </w:r>
            <w:proofErr w:type="spellEnd"/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4864EEC" w:rsidR="00B05E92" w:rsidRPr="00B0617B" w:rsidRDefault="003D3F7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est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décédé</w:t>
            </w:r>
            <w:proofErr w:type="spellEnd"/>
            <w:r>
              <w:rPr>
                <w:sz w:val="18"/>
                <w:szCs w:val="18"/>
              </w:rPr>
              <w:t xml:space="preserve"> Grieg 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F4ECED5" w:rsidR="00DB0622" w:rsidRPr="00B0617B" w:rsidRDefault="003D3F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8984C12" w:rsidR="00DB0622" w:rsidRPr="00B0617B" w:rsidRDefault="003D3F7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Bergen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583B9F7" w:rsidR="00DB0622" w:rsidRPr="00B0617B" w:rsidRDefault="003D3F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FD1BE96" w:rsidR="00DB0622" w:rsidRPr="00B0617B" w:rsidRDefault="003D3F7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Oslo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36A5F05" w:rsidR="00DB0622" w:rsidRPr="00B0617B" w:rsidRDefault="003D3F7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C38C21B" w:rsidR="00DB0622" w:rsidRPr="00B0617B" w:rsidRDefault="003D3F7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À </w:t>
            </w:r>
            <w:proofErr w:type="spellStart"/>
            <w:r>
              <w:rPr>
                <w:sz w:val="18"/>
                <w:szCs w:val="18"/>
              </w:rPr>
              <w:t>Copenhague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6215703" w:rsidR="004B3643" w:rsidRPr="004B3643" w:rsidRDefault="005D1B45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1626951E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t>Vrai ou faux ?</w:t>
      </w:r>
    </w:p>
    <w:p w14:paraId="73477950" w14:textId="4F9B64F4" w:rsidR="004B3643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Indique si les affirmations sont vraies ou fausses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E0058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1655EE9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vrai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15DE1F0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faux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 xml:space="preserve"> 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F82C0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20ACB94" w:rsidR="00503ED9" w:rsidRPr="00B0617B" w:rsidRDefault="003D3F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DB349B7" w:rsidR="00503ED9" w:rsidRPr="00B0617B" w:rsidRDefault="003D3F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FC1192B" w:rsidR="00503ED9" w:rsidRPr="007D70AF" w:rsidRDefault="003D3F7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D70AF">
              <w:rPr>
                <w:sz w:val="20"/>
                <w:szCs w:val="20"/>
                <w:lang w:val="fr-FR"/>
              </w:rPr>
              <w:t>1. Edvard Grieg est né en Norvège.</w:t>
            </w:r>
          </w:p>
        </w:tc>
      </w:tr>
      <w:tr w:rsidR="00503ED9" w:rsidRPr="00F82C0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09381BD" w:rsidR="00503ED9" w:rsidRPr="00B0617B" w:rsidRDefault="003D3F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BD5B75B" w:rsidR="00503ED9" w:rsidRPr="00B0617B" w:rsidRDefault="003D3F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9435C06" w:rsidR="00503ED9" w:rsidRPr="007D70AF" w:rsidRDefault="003D3F7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D70AF">
              <w:rPr>
                <w:sz w:val="20"/>
                <w:szCs w:val="20"/>
                <w:lang w:val="fr-FR"/>
              </w:rPr>
              <w:t>2. Grieg est né en Allemagne.</w:t>
            </w:r>
          </w:p>
        </w:tc>
      </w:tr>
      <w:tr w:rsidR="00503ED9" w:rsidRPr="00F82C0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1286877" w:rsidR="00503ED9" w:rsidRPr="00B0617B" w:rsidRDefault="003D3F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395E564" w:rsidR="00503ED9" w:rsidRPr="00B0617B" w:rsidRDefault="003D3F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8D22C5D" w:rsidR="00503ED9" w:rsidRPr="007D70AF" w:rsidRDefault="003D3F7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D70AF">
              <w:rPr>
                <w:sz w:val="20"/>
                <w:szCs w:val="20"/>
                <w:lang w:val="fr-FR"/>
              </w:rPr>
              <w:t>3. Grieg a détesté l’éducation musicale allemande.</w:t>
            </w:r>
          </w:p>
        </w:tc>
      </w:tr>
      <w:tr w:rsidR="00503ED9" w:rsidRPr="00F82C0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3BFF81D" w:rsidR="00503ED9" w:rsidRPr="00B0617B" w:rsidRDefault="003D3F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1AC29C5" w:rsidR="00503ED9" w:rsidRPr="00B0617B" w:rsidRDefault="003D3F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3CB06AD" w:rsidR="00503ED9" w:rsidRPr="007D70AF" w:rsidRDefault="003D3F7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D70AF">
              <w:rPr>
                <w:sz w:val="20"/>
                <w:szCs w:val="20"/>
                <w:lang w:val="fr-FR"/>
              </w:rPr>
              <w:t>4. Grieg a étudié à Leipzig.</w:t>
            </w:r>
          </w:p>
        </w:tc>
      </w:tr>
      <w:tr w:rsidR="00503ED9" w:rsidRPr="00F82C0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30DC5BD" w:rsidR="00503ED9" w:rsidRPr="00B0617B" w:rsidRDefault="003D3F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6D526E4" w:rsidR="00503ED9" w:rsidRPr="00B0617B" w:rsidRDefault="003D3F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9ADA911" w:rsidR="00503ED9" w:rsidRPr="007D70AF" w:rsidRDefault="003D3F7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D70AF">
              <w:rPr>
                <w:sz w:val="20"/>
                <w:szCs w:val="20"/>
                <w:lang w:val="fr-FR"/>
              </w:rPr>
              <w:t>5. Grieg a été inspiré par le folklore norvégien.</w:t>
            </w:r>
          </w:p>
        </w:tc>
      </w:tr>
      <w:tr w:rsidR="00503ED9" w:rsidRPr="00B0617B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B4069D6" w:rsidR="00503ED9" w:rsidRPr="00B0617B" w:rsidRDefault="003D3F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9B4A1DF" w:rsidR="00503ED9" w:rsidRPr="00B0617B" w:rsidRDefault="003D3F7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780BCC3" w:rsidR="00503ED9" w:rsidRPr="00B0617B" w:rsidRDefault="003D3F7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Grieg </w:t>
            </w:r>
            <w:proofErr w:type="spellStart"/>
            <w:r>
              <w:rPr>
                <w:sz w:val="20"/>
                <w:szCs w:val="20"/>
              </w:rPr>
              <w:t>n’a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jamais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voyagé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0E8CDDC" w:rsidR="009E0058" w:rsidRPr="009E0058" w:rsidRDefault="005D1B45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45D29263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lastRenderedPageBreak/>
        <w:t>7 questions sur le texte</w:t>
      </w:r>
    </w:p>
    <w:p w14:paraId="52903391" w14:textId="6EB26F47" w:rsidR="009E0058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Réponds aux questions en une ou deux phrases complètes !</w:t>
      </w:r>
    </w:p>
    <w:p w14:paraId="7E4729D3" w14:textId="11FA376A" w:rsidR="002C02FF" w:rsidRPr="00F7625D" w:rsidRDefault="003D3F74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Où est né Edvard Grieg ?</w:t>
      </w:r>
    </w:p>
    <w:p w14:paraId="6252DD9C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DFFE40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3FC367F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CB8E0B3" w14:textId="60962FD4" w:rsidR="002C02FF" w:rsidRPr="00F7625D" w:rsidRDefault="003D3F74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Qu’a-t-il étudié au Conservatoire de Leipzig ?</w:t>
      </w:r>
    </w:p>
    <w:p w14:paraId="53AC94F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9FCC77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3E25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26BF9C1E" w14:textId="0D1AA47D" w:rsidR="002C02FF" w:rsidRPr="00F7625D" w:rsidRDefault="003D3F74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influence a eu le folklore norvégien sur Grieg ?</w:t>
      </w:r>
    </w:p>
    <w:p w14:paraId="49DBBB91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97447CD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2564DDA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143BC98" w14:textId="575C9C67" w:rsidR="002C02FF" w:rsidRPr="00F7625D" w:rsidRDefault="003D3F74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Quelles sont les œuvres les plus célèbres de Grieg ?</w:t>
      </w:r>
    </w:p>
    <w:p w14:paraId="525D263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73B2E6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1D800D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A70841" w14:textId="1383093C" w:rsidR="002C02FF" w:rsidRPr="00F7625D" w:rsidRDefault="003D3F74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est la particularité du style musical de Grieg ?</w:t>
      </w:r>
    </w:p>
    <w:p w14:paraId="0A59E515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4946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B4DC3B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8F49B2C" w14:textId="6814211D" w:rsidR="002C02FF" w:rsidRPr="00F7625D" w:rsidRDefault="003D3F74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Quels problèmes de santé Grieg a-t-il rencontrés ?</w:t>
      </w:r>
    </w:p>
    <w:p w14:paraId="561CB62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1ECC18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3518A30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412A31E" w14:textId="7141B57F" w:rsidR="00280814" w:rsidRPr="00F7625D" w:rsidRDefault="003D3F74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 a été l’impact de Grieg sur la scène musicale ?</w:t>
      </w:r>
    </w:p>
    <w:p w14:paraId="3B1811B3" w14:textId="77777777" w:rsidR="00280814" w:rsidRPr="00F7625D" w:rsidRDefault="00280814">
      <w:pPr>
        <w:spacing w:line="259" w:lineRule="auto"/>
        <w:rPr>
          <w:sz w:val="18"/>
          <w:szCs w:val="18"/>
          <w:lang w:val="fr-FR"/>
        </w:rPr>
      </w:pPr>
      <w:r w:rsidRPr="00F7625D">
        <w:rPr>
          <w:sz w:val="18"/>
          <w:szCs w:val="18"/>
          <w:lang w:val="fr-FR"/>
        </w:rPr>
        <w:br w:type="page"/>
      </w:r>
    </w:p>
    <w:p w14:paraId="029C3062" w14:textId="77777777" w:rsidR="005D1B45" w:rsidRPr="00F7625D" w:rsidRDefault="005D1B45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b/>
          <w:bCs/>
          <w:sz w:val="28"/>
          <w:szCs w:val="28"/>
          <w:lang w:val="fr-FR"/>
        </w:rPr>
        <w:lastRenderedPageBreak/>
        <w:t>Feuille de solution 1</w:t>
      </w:r>
    </w:p>
    <w:p w14:paraId="43CF7D2E" w14:textId="24155A3F" w:rsidR="00280814" w:rsidRPr="00F7625D" w:rsidRDefault="003D3F74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Edvard Grieg</w:t>
      </w:r>
    </w:p>
    <w:p w14:paraId="73F58D13" w14:textId="77777777" w:rsidR="009639AD" w:rsidRPr="00F7625D" w:rsidRDefault="009639AD" w:rsidP="00280814">
      <w:pPr>
        <w:spacing w:line="259" w:lineRule="auto"/>
        <w:jc w:val="center"/>
        <w:rPr>
          <w:lang w:val="fr-FR"/>
        </w:rPr>
      </w:pPr>
    </w:p>
    <w:p w14:paraId="64F7C62B" w14:textId="77777777" w:rsidR="005D1B45" w:rsidRPr="00F7625D" w:rsidRDefault="005D1B45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Attribuer des termes</w:t>
      </w:r>
    </w:p>
    <w:p w14:paraId="079FF9F0" w14:textId="46154047" w:rsidR="00294E29" w:rsidRPr="007D70AF" w:rsidRDefault="003D3F7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70AF">
        <w:rPr>
          <w:rFonts w:eastAsia="Times New Roman" w:cs="Calibri"/>
          <w:color w:val="000000"/>
          <w:sz w:val="20"/>
          <w:szCs w:val="20"/>
          <w:lang w:val="fr-FR" w:eastAsia="de-AT"/>
        </w:rPr>
        <w:t>Bergen - ville en Norvège</w:t>
      </w:r>
    </w:p>
    <w:p w14:paraId="1F442882" w14:textId="67DFADDD" w:rsidR="00294E29" w:rsidRPr="007D70AF" w:rsidRDefault="003D3F7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70AF">
        <w:rPr>
          <w:rFonts w:eastAsia="Times New Roman" w:cs="Calibri"/>
          <w:color w:val="000000"/>
          <w:sz w:val="20"/>
          <w:szCs w:val="20"/>
          <w:lang w:val="fr-FR" w:eastAsia="de-AT"/>
        </w:rPr>
        <w:t>Compositeur - créateur de musique</w:t>
      </w:r>
    </w:p>
    <w:p w14:paraId="14D2BF2C" w14:textId="15B81E96" w:rsidR="00294E29" w:rsidRPr="007D70AF" w:rsidRDefault="003D3F7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70AF">
        <w:rPr>
          <w:rFonts w:eastAsia="Times New Roman" w:cs="Calibri"/>
          <w:color w:val="000000"/>
          <w:sz w:val="20"/>
          <w:szCs w:val="20"/>
          <w:lang w:val="fr-FR" w:eastAsia="de-AT"/>
        </w:rPr>
        <w:t>Romantique - période artistique du 19e siècle</w:t>
      </w:r>
    </w:p>
    <w:p w14:paraId="73FCBA72" w14:textId="114535C3" w:rsidR="00294E29" w:rsidRPr="007D70AF" w:rsidRDefault="003D3F7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70AF">
        <w:rPr>
          <w:rFonts w:eastAsia="Times New Roman" w:cs="Calibri"/>
          <w:color w:val="000000"/>
          <w:sz w:val="20"/>
          <w:szCs w:val="20"/>
          <w:lang w:val="fr-FR" w:eastAsia="de-AT"/>
        </w:rPr>
        <w:t>Conservatoire - école de musique</w:t>
      </w:r>
    </w:p>
    <w:p w14:paraId="4189A1D9" w14:textId="684E6601" w:rsidR="00294E29" w:rsidRPr="007D70AF" w:rsidRDefault="003D3F7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70AF">
        <w:rPr>
          <w:rFonts w:eastAsia="Times New Roman" w:cs="Calibri"/>
          <w:color w:val="000000"/>
          <w:sz w:val="20"/>
          <w:szCs w:val="20"/>
          <w:lang w:val="fr-FR" w:eastAsia="de-AT"/>
        </w:rPr>
        <w:t>Folklore - culture traditionnelle d’un peuple</w:t>
      </w:r>
    </w:p>
    <w:p w14:paraId="5812D42D" w14:textId="419D850A" w:rsidR="00294E29" w:rsidRPr="007D70AF" w:rsidRDefault="003D3F7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70AF">
        <w:rPr>
          <w:rFonts w:eastAsia="Times New Roman" w:cs="Calibri"/>
          <w:color w:val="000000"/>
          <w:sz w:val="20"/>
          <w:szCs w:val="20"/>
          <w:lang w:val="fr-FR" w:eastAsia="de-AT"/>
        </w:rPr>
        <w:t>Lyrique - expressif, émotionnel</w:t>
      </w:r>
    </w:p>
    <w:p w14:paraId="6562B416" w14:textId="1C6C69FE" w:rsidR="00294E29" w:rsidRPr="007D70AF" w:rsidRDefault="003D3F7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70AF">
        <w:rPr>
          <w:rFonts w:eastAsia="Times New Roman" w:cs="Calibri"/>
          <w:color w:val="000000"/>
          <w:sz w:val="20"/>
          <w:szCs w:val="20"/>
          <w:lang w:val="fr-FR" w:eastAsia="de-AT"/>
        </w:rPr>
        <w:t>Dramaturge - auteur de pièces de théâtre</w:t>
      </w:r>
    </w:p>
    <w:p w14:paraId="16A3A5DB" w14:textId="39074A37" w:rsidR="00294E29" w:rsidRPr="007D70AF" w:rsidRDefault="003D3F7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70AF">
        <w:rPr>
          <w:rFonts w:eastAsia="Times New Roman" w:cs="Calibri"/>
          <w:color w:val="000000"/>
          <w:sz w:val="20"/>
          <w:szCs w:val="20"/>
          <w:lang w:val="fr-FR" w:eastAsia="de-AT"/>
        </w:rPr>
        <w:t>Scénique - destiné à la scène</w:t>
      </w:r>
    </w:p>
    <w:p w14:paraId="5CE3148F" w14:textId="6DFD289A" w:rsidR="00294E29" w:rsidRPr="007D70AF" w:rsidRDefault="003D3F7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70AF">
        <w:rPr>
          <w:rFonts w:eastAsia="Times New Roman" w:cs="Calibri"/>
          <w:color w:val="000000"/>
          <w:sz w:val="20"/>
          <w:szCs w:val="20"/>
          <w:lang w:val="fr-FR" w:eastAsia="de-AT"/>
        </w:rPr>
        <w:t>Répertoire - ensemble d’œuvres jouées</w:t>
      </w:r>
    </w:p>
    <w:p w14:paraId="4C3343CD" w14:textId="35648967" w:rsidR="00294E29" w:rsidRPr="007D70AF" w:rsidRDefault="003D3F74" w:rsidP="00294E29">
      <w:pPr>
        <w:spacing w:before="240" w:line="259" w:lineRule="auto"/>
        <w:rPr>
          <w:sz w:val="20"/>
          <w:szCs w:val="20"/>
          <w:lang w:val="fr-FR"/>
        </w:rPr>
      </w:pPr>
      <w:r w:rsidRPr="007D70AF">
        <w:rPr>
          <w:sz w:val="20"/>
          <w:szCs w:val="20"/>
          <w:lang w:val="fr-FR"/>
        </w:rPr>
        <w:t>Mot solution: PRINCESSE</w:t>
      </w:r>
    </w:p>
    <w:p w14:paraId="50CD4D85" w14:textId="77777777" w:rsidR="005D1B45" w:rsidRPr="007D70AF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7D70AF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Compléter des phrases</w:t>
      </w:r>
    </w:p>
    <w:p w14:paraId="7995EC96" w14:textId="6A054B7C" w:rsidR="009A62E0" w:rsidRPr="007D70AF" w:rsidRDefault="003D3F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70AF">
        <w:rPr>
          <w:rFonts w:eastAsia="Times New Roman" w:cs="Calibri"/>
          <w:color w:val="000000"/>
          <w:sz w:val="20"/>
          <w:szCs w:val="20"/>
          <w:lang w:val="fr-FR" w:eastAsia="de-AT"/>
        </w:rPr>
        <w:t>Grieg est un compositeur norvégien | de l’ère romantique.</w:t>
      </w:r>
    </w:p>
    <w:p w14:paraId="07A24216" w14:textId="3D99B670" w:rsidR="009A62E0" w:rsidRPr="007D70AF" w:rsidRDefault="003D3F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70AF">
        <w:rPr>
          <w:rFonts w:eastAsia="Times New Roman" w:cs="Calibri"/>
          <w:color w:val="000000"/>
          <w:sz w:val="20"/>
          <w:szCs w:val="20"/>
          <w:lang w:val="fr-FR" w:eastAsia="de-AT"/>
        </w:rPr>
        <w:t>Il a étudié à Leipzig | mais a trouvé son identité en Norvège.</w:t>
      </w:r>
    </w:p>
    <w:p w14:paraId="76CE08C0" w14:textId="7AF3CFC2" w:rsidR="009A62E0" w:rsidRPr="007D70AF" w:rsidRDefault="003D3F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70AF">
        <w:rPr>
          <w:rFonts w:eastAsia="Times New Roman" w:cs="Calibri"/>
          <w:color w:val="000000"/>
          <w:sz w:val="20"/>
          <w:szCs w:val="20"/>
          <w:lang w:val="fr-FR" w:eastAsia="de-AT"/>
        </w:rPr>
        <w:t>Grieg a été inspiré | par la musique folklorique norvégienne.</w:t>
      </w:r>
    </w:p>
    <w:p w14:paraId="5932A7E2" w14:textId="32EE8F70" w:rsidR="009A62E0" w:rsidRPr="007D70AF" w:rsidRDefault="003D3F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70AF">
        <w:rPr>
          <w:rFonts w:eastAsia="Times New Roman" w:cs="Calibri"/>
          <w:color w:val="000000"/>
          <w:sz w:val="20"/>
          <w:szCs w:val="20"/>
          <w:lang w:val="fr-FR" w:eastAsia="de-AT"/>
        </w:rPr>
        <w:t>Ses œuvres sont célèbres | et jouées dans le monde entier.</w:t>
      </w:r>
    </w:p>
    <w:p w14:paraId="075F65F1" w14:textId="281A35FE" w:rsidR="009A62E0" w:rsidRPr="007D70AF" w:rsidRDefault="003D3F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70A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Il a collaboré avec Ibsen | pour créer „Peer </w:t>
      </w:r>
      <w:proofErr w:type="spellStart"/>
      <w:r w:rsidRPr="007D70AF">
        <w:rPr>
          <w:rFonts w:eastAsia="Times New Roman" w:cs="Calibri"/>
          <w:color w:val="000000"/>
          <w:sz w:val="20"/>
          <w:szCs w:val="20"/>
          <w:lang w:val="fr-FR" w:eastAsia="de-AT"/>
        </w:rPr>
        <w:t>Gynt</w:t>
      </w:r>
      <w:proofErr w:type="spellEnd"/>
      <w:r w:rsidRPr="007D70AF">
        <w:rPr>
          <w:rFonts w:eastAsia="Times New Roman" w:cs="Calibri"/>
          <w:color w:val="000000"/>
          <w:sz w:val="20"/>
          <w:szCs w:val="20"/>
          <w:lang w:val="fr-FR" w:eastAsia="de-AT"/>
        </w:rPr>
        <w:t>“.</w:t>
      </w:r>
    </w:p>
    <w:p w14:paraId="71D6840C" w14:textId="6B379242" w:rsidR="009A62E0" w:rsidRPr="007D70AF" w:rsidRDefault="003D3F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70AF">
        <w:rPr>
          <w:rFonts w:eastAsia="Times New Roman" w:cs="Calibri"/>
          <w:color w:val="000000"/>
          <w:sz w:val="20"/>
          <w:szCs w:val="20"/>
          <w:lang w:val="fr-FR" w:eastAsia="de-AT"/>
        </w:rPr>
        <w:t>Grieg a intégré la culture norvégienne | dans la musique d’art européenne.</w:t>
      </w:r>
    </w:p>
    <w:p w14:paraId="7318E757" w14:textId="78D3CD0B" w:rsidR="00096C2C" w:rsidRPr="007D70AF" w:rsidRDefault="003D3F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70AF">
        <w:rPr>
          <w:rFonts w:eastAsia="Times New Roman" w:cs="Calibri"/>
          <w:color w:val="000000"/>
          <w:sz w:val="20"/>
          <w:szCs w:val="20"/>
          <w:lang w:val="fr-FR" w:eastAsia="de-AT"/>
        </w:rPr>
        <w:t>Il a beaucoup voyagé | malgré ses problèmes de santé.</w:t>
      </w:r>
    </w:p>
    <w:p w14:paraId="3AB7BF65" w14:textId="0444C046" w:rsidR="009A62E0" w:rsidRPr="007D70AF" w:rsidRDefault="003D3F74" w:rsidP="009A62E0">
      <w:pPr>
        <w:spacing w:before="240" w:line="259" w:lineRule="auto"/>
        <w:rPr>
          <w:sz w:val="20"/>
          <w:szCs w:val="20"/>
          <w:lang w:val="fr-FR"/>
        </w:rPr>
      </w:pPr>
      <w:r w:rsidRPr="007D70AF">
        <w:rPr>
          <w:sz w:val="20"/>
          <w:szCs w:val="20"/>
          <w:lang w:val="fr-FR"/>
        </w:rPr>
        <w:t>Mot solution: NEUTRAL</w:t>
      </w:r>
    </w:p>
    <w:p w14:paraId="6AF938EA" w14:textId="77777777" w:rsidR="005D1B45" w:rsidRPr="007D70AF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7D70AF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</w:t>
      </w:r>
    </w:p>
    <w:p w14:paraId="613180A2" w14:textId="4D114971" w:rsidR="009A62E0" w:rsidRPr="007D70AF" w:rsidRDefault="003D3F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70AF">
        <w:rPr>
          <w:rFonts w:eastAsia="Times New Roman" w:cs="Calibri"/>
          <w:color w:val="000000"/>
          <w:sz w:val="20"/>
          <w:szCs w:val="20"/>
          <w:lang w:val="fr-FR" w:eastAsia="de-AT"/>
        </w:rPr>
        <w:t>Quelle est la nationalité de Grieg ?</w:t>
      </w:r>
    </w:p>
    <w:p w14:paraId="4320A616" w14:textId="1DF6EC31" w:rsidR="009A62E0" w:rsidRPr="007D70AF" w:rsidRDefault="003D3F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70AF">
        <w:rPr>
          <w:rFonts w:eastAsia="Times New Roman" w:cs="Calibri"/>
          <w:color w:val="000000"/>
          <w:sz w:val="20"/>
          <w:szCs w:val="20"/>
          <w:lang w:val="fr-FR" w:eastAsia="de-AT"/>
        </w:rPr>
        <w:t>Norvégien</w:t>
      </w:r>
    </w:p>
    <w:p w14:paraId="56906EA9" w14:textId="53926FA7" w:rsidR="009A62E0" w:rsidRPr="007D70AF" w:rsidRDefault="003D3F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70AF">
        <w:rPr>
          <w:rFonts w:eastAsia="Times New Roman" w:cs="Calibri"/>
          <w:color w:val="000000"/>
          <w:sz w:val="20"/>
          <w:szCs w:val="20"/>
          <w:lang w:val="fr-FR" w:eastAsia="de-AT"/>
        </w:rPr>
        <w:t>Où Grieg a-t-il étudié ?</w:t>
      </w:r>
    </w:p>
    <w:p w14:paraId="7DF22CF9" w14:textId="22315259" w:rsidR="009A62E0" w:rsidRPr="007D70AF" w:rsidRDefault="003D3F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70AF">
        <w:rPr>
          <w:rFonts w:eastAsia="Times New Roman" w:cs="Calibri"/>
          <w:color w:val="000000"/>
          <w:sz w:val="20"/>
          <w:szCs w:val="20"/>
          <w:lang w:val="fr-FR" w:eastAsia="de-AT"/>
        </w:rPr>
        <w:t>Au Conservatoire de Leipzig</w:t>
      </w:r>
    </w:p>
    <w:p w14:paraId="4EB435A8" w14:textId="453F8F93" w:rsidR="009A62E0" w:rsidRPr="007D70AF" w:rsidRDefault="003D3F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70AF">
        <w:rPr>
          <w:rFonts w:eastAsia="Times New Roman" w:cs="Calibri"/>
          <w:color w:val="000000"/>
          <w:sz w:val="20"/>
          <w:szCs w:val="20"/>
          <w:lang w:val="fr-FR" w:eastAsia="de-AT"/>
        </w:rPr>
        <w:t>Quelle est l’une des œuvres les plus célèbres de Grieg ?</w:t>
      </w:r>
    </w:p>
    <w:p w14:paraId="727B48C4" w14:textId="1DF03F3C" w:rsidR="009A62E0" w:rsidRPr="007D70AF" w:rsidRDefault="003D3F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70A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Suites Peer </w:t>
      </w:r>
      <w:proofErr w:type="spellStart"/>
      <w:r w:rsidRPr="007D70AF">
        <w:rPr>
          <w:rFonts w:eastAsia="Times New Roman" w:cs="Calibri"/>
          <w:color w:val="000000"/>
          <w:sz w:val="20"/>
          <w:szCs w:val="20"/>
          <w:lang w:val="fr-FR" w:eastAsia="de-AT"/>
        </w:rPr>
        <w:t>Gynt</w:t>
      </w:r>
      <w:proofErr w:type="spellEnd"/>
    </w:p>
    <w:p w14:paraId="7EA38621" w14:textId="0FCFA027" w:rsidR="009A62E0" w:rsidRPr="007D70AF" w:rsidRDefault="003D3F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70A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Avec qui Grieg a-t-il collaboré pour „Peer </w:t>
      </w:r>
      <w:proofErr w:type="spellStart"/>
      <w:r w:rsidRPr="007D70AF">
        <w:rPr>
          <w:rFonts w:eastAsia="Times New Roman" w:cs="Calibri"/>
          <w:color w:val="000000"/>
          <w:sz w:val="20"/>
          <w:szCs w:val="20"/>
          <w:lang w:val="fr-FR" w:eastAsia="de-AT"/>
        </w:rPr>
        <w:t>Gynt</w:t>
      </w:r>
      <w:proofErr w:type="spellEnd"/>
      <w:r w:rsidRPr="007D70AF">
        <w:rPr>
          <w:rFonts w:eastAsia="Times New Roman" w:cs="Calibri"/>
          <w:color w:val="000000"/>
          <w:sz w:val="20"/>
          <w:szCs w:val="20"/>
          <w:lang w:val="fr-FR" w:eastAsia="de-AT"/>
        </w:rPr>
        <w:t>“ ?</w:t>
      </w:r>
    </w:p>
    <w:p w14:paraId="625D94CD" w14:textId="42BA40DC" w:rsidR="009A62E0" w:rsidRPr="007D70AF" w:rsidRDefault="003D3F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70AF">
        <w:rPr>
          <w:rFonts w:eastAsia="Times New Roman" w:cs="Calibri"/>
          <w:color w:val="000000"/>
          <w:sz w:val="20"/>
          <w:szCs w:val="20"/>
          <w:lang w:val="fr-FR" w:eastAsia="de-AT"/>
        </w:rPr>
        <w:t>Henrik Ibsen</w:t>
      </w:r>
    </w:p>
    <w:p w14:paraId="3B225D35" w14:textId="6A3D9AF2" w:rsidR="009A62E0" w:rsidRPr="007D70AF" w:rsidRDefault="003D3F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70AF">
        <w:rPr>
          <w:rFonts w:eastAsia="Times New Roman" w:cs="Calibri"/>
          <w:color w:val="000000"/>
          <w:sz w:val="20"/>
          <w:szCs w:val="20"/>
          <w:lang w:val="fr-FR" w:eastAsia="de-AT"/>
        </w:rPr>
        <w:t>Quel est le style musical de Grieg ?</w:t>
      </w:r>
    </w:p>
    <w:p w14:paraId="0BF248CE" w14:textId="13CC14DB" w:rsidR="009A62E0" w:rsidRPr="007D70AF" w:rsidRDefault="003D3F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70AF">
        <w:rPr>
          <w:rFonts w:eastAsia="Times New Roman" w:cs="Calibri"/>
          <w:color w:val="000000"/>
          <w:sz w:val="20"/>
          <w:szCs w:val="20"/>
          <w:lang w:val="fr-FR" w:eastAsia="de-AT"/>
        </w:rPr>
        <w:t>Lyrique et expressif</w:t>
      </w:r>
    </w:p>
    <w:p w14:paraId="3F89FC21" w14:textId="5D18FE2A" w:rsidR="00B07C4C" w:rsidRPr="007D70AF" w:rsidRDefault="003D3F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70AF">
        <w:rPr>
          <w:rFonts w:eastAsia="Times New Roman" w:cs="Calibri"/>
          <w:color w:val="000000"/>
          <w:sz w:val="20"/>
          <w:szCs w:val="20"/>
          <w:lang w:val="fr-FR" w:eastAsia="de-AT"/>
        </w:rPr>
        <w:t>Où est décédé Grieg ?</w:t>
      </w:r>
    </w:p>
    <w:p w14:paraId="0CC6D4F2" w14:textId="5B48BA78" w:rsidR="00B07C4C" w:rsidRPr="007D70AF" w:rsidRDefault="003D3F7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70AF">
        <w:rPr>
          <w:rFonts w:eastAsia="Times New Roman" w:cs="Calibri"/>
          <w:color w:val="000000"/>
          <w:sz w:val="20"/>
          <w:szCs w:val="20"/>
          <w:lang w:val="fr-FR" w:eastAsia="de-AT"/>
        </w:rPr>
        <w:t>À Bergen</w:t>
      </w:r>
    </w:p>
    <w:p w14:paraId="6C00C974" w14:textId="77777777" w:rsidR="009A62E0" w:rsidRPr="007D70AF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</w:p>
    <w:p w14:paraId="6C449481" w14:textId="3CD06479" w:rsidR="004A0E37" w:rsidRPr="00F7625D" w:rsidRDefault="003D3F74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PIERRE</w:t>
      </w:r>
    </w:p>
    <w:p w14:paraId="31F19BAA" w14:textId="77777777" w:rsidR="004A0E37" w:rsidRPr="00F7625D" w:rsidRDefault="004A0E37" w:rsidP="00096C2C">
      <w:pPr>
        <w:spacing w:line="259" w:lineRule="auto"/>
        <w:rPr>
          <w:sz w:val="20"/>
          <w:szCs w:val="20"/>
          <w:lang w:val="fr-FR"/>
        </w:rPr>
      </w:pPr>
    </w:p>
    <w:p w14:paraId="35C2E26C" w14:textId="77777777" w:rsidR="005D1B45" w:rsidRPr="00F7625D" w:rsidRDefault="005D1B45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Vrai ou faux ?</w:t>
      </w:r>
    </w:p>
    <w:p w14:paraId="640DF6BF" w14:textId="7504CA97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vrai</w:t>
      </w:r>
      <w:proofErr w:type="gramEnd"/>
    </w:p>
    <w:p w14:paraId="0EBA3E21" w14:textId="48311F9E" w:rsidR="00C6547F" w:rsidRPr="00F7625D" w:rsidRDefault="003D3F7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1. Edvard Grieg est né en Norvège.</w:t>
      </w:r>
    </w:p>
    <w:p w14:paraId="46704CEC" w14:textId="3F23D061" w:rsidR="00C6547F" w:rsidRPr="00F7625D" w:rsidRDefault="003D3F7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4. Grieg a étudié à Leipzig.</w:t>
      </w:r>
    </w:p>
    <w:p w14:paraId="5D43DD2A" w14:textId="4CCEA24F" w:rsidR="00C6547F" w:rsidRPr="00F7625D" w:rsidRDefault="003D3F7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5. Grieg a été inspiré par le folklore norvégien.</w:t>
      </w:r>
    </w:p>
    <w:p w14:paraId="62EB6BB1" w14:textId="77777777" w:rsidR="00574C70" w:rsidRPr="00F7625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4CA2367" w14:textId="63481179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faux</w:t>
      </w:r>
      <w:proofErr w:type="gramEnd"/>
    </w:p>
    <w:p w14:paraId="4AA41AB4" w14:textId="39D2F834" w:rsidR="009639AD" w:rsidRPr="00F7625D" w:rsidRDefault="003D3F7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6. Grieg n’a jamais voyagé.</w:t>
      </w:r>
    </w:p>
    <w:p w14:paraId="14A14E00" w14:textId="137D3264" w:rsidR="009639AD" w:rsidRPr="00F7625D" w:rsidRDefault="003D3F7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2. Grieg est né en Allemagne.</w:t>
      </w:r>
    </w:p>
    <w:p w14:paraId="15627230" w14:textId="6761D1E0" w:rsidR="00FC7955" w:rsidRPr="00F7625D" w:rsidRDefault="003D3F7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3. Grieg a détesté l’éducation musicale allemande.</w:t>
      </w:r>
    </w:p>
    <w:p w14:paraId="346DF96F" w14:textId="77777777" w:rsidR="00FC7955" w:rsidRPr="00F7625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33CD985" w14:textId="308DEEA1" w:rsidR="00FC7955" w:rsidRPr="00F7625D" w:rsidRDefault="003D3F7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CLIENT</w:t>
      </w:r>
    </w:p>
    <w:p w14:paraId="4BD252B3" w14:textId="65C58FD5" w:rsidR="009639AD" w:rsidRPr="00F7625D" w:rsidRDefault="004A0E37" w:rsidP="005D1B45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br w:type="page"/>
      </w:r>
      <w:r w:rsidR="005D1B45" w:rsidRPr="00F7625D">
        <w:rPr>
          <w:b/>
          <w:bCs/>
          <w:sz w:val="28"/>
          <w:szCs w:val="28"/>
          <w:lang w:val="fr-FR"/>
        </w:rPr>
        <w:lastRenderedPageBreak/>
        <w:t>Feuille de solution 2</w:t>
      </w:r>
    </w:p>
    <w:p w14:paraId="5EBB8B8C" w14:textId="7D0C18EA" w:rsidR="009639AD" w:rsidRPr="00F7625D" w:rsidRDefault="003D3F74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Edvard Grieg</w:t>
      </w:r>
    </w:p>
    <w:p w14:paraId="3934C90F" w14:textId="77777777" w:rsidR="005D1B45" w:rsidRPr="00F7625D" w:rsidRDefault="005D1B45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 et réponses</w:t>
      </w:r>
    </w:p>
    <w:p w14:paraId="68677905" w14:textId="137548B7" w:rsidR="00574C70" w:rsidRPr="007D70AF" w:rsidRDefault="003D3F7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70AF">
        <w:rPr>
          <w:rFonts w:eastAsia="Times New Roman" w:cs="Calibri"/>
          <w:color w:val="000000"/>
          <w:sz w:val="20"/>
          <w:szCs w:val="20"/>
          <w:lang w:val="fr-FR" w:eastAsia="de-AT"/>
        </w:rPr>
        <w:t>Où est né Edvard Grieg ?</w:t>
      </w:r>
    </w:p>
    <w:p w14:paraId="649AB491" w14:textId="01F87B0D" w:rsidR="00574C70" w:rsidRPr="007D70AF" w:rsidRDefault="003D3F7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70AF">
        <w:rPr>
          <w:rFonts w:eastAsia="Times New Roman" w:cs="Calibri"/>
          <w:color w:val="000000"/>
          <w:sz w:val="20"/>
          <w:szCs w:val="20"/>
          <w:lang w:val="fr-FR" w:eastAsia="de-AT"/>
        </w:rPr>
        <w:t>Edvard Grieg est né à Bergen, en Norvège.</w:t>
      </w:r>
    </w:p>
    <w:p w14:paraId="14C3A16F" w14:textId="77777777" w:rsidR="00574C70" w:rsidRPr="007D70A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64211173" w:rsidR="00574C70" w:rsidRPr="007D70AF" w:rsidRDefault="003D3F7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70AF">
        <w:rPr>
          <w:rFonts w:eastAsia="Times New Roman" w:cs="Calibri"/>
          <w:color w:val="000000"/>
          <w:sz w:val="20"/>
          <w:szCs w:val="20"/>
          <w:lang w:val="fr-FR" w:eastAsia="de-AT"/>
        </w:rPr>
        <w:t>Qu’a-t-il étudié au Conservatoire de Leipzig ?</w:t>
      </w:r>
    </w:p>
    <w:p w14:paraId="1D05E375" w14:textId="25205D23" w:rsidR="00574C70" w:rsidRPr="007D70AF" w:rsidRDefault="003D3F7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70AF">
        <w:rPr>
          <w:rFonts w:eastAsia="Times New Roman" w:cs="Calibri"/>
          <w:color w:val="000000"/>
          <w:sz w:val="20"/>
          <w:szCs w:val="20"/>
          <w:lang w:val="fr-FR" w:eastAsia="de-AT"/>
        </w:rPr>
        <w:t>Grieg a étudié la musique au Conservatoire de Leipzig.</w:t>
      </w:r>
    </w:p>
    <w:p w14:paraId="2DA22936" w14:textId="77777777" w:rsidR="00574C70" w:rsidRPr="007D70A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6FCD1D11" w:rsidR="00574C70" w:rsidRPr="007D70AF" w:rsidRDefault="003D3F7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70AF">
        <w:rPr>
          <w:rFonts w:eastAsia="Times New Roman" w:cs="Calibri"/>
          <w:color w:val="000000"/>
          <w:sz w:val="20"/>
          <w:szCs w:val="20"/>
          <w:lang w:val="fr-FR" w:eastAsia="de-AT"/>
        </w:rPr>
        <w:t>Quelle influence a eu le folklore norvégien sur Grieg ?</w:t>
      </w:r>
    </w:p>
    <w:p w14:paraId="74D20E90" w14:textId="16714DD6" w:rsidR="00574C70" w:rsidRPr="007D70AF" w:rsidRDefault="003D3F7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70AF">
        <w:rPr>
          <w:rFonts w:eastAsia="Times New Roman" w:cs="Calibri"/>
          <w:color w:val="000000"/>
          <w:sz w:val="20"/>
          <w:szCs w:val="20"/>
          <w:lang w:val="fr-FR" w:eastAsia="de-AT"/>
        </w:rPr>
        <w:t>Le folklore norvégien a fortement inspiré la musique de Grieg.</w:t>
      </w:r>
    </w:p>
    <w:p w14:paraId="2D3484ED" w14:textId="77777777" w:rsidR="00574C70" w:rsidRPr="007D70A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03DEC217" w:rsidR="00574C70" w:rsidRPr="007D70AF" w:rsidRDefault="003D3F7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70AF">
        <w:rPr>
          <w:rFonts w:eastAsia="Times New Roman" w:cs="Calibri"/>
          <w:color w:val="000000"/>
          <w:sz w:val="20"/>
          <w:szCs w:val="20"/>
          <w:lang w:val="fr-FR" w:eastAsia="de-AT"/>
        </w:rPr>
        <w:t>Quelles sont les œuvres les plus célèbres de Grieg ?</w:t>
      </w:r>
    </w:p>
    <w:p w14:paraId="571F44CE" w14:textId="12216622" w:rsidR="00574C70" w:rsidRPr="007D70AF" w:rsidRDefault="003D3F7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70A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Les œuvres les plus célèbres de Grieg sont les „Suites Peer </w:t>
      </w:r>
      <w:proofErr w:type="spellStart"/>
      <w:r w:rsidRPr="007D70AF">
        <w:rPr>
          <w:rFonts w:eastAsia="Times New Roman" w:cs="Calibri"/>
          <w:color w:val="000000"/>
          <w:sz w:val="20"/>
          <w:szCs w:val="20"/>
          <w:lang w:val="fr-FR" w:eastAsia="de-AT"/>
        </w:rPr>
        <w:t>Gynt</w:t>
      </w:r>
      <w:proofErr w:type="spellEnd"/>
      <w:r w:rsidRPr="007D70A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“ et son Concerto pour piano en </w:t>
      </w:r>
      <w:proofErr w:type="gramStart"/>
      <w:r w:rsidRPr="007D70AF">
        <w:rPr>
          <w:rFonts w:eastAsia="Times New Roman" w:cs="Calibri"/>
          <w:color w:val="000000"/>
          <w:sz w:val="20"/>
          <w:szCs w:val="20"/>
          <w:lang w:val="fr-FR" w:eastAsia="de-AT"/>
        </w:rPr>
        <w:t>la mineur</w:t>
      </w:r>
      <w:proofErr w:type="gramEnd"/>
      <w:r w:rsidRPr="007D70AF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64666DBA" w14:textId="77777777" w:rsidR="00574C70" w:rsidRPr="007D70A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70781097" w:rsidR="00574C70" w:rsidRPr="007D70AF" w:rsidRDefault="003D3F7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70AF">
        <w:rPr>
          <w:rFonts w:eastAsia="Times New Roman" w:cs="Calibri"/>
          <w:color w:val="000000"/>
          <w:sz w:val="20"/>
          <w:szCs w:val="20"/>
          <w:lang w:val="fr-FR" w:eastAsia="de-AT"/>
        </w:rPr>
        <w:t>Quelle est la particularité du style musical de Grieg ?</w:t>
      </w:r>
    </w:p>
    <w:p w14:paraId="33A271C8" w14:textId="225745A5" w:rsidR="00574C70" w:rsidRPr="007D70AF" w:rsidRDefault="003D3F7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70AF">
        <w:rPr>
          <w:rFonts w:eastAsia="Times New Roman" w:cs="Calibri"/>
          <w:color w:val="000000"/>
          <w:sz w:val="20"/>
          <w:szCs w:val="20"/>
          <w:lang w:val="fr-FR" w:eastAsia="de-AT"/>
        </w:rPr>
        <w:t>Le style musical de Grieg est souvent lyrique et expressif, marqué par des éléments folkloriques.</w:t>
      </w:r>
    </w:p>
    <w:p w14:paraId="4C86FDB1" w14:textId="77777777" w:rsidR="00574C70" w:rsidRPr="007D70A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36076CF7" w:rsidR="00574C70" w:rsidRPr="007D70AF" w:rsidRDefault="003D3F7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70AF">
        <w:rPr>
          <w:rFonts w:eastAsia="Times New Roman" w:cs="Calibri"/>
          <w:color w:val="000000"/>
          <w:sz w:val="20"/>
          <w:szCs w:val="20"/>
          <w:lang w:val="fr-FR" w:eastAsia="de-AT"/>
        </w:rPr>
        <w:t>Quels problèmes de santé Grieg a-t-il rencontrés ?</w:t>
      </w:r>
    </w:p>
    <w:p w14:paraId="1CAF32DA" w14:textId="59BE1454" w:rsidR="00574C70" w:rsidRPr="007D70AF" w:rsidRDefault="003D3F7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70AF">
        <w:rPr>
          <w:rFonts w:eastAsia="Times New Roman" w:cs="Calibri"/>
          <w:color w:val="000000"/>
          <w:sz w:val="20"/>
          <w:szCs w:val="20"/>
          <w:lang w:val="fr-FR" w:eastAsia="de-AT"/>
        </w:rPr>
        <w:t>Grieg a lutté contre des problèmes de santé tout au long de sa vie.</w:t>
      </w:r>
    </w:p>
    <w:p w14:paraId="540F289C" w14:textId="77777777" w:rsidR="00574C70" w:rsidRPr="007D70A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2D258E65" w:rsidR="00574C70" w:rsidRPr="007D70AF" w:rsidRDefault="003D3F7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70AF">
        <w:rPr>
          <w:rFonts w:eastAsia="Times New Roman" w:cs="Calibri"/>
          <w:color w:val="000000"/>
          <w:sz w:val="20"/>
          <w:szCs w:val="20"/>
          <w:lang w:val="fr-FR" w:eastAsia="de-AT"/>
        </w:rPr>
        <w:t>Quel a été l’impact de Grieg sur la scène musicale ?</w:t>
      </w:r>
    </w:p>
    <w:p w14:paraId="4CF2BB97" w14:textId="36A50F82" w:rsidR="004A0E37" w:rsidRPr="009639AD" w:rsidRDefault="003D3F7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 w:rsidRPr="007D70A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musique de Grieg a eu un impact durable sur la scène musicale norvégienne et internationale. </w:t>
      </w: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Elle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continue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d’être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jouée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dans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le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monde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entier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>.</w:t>
      </w:r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28391E" w14:textId="77777777" w:rsidR="004E652F" w:rsidRDefault="004E652F" w:rsidP="00275D4A">
      <w:pPr>
        <w:spacing w:after="0" w:line="240" w:lineRule="auto"/>
      </w:pPr>
      <w:r>
        <w:separator/>
      </w:r>
    </w:p>
  </w:endnote>
  <w:endnote w:type="continuationSeparator" w:id="0">
    <w:p w14:paraId="62DF60F4" w14:textId="77777777" w:rsidR="004E652F" w:rsidRDefault="004E652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3EBF7A" w14:textId="77777777" w:rsidR="004E652F" w:rsidRDefault="004E652F" w:rsidP="00275D4A">
      <w:pPr>
        <w:spacing w:after="0" w:line="240" w:lineRule="auto"/>
      </w:pPr>
      <w:r>
        <w:separator/>
      </w:r>
    </w:p>
  </w:footnote>
  <w:footnote w:type="continuationSeparator" w:id="0">
    <w:p w14:paraId="4504BEF6" w14:textId="77777777" w:rsidR="004E652F" w:rsidRDefault="004E652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0335"/>
    <w:rsid w:val="000112E5"/>
    <w:rsid w:val="00051233"/>
    <w:rsid w:val="000575F4"/>
    <w:rsid w:val="00060D56"/>
    <w:rsid w:val="00070072"/>
    <w:rsid w:val="00071FC9"/>
    <w:rsid w:val="00081D63"/>
    <w:rsid w:val="00096C2C"/>
    <w:rsid w:val="000A3F9C"/>
    <w:rsid w:val="000A7145"/>
    <w:rsid w:val="000B38F1"/>
    <w:rsid w:val="000C1AE8"/>
    <w:rsid w:val="000E2E58"/>
    <w:rsid w:val="000E56B1"/>
    <w:rsid w:val="000F1479"/>
    <w:rsid w:val="001015C0"/>
    <w:rsid w:val="001153C4"/>
    <w:rsid w:val="001164F9"/>
    <w:rsid w:val="00122C09"/>
    <w:rsid w:val="00146E2F"/>
    <w:rsid w:val="0019795D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B783B"/>
    <w:rsid w:val="002C02FF"/>
    <w:rsid w:val="002C71E2"/>
    <w:rsid w:val="002F4D05"/>
    <w:rsid w:val="00303F36"/>
    <w:rsid w:val="00307A27"/>
    <w:rsid w:val="00325E40"/>
    <w:rsid w:val="00363E21"/>
    <w:rsid w:val="003C24A6"/>
    <w:rsid w:val="003D3F74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D577B"/>
    <w:rsid w:val="004E652F"/>
    <w:rsid w:val="004F3B66"/>
    <w:rsid w:val="00503ED9"/>
    <w:rsid w:val="00511016"/>
    <w:rsid w:val="00557600"/>
    <w:rsid w:val="00574C70"/>
    <w:rsid w:val="005C3061"/>
    <w:rsid w:val="005D1B45"/>
    <w:rsid w:val="005D55B7"/>
    <w:rsid w:val="005F4BE2"/>
    <w:rsid w:val="006207B1"/>
    <w:rsid w:val="0064185B"/>
    <w:rsid w:val="00646498"/>
    <w:rsid w:val="00684BE2"/>
    <w:rsid w:val="00693191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D70AF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46031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67183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1E3D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7625D"/>
    <w:rsid w:val="00F82C09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743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2024-06-13T20:01:00Z</dcterms:created>
  <dcterms:modified xsi:type="dcterms:W3CDTF">2024-06-14T09:27:00Z</dcterms:modified>
</cp:coreProperties>
</file>